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fESBullets"/>
        <w:spacing w:after="0"/>
        <w:jc w:val="center"/>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255688</wp:posOffset>
                </wp:positionH>
                <wp:positionV relativeFrom="line">
                  <wp:posOffset>3203601</wp:posOffset>
                </wp:positionV>
                <wp:extent cx="6120056"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20056" cy="1625600"/>
                        </a:xfrm>
                        <a:prstGeom prst="rect">
                          <a:avLst/>
                        </a:prstGeom>
                        <a:noFill/>
                        <a:ln w="12700" cap="flat">
                          <a:noFill/>
                          <a:miter lim="400000"/>
                        </a:ln>
                        <a:effectLst/>
                      </wps:spPr>
                      <wps:txbx>
                        <w:txbxContent>
                          <w:p>
                            <w:pPr>
                              <w:pStyle w:val="Heading 1"/>
                              <w:keepNext w:val="1"/>
                              <w:bidi w:val="0"/>
                              <w:ind w:left="0" w:right="0" w:firstLine="0"/>
                              <w:jc w:val="right"/>
                              <w:rPr>
                                <w:rFonts w:ascii="Graphik" w:cs="Graphik" w:hAnsi="Graphik" w:eastAsia="Graphik"/>
                                <w:b w:val="1"/>
                                <w:bCs w:val="1"/>
                                <w:sz w:val="40"/>
                                <w:szCs w:val="40"/>
                                <w:rtl w:val="0"/>
                              </w:rPr>
                            </w:pPr>
                            <w:r>
                              <w:rPr>
                                <w:rFonts w:ascii="Graphik" w:hAnsi="Graphik"/>
                                <w:b w:val="1"/>
                                <w:bCs w:val="1"/>
                                <w:sz w:val="40"/>
                                <w:szCs w:val="40"/>
                                <w:rtl w:val="0"/>
                                <w:lang w:val="en-US"/>
                              </w:rPr>
                              <w:t>Yorkshire Synod Model Safeguarding Policy</w:t>
                            </w:r>
                          </w:p>
                          <w:p>
                            <w:pPr>
                              <w:pStyle w:val="Body"/>
                              <w:spacing w:before="0" w:line="288" w:lineRule="auto"/>
                              <w:jc w:val="right"/>
                            </w:pPr>
                            <w:r>
                              <w:rPr>
                                <w:rFonts w:ascii="Graphik" w:hAnsi="Graphik"/>
                                <w:outline w:val="0"/>
                                <w:color w:val="0099ff"/>
                                <w:sz w:val="32"/>
                                <w:szCs w:val="32"/>
                                <w:rtl w:val="0"/>
                                <w:lang w:val="en-US"/>
                                <w14:textFill>
                                  <w14:solidFill>
                                    <w14:srgbClr w14:val="0099FF"/>
                                  </w14:solidFill>
                                </w14:textFill>
                              </w:rPr>
                              <w:t>for children, young people &amp; adults at risk</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0.1pt;margin-top:252.3pt;width:481.9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1"/>
                        <w:keepNext w:val="1"/>
                        <w:bidi w:val="0"/>
                        <w:ind w:left="0" w:right="0" w:firstLine="0"/>
                        <w:jc w:val="right"/>
                        <w:rPr>
                          <w:rFonts w:ascii="Graphik" w:cs="Graphik" w:hAnsi="Graphik" w:eastAsia="Graphik"/>
                          <w:b w:val="1"/>
                          <w:bCs w:val="1"/>
                          <w:sz w:val="40"/>
                          <w:szCs w:val="40"/>
                          <w:rtl w:val="0"/>
                        </w:rPr>
                      </w:pPr>
                      <w:r>
                        <w:rPr>
                          <w:rFonts w:ascii="Graphik" w:hAnsi="Graphik"/>
                          <w:b w:val="1"/>
                          <w:bCs w:val="1"/>
                          <w:sz w:val="40"/>
                          <w:szCs w:val="40"/>
                          <w:rtl w:val="0"/>
                          <w:lang w:val="en-US"/>
                        </w:rPr>
                        <w:t>Yorkshire Synod Model Safeguarding Policy</w:t>
                      </w:r>
                    </w:p>
                    <w:p>
                      <w:pPr>
                        <w:pStyle w:val="Body"/>
                        <w:spacing w:before="0" w:line="288" w:lineRule="auto"/>
                        <w:jc w:val="right"/>
                      </w:pPr>
                      <w:r>
                        <w:rPr>
                          <w:rFonts w:ascii="Graphik" w:hAnsi="Graphik"/>
                          <w:outline w:val="0"/>
                          <w:color w:val="0099ff"/>
                          <w:sz w:val="32"/>
                          <w:szCs w:val="32"/>
                          <w:rtl w:val="0"/>
                          <w:lang w:val="en-US"/>
                          <w14:textFill>
                            <w14:solidFill>
                              <w14:srgbClr w14:val="0099FF"/>
                            </w14:solidFill>
                          </w14:textFill>
                        </w:rPr>
                        <w:t>for children, young people &amp; adults at risk</w:t>
                      </w:r>
                    </w:p>
                  </w:txbxContent>
                </v:textbox>
                <w10:wrap type="topAndBottom" side="bothSides" anchorx="margin"/>
              </v:shape>
            </w:pict>
          </mc:Fallback>
        </mc:AlternateContent>
      </w:r>
      <w:r>
        <w:drawing xmlns:a="http://schemas.openxmlformats.org/drawingml/2006/main">
          <wp:anchor distT="152400" distB="152400" distL="152400" distR="152400" simplePos="0" relativeHeight="251659264" behindDoc="0" locked="0" layoutInCell="1" allowOverlap="1">
            <wp:simplePos x="0" y="0"/>
            <wp:positionH relativeFrom="margin">
              <wp:posOffset>255687</wp:posOffset>
            </wp:positionH>
            <wp:positionV relativeFrom="page">
              <wp:posOffset>0</wp:posOffset>
            </wp:positionV>
            <wp:extent cx="2616512" cy="1842461"/>
            <wp:effectExtent l="0" t="0" r="0" b="0"/>
            <wp:wrapThrough wrapText="bothSides" distL="152400" distR="152400">
              <wp:wrapPolygon edited="1">
                <wp:start x="5430" y="1065"/>
                <wp:lineTo x="5670" y="1065"/>
                <wp:lineTo x="5760" y="2215"/>
                <wp:lineTo x="5850" y="1619"/>
                <wp:lineTo x="6000" y="1747"/>
                <wp:lineTo x="6000" y="6646"/>
                <wp:lineTo x="9330" y="6731"/>
                <wp:lineTo x="9210" y="6902"/>
                <wp:lineTo x="9540" y="7072"/>
                <wp:lineTo x="9480" y="7285"/>
                <wp:lineTo x="9090" y="7413"/>
                <wp:lineTo x="9840" y="7541"/>
                <wp:lineTo x="9780" y="8009"/>
                <wp:lineTo x="9510" y="8265"/>
                <wp:lineTo x="9330" y="8308"/>
                <wp:lineTo x="9570" y="8436"/>
                <wp:lineTo x="9540" y="8649"/>
                <wp:lineTo x="6000" y="8649"/>
                <wp:lineTo x="6060" y="10779"/>
                <wp:lineTo x="6000" y="10736"/>
                <wp:lineTo x="6030" y="13591"/>
                <wp:lineTo x="6840" y="12994"/>
                <wp:lineTo x="7470" y="12142"/>
                <wp:lineTo x="6540" y="11077"/>
                <wp:lineTo x="6060" y="10779"/>
                <wp:lineTo x="6000" y="8649"/>
                <wp:lineTo x="6030" y="9799"/>
                <wp:lineTo x="6930" y="10310"/>
                <wp:lineTo x="8010" y="11418"/>
                <wp:lineTo x="8820" y="10353"/>
                <wp:lineTo x="8910" y="11120"/>
                <wp:lineTo x="8760" y="11759"/>
                <wp:lineTo x="8520" y="12227"/>
                <wp:lineTo x="8880" y="12951"/>
                <wp:lineTo x="8850" y="13889"/>
                <wp:lineTo x="8730" y="13974"/>
                <wp:lineTo x="7920" y="12909"/>
                <wp:lineTo x="6960" y="13974"/>
                <wp:lineTo x="6000" y="14570"/>
                <wp:lineTo x="5970" y="19555"/>
                <wp:lineTo x="5820" y="19470"/>
                <wp:lineTo x="5760" y="18873"/>
                <wp:lineTo x="5700" y="19811"/>
                <wp:lineTo x="5580" y="19938"/>
                <wp:lineTo x="5550" y="20322"/>
                <wp:lineTo x="5190" y="20492"/>
                <wp:lineTo x="5130" y="18746"/>
                <wp:lineTo x="5100" y="20492"/>
                <wp:lineTo x="4950" y="20407"/>
                <wp:lineTo x="4800" y="19768"/>
                <wp:lineTo x="4680" y="19811"/>
                <wp:lineTo x="4650" y="14656"/>
                <wp:lineTo x="3720" y="14187"/>
                <wp:lineTo x="2670" y="13122"/>
                <wp:lineTo x="2040" y="12142"/>
                <wp:lineTo x="3090" y="10736"/>
                <wp:lineTo x="4170" y="9884"/>
                <wp:lineTo x="4650" y="9714"/>
                <wp:lineTo x="4650" y="10693"/>
                <wp:lineTo x="4050" y="10992"/>
                <wp:lineTo x="3150" y="11972"/>
                <wp:lineTo x="3060" y="12227"/>
                <wp:lineTo x="3780" y="13164"/>
                <wp:lineTo x="4650" y="13718"/>
                <wp:lineTo x="4650" y="10693"/>
                <wp:lineTo x="4650" y="9714"/>
                <wp:lineTo x="4650" y="8649"/>
                <wp:lineTo x="1320" y="8649"/>
                <wp:lineTo x="1380" y="8436"/>
                <wp:lineTo x="1680" y="8350"/>
                <wp:lineTo x="1200" y="8222"/>
                <wp:lineTo x="1320" y="8095"/>
                <wp:lineTo x="840" y="7882"/>
                <wp:lineTo x="750" y="7243"/>
                <wp:lineTo x="1350" y="7072"/>
                <wp:lineTo x="1740" y="7030"/>
                <wp:lineTo x="1110" y="6859"/>
                <wp:lineTo x="1110" y="6646"/>
                <wp:lineTo x="4650" y="6646"/>
                <wp:lineTo x="4710" y="1406"/>
                <wp:lineTo x="4800" y="1363"/>
                <wp:lineTo x="4860" y="2002"/>
                <wp:lineTo x="5010" y="1832"/>
                <wp:lineTo x="5070" y="2258"/>
                <wp:lineTo x="5160" y="1278"/>
                <wp:lineTo x="5430" y="1065"/>
                <wp:lineTo x="10530" y="1065"/>
                <wp:lineTo x="10530" y="16658"/>
                <wp:lineTo x="10920" y="16743"/>
                <wp:lineTo x="11220" y="17595"/>
                <wp:lineTo x="11580" y="16658"/>
                <wp:lineTo x="11910" y="16743"/>
                <wp:lineTo x="11370" y="17893"/>
                <wp:lineTo x="11340" y="18873"/>
                <wp:lineTo x="11040" y="18831"/>
                <wp:lineTo x="10980" y="17766"/>
                <wp:lineTo x="10530" y="16658"/>
                <wp:lineTo x="10530" y="1065"/>
                <wp:lineTo x="10680" y="1065"/>
                <wp:lineTo x="10680" y="2812"/>
                <wp:lineTo x="11670" y="2812"/>
                <wp:lineTo x="11640" y="3025"/>
                <wp:lineTo x="11220" y="3067"/>
                <wp:lineTo x="10980" y="4772"/>
                <wp:lineTo x="10830" y="4772"/>
                <wp:lineTo x="11040" y="3025"/>
                <wp:lineTo x="10650" y="3025"/>
                <wp:lineTo x="10650" y="5922"/>
                <wp:lineTo x="10950" y="5922"/>
                <wp:lineTo x="11010" y="7626"/>
                <wp:lineTo x="11160" y="7796"/>
                <wp:lineTo x="11520" y="7669"/>
                <wp:lineTo x="11610" y="5922"/>
                <wp:lineTo x="11880" y="5922"/>
                <wp:lineTo x="11820" y="7711"/>
                <wp:lineTo x="11520" y="8095"/>
                <wp:lineTo x="10950" y="8052"/>
                <wp:lineTo x="10920" y="8009"/>
                <wp:lineTo x="10920" y="9458"/>
                <wp:lineTo x="11520" y="9628"/>
                <wp:lineTo x="11670" y="9927"/>
                <wp:lineTo x="11580" y="10480"/>
                <wp:lineTo x="11430" y="10651"/>
                <wp:lineTo x="11610" y="11034"/>
                <wp:lineTo x="11700" y="11673"/>
                <wp:lineTo x="11400" y="11631"/>
                <wp:lineTo x="11250" y="10991"/>
                <wp:lineTo x="11250" y="13079"/>
                <wp:lineTo x="11820" y="13164"/>
                <wp:lineTo x="11730" y="13463"/>
                <wp:lineTo x="11160" y="13505"/>
                <wp:lineTo x="10920" y="13931"/>
                <wp:lineTo x="10980" y="14656"/>
                <wp:lineTo x="11280" y="14954"/>
                <wp:lineTo x="11790" y="14911"/>
                <wp:lineTo x="11790" y="15252"/>
                <wp:lineTo x="11010" y="15209"/>
                <wp:lineTo x="10650" y="14698"/>
                <wp:lineTo x="10650" y="13761"/>
                <wp:lineTo x="10980" y="13207"/>
                <wp:lineTo x="11250" y="13079"/>
                <wp:lineTo x="11250" y="10991"/>
                <wp:lineTo x="11220" y="10864"/>
                <wp:lineTo x="10890" y="10779"/>
                <wp:lineTo x="10890" y="11673"/>
                <wp:lineTo x="10590" y="11631"/>
                <wp:lineTo x="10620" y="9501"/>
                <wp:lineTo x="10890" y="9462"/>
                <wp:lineTo x="11220" y="9841"/>
                <wp:lineTo x="10890" y="9799"/>
                <wp:lineTo x="10890" y="10480"/>
                <wp:lineTo x="11280" y="10395"/>
                <wp:lineTo x="11370" y="10012"/>
                <wp:lineTo x="11220" y="9841"/>
                <wp:lineTo x="10890" y="9462"/>
                <wp:lineTo x="10920" y="9458"/>
                <wp:lineTo x="10920" y="8009"/>
                <wp:lineTo x="10710" y="7711"/>
                <wp:lineTo x="10650" y="5922"/>
                <wp:lineTo x="10650" y="3025"/>
                <wp:lineTo x="10680" y="2812"/>
                <wp:lineTo x="10680" y="1065"/>
                <wp:lineTo x="11820" y="1065"/>
                <wp:lineTo x="11820" y="2727"/>
                <wp:lineTo x="12000" y="2727"/>
                <wp:lineTo x="11940" y="3493"/>
                <wp:lineTo x="12330" y="3323"/>
                <wp:lineTo x="12510" y="3621"/>
                <wp:lineTo x="12360" y="4772"/>
                <wp:lineTo x="12210" y="4686"/>
                <wp:lineTo x="12270" y="3579"/>
                <wp:lineTo x="12000" y="3621"/>
                <wp:lineTo x="11820" y="4005"/>
                <wp:lineTo x="11730" y="4772"/>
                <wp:lineTo x="11550" y="4772"/>
                <wp:lineTo x="11820" y="2727"/>
                <wp:lineTo x="11820" y="1065"/>
                <wp:lineTo x="13140" y="1065"/>
                <wp:lineTo x="13140" y="3323"/>
                <wp:lineTo x="13290" y="3381"/>
                <wp:lineTo x="13290" y="3579"/>
                <wp:lineTo x="13020" y="3621"/>
                <wp:lineTo x="12900" y="3962"/>
                <wp:lineTo x="13320" y="3834"/>
                <wp:lineTo x="13290" y="3579"/>
                <wp:lineTo x="13290" y="3381"/>
                <wp:lineTo x="13470" y="3451"/>
                <wp:lineTo x="13470" y="3962"/>
                <wp:lineTo x="13200" y="4133"/>
                <wp:lineTo x="12870" y="4133"/>
                <wp:lineTo x="12930" y="4516"/>
                <wp:lineTo x="13380" y="4473"/>
                <wp:lineTo x="13350" y="4729"/>
                <wp:lineTo x="12810" y="4686"/>
                <wp:lineTo x="12690" y="4243"/>
                <wp:lineTo x="12690" y="6476"/>
                <wp:lineTo x="13080" y="6646"/>
                <wp:lineTo x="13200" y="6987"/>
                <wp:lineTo x="13200" y="8095"/>
                <wp:lineTo x="12900" y="8095"/>
                <wp:lineTo x="12840" y="6902"/>
                <wp:lineTo x="12510" y="6902"/>
                <wp:lineTo x="12450" y="8095"/>
                <wp:lineTo x="12270" y="8095"/>
                <wp:lineTo x="12270" y="10054"/>
                <wp:lineTo x="12510" y="10118"/>
                <wp:lineTo x="12510" y="10395"/>
                <wp:lineTo x="12210" y="10438"/>
                <wp:lineTo x="12150" y="10693"/>
                <wp:lineTo x="12630" y="10693"/>
                <wp:lineTo x="12510" y="10395"/>
                <wp:lineTo x="12510" y="10118"/>
                <wp:lineTo x="12750" y="10182"/>
                <wp:lineTo x="12900" y="10566"/>
                <wp:lineTo x="12900" y="10992"/>
                <wp:lineTo x="12150" y="10992"/>
                <wp:lineTo x="12270" y="11333"/>
                <wp:lineTo x="12840" y="11418"/>
                <wp:lineTo x="12810" y="11631"/>
                <wp:lineTo x="12090" y="11588"/>
                <wp:lineTo x="12000" y="11423"/>
                <wp:lineTo x="12000" y="12994"/>
                <wp:lineTo x="12330" y="12994"/>
                <wp:lineTo x="12360" y="13804"/>
                <wp:lineTo x="12780" y="13676"/>
                <wp:lineTo x="13020" y="13974"/>
                <wp:lineTo x="13050" y="15295"/>
                <wp:lineTo x="12750" y="15252"/>
                <wp:lineTo x="12690" y="14059"/>
                <wp:lineTo x="12360" y="14102"/>
                <wp:lineTo x="12300" y="15295"/>
                <wp:lineTo x="12210" y="15282"/>
                <wp:lineTo x="12210" y="17254"/>
                <wp:lineTo x="12480" y="17299"/>
                <wp:lineTo x="12480" y="17595"/>
                <wp:lineTo x="12180" y="17638"/>
                <wp:lineTo x="12090" y="18277"/>
                <wp:lineTo x="12270" y="18575"/>
                <wp:lineTo x="12570" y="18490"/>
                <wp:lineTo x="12660" y="17851"/>
                <wp:lineTo x="12480" y="17595"/>
                <wp:lineTo x="12480" y="17299"/>
                <wp:lineTo x="12720" y="17340"/>
                <wp:lineTo x="12960" y="17723"/>
                <wp:lineTo x="12930" y="18490"/>
                <wp:lineTo x="12660" y="18831"/>
                <wp:lineTo x="12090" y="18831"/>
                <wp:lineTo x="11790" y="18405"/>
                <wp:lineTo x="11820" y="17638"/>
                <wp:lineTo x="12120" y="17297"/>
                <wp:lineTo x="12210" y="17254"/>
                <wp:lineTo x="12210" y="15282"/>
                <wp:lineTo x="12000" y="15252"/>
                <wp:lineTo x="12000" y="12994"/>
                <wp:lineTo x="12000" y="11423"/>
                <wp:lineTo x="11880" y="11205"/>
                <wp:lineTo x="11910" y="10480"/>
                <wp:lineTo x="12180" y="10097"/>
                <wp:lineTo x="12270" y="10054"/>
                <wp:lineTo x="12270" y="8095"/>
                <wp:lineTo x="12150" y="8095"/>
                <wp:lineTo x="12150" y="6518"/>
                <wp:lineTo x="12420" y="6561"/>
                <wp:lineTo x="12450" y="6689"/>
                <wp:lineTo x="12690" y="6476"/>
                <wp:lineTo x="12690" y="4243"/>
                <wp:lineTo x="12660" y="4133"/>
                <wp:lineTo x="12900" y="3493"/>
                <wp:lineTo x="13140" y="3323"/>
                <wp:lineTo x="13140" y="1065"/>
                <wp:lineTo x="13500" y="1065"/>
                <wp:lineTo x="13500" y="5879"/>
                <wp:lineTo x="13740" y="5964"/>
                <wp:lineTo x="13710" y="6263"/>
                <wp:lineTo x="13440" y="6220"/>
                <wp:lineTo x="13440" y="6518"/>
                <wp:lineTo x="13740" y="6518"/>
                <wp:lineTo x="13740" y="8095"/>
                <wp:lineTo x="13560" y="8095"/>
                <wp:lineTo x="13560" y="9330"/>
                <wp:lineTo x="13830" y="9373"/>
                <wp:lineTo x="13770" y="9671"/>
                <wp:lineTo x="13530" y="9756"/>
                <wp:lineTo x="13500" y="10097"/>
                <wp:lineTo x="13740" y="10097"/>
                <wp:lineTo x="13740" y="10395"/>
                <wp:lineTo x="13500" y="10395"/>
                <wp:lineTo x="13470" y="11673"/>
                <wp:lineTo x="13260" y="11673"/>
                <wp:lineTo x="13260" y="13718"/>
                <wp:lineTo x="13560" y="13718"/>
                <wp:lineTo x="13620" y="14869"/>
                <wp:lineTo x="13950" y="14869"/>
                <wp:lineTo x="14010" y="13718"/>
                <wp:lineTo x="14310" y="13718"/>
                <wp:lineTo x="14310" y="15295"/>
                <wp:lineTo x="14100" y="15261"/>
                <wp:lineTo x="14100" y="16573"/>
                <wp:lineTo x="14430" y="16573"/>
                <wp:lineTo x="14460" y="17851"/>
                <wp:lineTo x="14790" y="17297"/>
                <wp:lineTo x="15120" y="17340"/>
                <wp:lineTo x="14760" y="17936"/>
                <wp:lineTo x="15210" y="18873"/>
                <wp:lineTo x="14820" y="18831"/>
                <wp:lineTo x="14490" y="18234"/>
                <wp:lineTo x="14400" y="18873"/>
                <wp:lineTo x="14100" y="18831"/>
                <wp:lineTo x="14100" y="16573"/>
                <wp:lineTo x="14100" y="15261"/>
                <wp:lineTo x="14040" y="15252"/>
                <wp:lineTo x="14010" y="15124"/>
                <wp:lineTo x="13830" y="15295"/>
                <wp:lineTo x="13710" y="15270"/>
                <wp:lineTo x="13710" y="17254"/>
                <wp:lineTo x="13920" y="17254"/>
                <wp:lineTo x="13920" y="17638"/>
                <wp:lineTo x="13620" y="17723"/>
                <wp:lineTo x="13530" y="17979"/>
                <wp:lineTo x="13530" y="18873"/>
                <wp:lineTo x="13230" y="18873"/>
                <wp:lineTo x="13230" y="17297"/>
                <wp:lineTo x="13500" y="17297"/>
                <wp:lineTo x="13530" y="17467"/>
                <wp:lineTo x="13710" y="17254"/>
                <wp:lineTo x="13710" y="15270"/>
                <wp:lineTo x="13410" y="15209"/>
                <wp:lineTo x="13260" y="14698"/>
                <wp:lineTo x="13260" y="13718"/>
                <wp:lineTo x="13260" y="11673"/>
                <wp:lineTo x="13200" y="11673"/>
                <wp:lineTo x="13200" y="10395"/>
                <wp:lineTo x="13050" y="10395"/>
                <wp:lineTo x="13050" y="10097"/>
                <wp:lineTo x="13200" y="10097"/>
                <wp:lineTo x="13290" y="9543"/>
                <wp:lineTo x="13560" y="9330"/>
                <wp:lineTo x="13560" y="8095"/>
                <wp:lineTo x="13440" y="8095"/>
                <wp:lineTo x="13440" y="6518"/>
                <wp:lineTo x="13440" y="6220"/>
                <wp:lineTo x="13470" y="5922"/>
                <wp:lineTo x="13500" y="5879"/>
                <wp:lineTo x="13500" y="1065"/>
                <wp:lineTo x="14280" y="1065"/>
                <wp:lineTo x="14280" y="6092"/>
                <wp:lineTo x="14370" y="6092"/>
                <wp:lineTo x="14370" y="6518"/>
                <wp:lineTo x="14640" y="6518"/>
                <wp:lineTo x="14640" y="6817"/>
                <wp:lineTo x="14370" y="6817"/>
                <wp:lineTo x="14430" y="7754"/>
                <wp:lineTo x="14640" y="7796"/>
                <wp:lineTo x="14640" y="8095"/>
                <wp:lineTo x="14250" y="8055"/>
                <wp:lineTo x="14250" y="10054"/>
                <wp:lineTo x="14460" y="10106"/>
                <wp:lineTo x="14460" y="10395"/>
                <wp:lineTo x="14220" y="10438"/>
                <wp:lineTo x="14130" y="10651"/>
                <wp:lineTo x="14190" y="11247"/>
                <wp:lineTo x="14280" y="11375"/>
                <wp:lineTo x="14580" y="11290"/>
                <wp:lineTo x="14670" y="10693"/>
                <wp:lineTo x="14520" y="10395"/>
                <wp:lineTo x="14460" y="10395"/>
                <wp:lineTo x="14460" y="10106"/>
                <wp:lineTo x="14760" y="10182"/>
                <wp:lineTo x="14970" y="10608"/>
                <wp:lineTo x="14910" y="11333"/>
                <wp:lineTo x="14580" y="11673"/>
                <wp:lineTo x="14070" y="11588"/>
                <wp:lineTo x="13860" y="11290"/>
                <wp:lineTo x="13860" y="10480"/>
                <wp:lineTo x="14160" y="10097"/>
                <wp:lineTo x="14250" y="10054"/>
                <wp:lineTo x="14250" y="8055"/>
                <wp:lineTo x="14220" y="8052"/>
                <wp:lineTo x="14100" y="7839"/>
                <wp:lineTo x="14100" y="6817"/>
                <wp:lineTo x="13920" y="6817"/>
                <wp:lineTo x="13920" y="6518"/>
                <wp:lineTo x="14100" y="6518"/>
                <wp:lineTo x="14130" y="6135"/>
                <wp:lineTo x="14280" y="6092"/>
                <wp:lineTo x="14280" y="1065"/>
                <wp:lineTo x="15240" y="1065"/>
                <wp:lineTo x="15240" y="6476"/>
                <wp:lineTo x="15420" y="6548"/>
                <wp:lineTo x="15420" y="6817"/>
                <wp:lineTo x="15150" y="6859"/>
                <wp:lineTo x="15060" y="7115"/>
                <wp:lineTo x="15540" y="7115"/>
                <wp:lineTo x="15420" y="6817"/>
                <wp:lineTo x="15420" y="6548"/>
                <wp:lineTo x="15660" y="6646"/>
                <wp:lineTo x="15840" y="7157"/>
                <wp:lineTo x="15810" y="7413"/>
                <wp:lineTo x="15060" y="7413"/>
                <wp:lineTo x="15180" y="7754"/>
                <wp:lineTo x="15750" y="7839"/>
                <wp:lineTo x="15750" y="8052"/>
                <wp:lineTo x="15660" y="8052"/>
                <wp:lineTo x="15660" y="10054"/>
                <wp:lineTo x="15810" y="10054"/>
                <wp:lineTo x="15810" y="10438"/>
                <wp:lineTo x="15720" y="10476"/>
                <wp:lineTo x="15720" y="13676"/>
                <wp:lineTo x="16170" y="13718"/>
                <wp:lineTo x="16080" y="14017"/>
                <wp:lineTo x="15660" y="14102"/>
                <wp:lineTo x="15570" y="14272"/>
                <wp:lineTo x="15630" y="14826"/>
                <wp:lineTo x="15960" y="14996"/>
                <wp:lineTo x="16140" y="14911"/>
                <wp:lineTo x="16170" y="15252"/>
                <wp:lineTo x="15600" y="15214"/>
                <wp:lineTo x="15600" y="17254"/>
                <wp:lineTo x="16080" y="17340"/>
                <wp:lineTo x="15990" y="17595"/>
                <wp:lineTo x="15630" y="17595"/>
                <wp:lineTo x="15690" y="17851"/>
                <wp:lineTo x="16110" y="18149"/>
                <wp:lineTo x="16080" y="18703"/>
                <wp:lineTo x="15870" y="18873"/>
                <wp:lineTo x="15270" y="18788"/>
                <wp:lineTo x="15390" y="18490"/>
                <wp:lineTo x="15840" y="18490"/>
                <wp:lineTo x="15750" y="18234"/>
                <wp:lineTo x="15360" y="17979"/>
                <wp:lineTo x="15360" y="17467"/>
                <wp:lineTo x="15600" y="17254"/>
                <wp:lineTo x="15600" y="15214"/>
                <wp:lineTo x="15510" y="15209"/>
                <wp:lineTo x="15300" y="14911"/>
                <wp:lineTo x="15300" y="14102"/>
                <wp:lineTo x="15600" y="13718"/>
                <wp:lineTo x="15720" y="13676"/>
                <wp:lineTo x="15720" y="10476"/>
                <wp:lineTo x="15510" y="10566"/>
                <wp:lineTo x="15450" y="11673"/>
                <wp:lineTo x="15180" y="11673"/>
                <wp:lineTo x="15150" y="10097"/>
                <wp:lineTo x="15420" y="10097"/>
                <wp:lineTo x="15450" y="10310"/>
                <wp:lineTo x="15660" y="10054"/>
                <wp:lineTo x="15660" y="8052"/>
                <wp:lineTo x="15060" y="8052"/>
                <wp:lineTo x="15000" y="7957"/>
                <wp:lineTo x="15000" y="13676"/>
                <wp:lineTo x="15180" y="13676"/>
                <wp:lineTo x="15180" y="14059"/>
                <wp:lineTo x="14880" y="14187"/>
                <wp:lineTo x="14820" y="15295"/>
                <wp:lineTo x="14550" y="15295"/>
                <wp:lineTo x="14520" y="13718"/>
                <wp:lineTo x="14790" y="13718"/>
                <wp:lineTo x="14820" y="13889"/>
                <wp:lineTo x="15000" y="13676"/>
                <wp:lineTo x="15000" y="7957"/>
                <wp:lineTo x="14790" y="7626"/>
                <wp:lineTo x="14820" y="6902"/>
                <wp:lineTo x="15120" y="6518"/>
                <wp:lineTo x="15240" y="6476"/>
                <wp:lineTo x="15240" y="1065"/>
                <wp:lineTo x="16830" y="1065"/>
                <wp:lineTo x="16830" y="5794"/>
                <wp:lineTo x="17100" y="5794"/>
                <wp:lineTo x="17100" y="8095"/>
                <wp:lineTo x="16830" y="8052"/>
                <wp:lineTo x="16800" y="7967"/>
                <wp:lineTo x="16500" y="8088"/>
                <wp:lineTo x="16500" y="10054"/>
                <wp:lineTo x="16860" y="10182"/>
                <wp:lineTo x="16980" y="10267"/>
                <wp:lineTo x="17190" y="10054"/>
                <wp:lineTo x="17580" y="10182"/>
                <wp:lineTo x="17700" y="10608"/>
                <wp:lineTo x="17670" y="11673"/>
                <wp:lineTo x="17400" y="11673"/>
                <wp:lineTo x="17340" y="10438"/>
                <wp:lineTo x="17040" y="10480"/>
                <wp:lineTo x="16980" y="11673"/>
                <wp:lineTo x="16710" y="11673"/>
                <wp:lineTo x="16650" y="10480"/>
                <wp:lineTo x="16350" y="10480"/>
                <wp:lineTo x="16350" y="12994"/>
                <wp:lineTo x="16650" y="12994"/>
                <wp:lineTo x="16680" y="13846"/>
                <wp:lineTo x="16860" y="13676"/>
                <wp:lineTo x="17250" y="13804"/>
                <wp:lineTo x="17400" y="14230"/>
                <wp:lineTo x="17370" y="15295"/>
                <wp:lineTo x="17100" y="15295"/>
                <wp:lineTo x="17040" y="14102"/>
                <wp:lineTo x="16710" y="14102"/>
                <wp:lineTo x="16650" y="15295"/>
                <wp:lineTo x="16380" y="15295"/>
                <wp:lineTo x="16380" y="16573"/>
                <wp:lineTo x="16710" y="16573"/>
                <wp:lineTo x="16740" y="17382"/>
                <wp:lineTo x="17190" y="17254"/>
                <wp:lineTo x="17460" y="17638"/>
                <wp:lineTo x="17460" y="18873"/>
                <wp:lineTo x="17160" y="18831"/>
                <wp:lineTo x="17100" y="17638"/>
                <wp:lineTo x="16740" y="17680"/>
                <wp:lineTo x="16680" y="18873"/>
                <wp:lineTo x="16380" y="18873"/>
                <wp:lineTo x="16380" y="16573"/>
                <wp:lineTo x="16380" y="15295"/>
                <wp:lineTo x="16350" y="15295"/>
                <wp:lineTo x="16350" y="12994"/>
                <wp:lineTo x="16350" y="10480"/>
                <wp:lineTo x="16290" y="11673"/>
                <wp:lineTo x="15990" y="11631"/>
                <wp:lineTo x="15990" y="10097"/>
                <wp:lineTo x="16260" y="10097"/>
                <wp:lineTo x="16290" y="10225"/>
                <wp:lineTo x="16500" y="10054"/>
                <wp:lineTo x="16500" y="8088"/>
                <wp:lineTo x="16380" y="8137"/>
                <wp:lineTo x="16080" y="7882"/>
                <wp:lineTo x="15990" y="7243"/>
                <wp:lineTo x="16110" y="6731"/>
                <wp:lineTo x="16410" y="6476"/>
                <wp:lineTo x="16650" y="6580"/>
                <wp:lineTo x="16650" y="6859"/>
                <wp:lineTo x="16380" y="6902"/>
                <wp:lineTo x="16290" y="7072"/>
                <wp:lineTo x="16350" y="7669"/>
                <wp:lineTo x="16650" y="7796"/>
                <wp:lineTo x="16800" y="7583"/>
                <wp:lineTo x="16740" y="6902"/>
                <wp:lineTo x="16650" y="6859"/>
                <wp:lineTo x="16650" y="6580"/>
                <wp:lineTo x="16800" y="6646"/>
                <wp:lineTo x="16830" y="5794"/>
                <wp:lineTo x="16830" y="1065"/>
                <wp:lineTo x="18330" y="1065"/>
                <wp:lineTo x="18330" y="10054"/>
                <wp:lineTo x="18570" y="10122"/>
                <wp:lineTo x="18570" y="10395"/>
                <wp:lineTo x="18270" y="10438"/>
                <wp:lineTo x="18210" y="10693"/>
                <wp:lineTo x="18690" y="10693"/>
                <wp:lineTo x="18570" y="10395"/>
                <wp:lineTo x="18570" y="10122"/>
                <wp:lineTo x="18780" y="10182"/>
                <wp:lineTo x="18960" y="10566"/>
                <wp:lineTo x="18960" y="10992"/>
                <wp:lineTo x="18900" y="10992"/>
                <wp:lineTo x="18900" y="17254"/>
                <wp:lineTo x="19110" y="17254"/>
                <wp:lineTo x="19110" y="17638"/>
                <wp:lineTo x="18810" y="17723"/>
                <wp:lineTo x="18720" y="17979"/>
                <wp:lineTo x="18720" y="18873"/>
                <wp:lineTo x="18420" y="18873"/>
                <wp:lineTo x="18420" y="17297"/>
                <wp:lineTo x="18690" y="17297"/>
                <wp:lineTo x="18720" y="17467"/>
                <wp:lineTo x="18900" y="17254"/>
                <wp:lineTo x="18900" y="10992"/>
                <wp:lineTo x="18210" y="10992"/>
                <wp:lineTo x="18330" y="11333"/>
                <wp:lineTo x="18870" y="11333"/>
                <wp:lineTo x="18870" y="11631"/>
                <wp:lineTo x="18150" y="11588"/>
                <wp:lineTo x="17910" y="11120"/>
                <wp:lineTo x="17910" y="16615"/>
                <wp:lineTo x="18120" y="16743"/>
                <wp:lineTo x="18060" y="17041"/>
                <wp:lineTo x="17790" y="16999"/>
                <wp:lineTo x="17790" y="17297"/>
                <wp:lineTo x="18120" y="17297"/>
                <wp:lineTo x="18090" y="18873"/>
                <wp:lineTo x="17790" y="18873"/>
                <wp:lineTo x="17790" y="17297"/>
                <wp:lineTo x="17790" y="16999"/>
                <wp:lineTo x="17820" y="16658"/>
                <wp:lineTo x="17910" y="16615"/>
                <wp:lineTo x="17910" y="11120"/>
                <wp:lineTo x="18000" y="10395"/>
                <wp:lineTo x="18330" y="10054"/>
                <wp:lineTo x="18330" y="1065"/>
                <wp:lineTo x="19950" y="1065"/>
                <wp:lineTo x="19950" y="9373"/>
                <wp:lineTo x="20250" y="9373"/>
                <wp:lineTo x="20250" y="11673"/>
                <wp:lineTo x="19980" y="11631"/>
                <wp:lineTo x="19950" y="11503"/>
                <wp:lineTo x="19620" y="11658"/>
                <wp:lineTo x="19620" y="17254"/>
                <wp:lineTo x="19890" y="17302"/>
                <wp:lineTo x="19890" y="17595"/>
                <wp:lineTo x="19560" y="17638"/>
                <wp:lineTo x="19500" y="17893"/>
                <wp:lineTo x="20010" y="17893"/>
                <wp:lineTo x="19890" y="17595"/>
                <wp:lineTo x="19890" y="17302"/>
                <wp:lineTo x="20100" y="17340"/>
                <wp:lineTo x="20310" y="17808"/>
                <wp:lineTo x="20310" y="18192"/>
                <wp:lineTo x="19500" y="18192"/>
                <wp:lineTo x="19590" y="18490"/>
                <wp:lineTo x="20220" y="18575"/>
                <wp:lineTo x="20220" y="18831"/>
                <wp:lineTo x="19440" y="18788"/>
                <wp:lineTo x="19200" y="18320"/>
                <wp:lineTo x="19260" y="17638"/>
                <wp:lineTo x="19530" y="17297"/>
                <wp:lineTo x="19620" y="17254"/>
                <wp:lineTo x="19620" y="11658"/>
                <wp:lineTo x="19590" y="11673"/>
                <wp:lineTo x="19260" y="11503"/>
                <wp:lineTo x="19110" y="11077"/>
                <wp:lineTo x="19200" y="10353"/>
                <wp:lineTo x="19500" y="10054"/>
                <wp:lineTo x="19830" y="10154"/>
                <wp:lineTo x="19830" y="10438"/>
                <wp:lineTo x="19500" y="10480"/>
                <wp:lineTo x="19440" y="10992"/>
                <wp:lineTo x="19560" y="11333"/>
                <wp:lineTo x="19860" y="11290"/>
                <wp:lineTo x="19950" y="11120"/>
                <wp:lineTo x="19890" y="10480"/>
                <wp:lineTo x="19830" y="10438"/>
                <wp:lineTo x="19830" y="10154"/>
                <wp:lineTo x="19920" y="10182"/>
                <wp:lineTo x="19950" y="9373"/>
                <wp:lineTo x="19950" y="1065"/>
                <wp:lineTo x="5430" y="106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Yorkshire-LOGO-RGB-screen.png"/>
                    <pic:cNvPicPr>
                      <a:picLocks noChangeAspect="1"/>
                    </pic:cNvPicPr>
                  </pic:nvPicPr>
                  <pic:blipFill>
                    <a:blip r:embed="rId4">
                      <a:extLst/>
                    </a:blip>
                    <a:stretch>
                      <a:fillRect/>
                    </a:stretch>
                  </pic:blipFill>
                  <pic:spPr>
                    <a:xfrm>
                      <a:off x="0" y="0"/>
                      <a:ext cx="2616512" cy="184246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0" locked="0" layoutInCell="1" allowOverlap="1">
            <wp:simplePos x="0" y="0"/>
            <wp:positionH relativeFrom="margin">
              <wp:posOffset>4613943</wp:posOffset>
            </wp:positionH>
            <wp:positionV relativeFrom="line">
              <wp:posOffset>7604793</wp:posOffset>
            </wp:positionV>
            <wp:extent cx="2021807" cy="2021807"/>
            <wp:effectExtent l="0" t="0" r="0" b="0"/>
            <wp:wrapThrough wrapText="bothSides" distL="152400" distR="152400">
              <wp:wrapPolygon edited="1">
                <wp:start x="1814" y="0"/>
                <wp:lineTo x="1814" y="15272"/>
                <wp:lineTo x="2827" y="15989"/>
                <wp:lineTo x="4050" y="16327"/>
                <wp:lineTo x="5442" y="16200"/>
                <wp:lineTo x="6581" y="15652"/>
                <wp:lineTo x="7045" y="15314"/>
                <wp:lineTo x="7931" y="16116"/>
                <wp:lineTo x="6750" y="17423"/>
                <wp:lineTo x="6117" y="18773"/>
                <wp:lineTo x="5948" y="19702"/>
                <wp:lineTo x="5948" y="21600"/>
                <wp:lineTo x="295" y="21516"/>
                <wp:lineTo x="0" y="21136"/>
                <wp:lineTo x="84" y="17887"/>
                <wp:lineTo x="633" y="16537"/>
                <wp:lineTo x="1477" y="15525"/>
                <wp:lineTo x="1814" y="15272"/>
                <wp:lineTo x="1814" y="0"/>
                <wp:lineTo x="4134" y="0"/>
                <wp:lineTo x="4134" y="10209"/>
                <wp:lineTo x="5273" y="10336"/>
                <wp:lineTo x="6159" y="10927"/>
                <wp:lineTo x="6666" y="11644"/>
                <wp:lineTo x="6834" y="12192"/>
                <wp:lineTo x="6750" y="13416"/>
                <wp:lineTo x="6159" y="14344"/>
                <wp:lineTo x="5358" y="14892"/>
                <wp:lineTo x="4134" y="15061"/>
                <wp:lineTo x="3080" y="14681"/>
                <wp:lineTo x="2320" y="13880"/>
                <wp:lineTo x="2025" y="13078"/>
                <wp:lineTo x="2109" y="11855"/>
                <wp:lineTo x="2700" y="10927"/>
                <wp:lineTo x="3502" y="10378"/>
                <wp:lineTo x="4134" y="10209"/>
                <wp:lineTo x="4134" y="0"/>
                <wp:lineTo x="8944" y="0"/>
                <wp:lineTo x="12783" y="83"/>
                <wp:lineTo x="12783" y="4345"/>
                <wp:lineTo x="12234" y="4388"/>
                <wp:lineTo x="10167" y="6370"/>
                <wp:lineTo x="9281" y="5527"/>
                <wp:lineTo x="8648" y="5569"/>
                <wp:lineTo x="8395" y="5906"/>
                <wp:lineTo x="8480" y="6497"/>
                <wp:lineTo x="9998" y="7931"/>
                <wp:lineTo x="10631" y="7805"/>
                <wp:lineTo x="13162" y="5231"/>
                <wp:lineTo x="13120" y="4556"/>
                <wp:lineTo x="12783" y="4345"/>
                <wp:lineTo x="12783" y="83"/>
                <wp:lineTo x="12825" y="84"/>
                <wp:lineTo x="13669" y="1223"/>
                <wp:lineTo x="14512" y="1645"/>
                <wp:lineTo x="15356" y="1772"/>
                <wp:lineTo x="15652" y="2152"/>
                <wp:lineTo x="15567" y="7088"/>
                <wp:lineTo x="15019" y="8775"/>
                <wp:lineTo x="14555" y="9480"/>
                <wp:lineTo x="14555" y="15272"/>
                <wp:lineTo x="15567" y="15989"/>
                <wp:lineTo x="16791" y="16327"/>
                <wp:lineTo x="18183" y="16200"/>
                <wp:lineTo x="19322" y="15652"/>
                <wp:lineTo x="19786" y="15314"/>
                <wp:lineTo x="20714" y="16158"/>
                <wp:lineTo x="21347" y="17339"/>
                <wp:lineTo x="21600" y="18436"/>
                <wp:lineTo x="21516" y="21305"/>
                <wp:lineTo x="21136" y="21600"/>
                <wp:lineTo x="15652" y="21600"/>
                <wp:lineTo x="15567" y="19111"/>
                <wp:lineTo x="14977" y="17634"/>
                <wp:lineTo x="13964" y="16411"/>
                <wp:lineTo x="13669" y="16116"/>
                <wp:lineTo x="14555" y="15272"/>
                <wp:lineTo x="14555" y="9480"/>
                <wp:lineTo x="14048" y="10252"/>
                <wp:lineTo x="12825" y="11348"/>
                <wp:lineTo x="11222" y="12150"/>
                <wp:lineTo x="10505" y="12150"/>
                <wp:lineTo x="10505" y="13162"/>
                <wp:lineTo x="11559" y="13289"/>
                <wp:lineTo x="12403" y="13922"/>
                <wp:lineTo x="12783" y="14766"/>
                <wp:lineTo x="12698" y="15862"/>
                <wp:lineTo x="12150" y="16664"/>
                <wp:lineTo x="11306" y="17128"/>
                <wp:lineTo x="10167" y="17086"/>
                <wp:lineTo x="9366" y="16580"/>
                <wp:lineTo x="8902" y="15862"/>
                <wp:lineTo x="8902" y="14470"/>
                <wp:lineTo x="9450" y="13669"/>
                <wp:lineTo x="10294" y="13205"/>
                <wp:lineTo x="10505" y="13162"/>
                <wp:lineTo x="10505" y="12150"/>
                <wp:lineTo x="10378" y="12150"/>
                <wp:lineTo x="8733" y="11306"/>
                <wp:lineTo x="8438" y="11028"/>
                <wp:lineTo x="8438" y="17423"/>
                <wp:lineTo x="9323" y="18098"/>
                <wp:lineTo x="10420" y="18436"/>
                <wp:lineTo x="11770" y="18309"/>
                <wp:lineTo x="12867" y="17719"/>
                <wp:lineTo x="13162" y="17466"/>
                <wp:lineTo x="13837" y="18183"/>
                <wp:lineTo x="14302" y="19280"/>
                <wp:lineTo x="14386" y="21600"/>
                <wp:lineTo x="7214" y="21600"/>
                <wp:lineTo x="7298" y="19280"/>
                <wp:lineTo x="7805" y="18141"/>
                <wp:lineTo x="8438" y="17423"/>
                <wp:lineTo x="8438" y="11028"/>
                <wp:lineTo x="7298" y="9956"/>
                <wp:lineTo x="6413" y="8395"/>
                <wp:lineTo x="5991" y="6834"/>
                <wp:lineTo x="6033" y="1983"/>
                <wp:lineTo x="6413" y="1688"/>
                <wp:lineTo x="7467" y="1519"/>
                <wp:lineTo x="8227" y="928"/>
                <wp:lineTo x="8691" y="127"/>
                <wp:lineTo x="8944" y="0"/>
                <wp:lineTo x="16875" y="0"/>
                <wp:lineTo x="16875" y="10209"/>
                <wp:lineTo x="18014" y="10336"/>
                <wp:lineTo x="18900" y="10927"/>
                <wp:lineTo x="19406" y="11644"/>
                <wp:lineTo x="19575" y="12192"/>
                <wp:lineTo x="19491" y="13416"/>
                <wp:lineTo x="18900" y="14344"/>
                <wp:lineTo x="18098" y="14892"/>
                <wp:lineTo x="16875" y="15061"/>
                <wp:lineTo x="15820" y="14681"/>
                <wp:lineTo x="15061" y="13880"/>
                <wp:lineTo x="14766" y="13078"/>
                <wp:lineTo x="14850" y="11855"/>
                <wp:lineTo x="15441" y="10927"/>
                <wp:lineTo x="16242" y="10378"/>
                <wp:lineTo x="16875" y="10209"/>
                <wp:lineTo x="16875" y="0"/>
                <wp:lineTo x="1814"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amily.png"/>
                    <pic:cNvPicPr>
                      <a:picLocks noChangeAspect="1"/>
                    </pic:cNvPicPr>
                  </pic:nvPicPr>
                  <pic:blipFill>
                    <a:blip r:embed="rId5">
                      <a:extLst/>
                    </a:blip>
                    <a:stretch>
                      <a:fillRect/>
                    </a:stretch>
                  </pic:blipFill>
                  <pic:spPr>
                    <a:xfrm>
                      <a:off x="0" y="0"/>
                      <a:ext cx="2021807" cy="2021807"/>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Body"/>
        <w:spacing w:before="0" w:line="288" w:lineRule="auto"/>
        <w:jc w:val="right"/>
        <w:rPr>
          <w:rFonts w:ascii="Graphik" w:cs="Graphik" w:hAnsi="Graphik" w:eastAsia="Graphik"/>
          <w:b w:val="1"/>
          <w:bCs w:val="1"/>
          <w:sz w:val="36"/>
          <w:szCs w:val="36"/>
        </w:rPr>
      </w:pPr>
      <w:r>
        <w:rPr>
          <w:rFonts w:ascii="Graphik" w:hAnsi="Graphik"/>
          <w:b w:val="1"/>
          <w:bCs w:val="1"/>
          <w:sz w:val="36"/>
          <w:szCs w:val="36"/>
          <w:rtl w:val="0"/>
          <w:lang w:val="en-US"/>
        </w:rPr>
        <w:t>Church  Safeguarding Policy</w:t>
      </w:r>
      <w:r>
        <w:rPr>
          <w:rFonts w:ascii="Graphik" w:cs="Graphik" w:hAnsi="Graphik" w:eastAsia="Graphik"/>
          <w:b w:val="1"/>
          <w:bCs w:val="1"/>
          <w:sz w:val="36"/>
          <w:szCs w:val="36"/>
        </w:rPr>
        <w:drawing xmlns:a="http://schemas.openxmlformats.org/drawingml/2006/main">
          <wp:anchor distT="152400" distB="152400" distL="152400" distR="152400" simplePos="0" relativeHeight="251662336" behindDoc="0" locked="0" layoutInCell="1" allowOverlap="1">
            <wp:simplePos x="0" y="0"/>
            <wp:positionH relativeFrom="margin">
              <wp:posOffset>-6350</wp:posOffset>
            </wp:positionH>
            <wp:positionV relativeFrom="line">
              <wp:posOffset>-152400</wp:posOffset>
            </wp:positionV>
            <wp:extent cx="1267430" cy="892482"/>
            <wp:effectExtent l="0" t="0" r="0" b="0"/>
            <wp:wrapThrough wrapText="bothSides" distL="152400" distR="152400">
              <wp:wrapPolygon edited="1">
                <wp:start x="5430" y="1065"/>
                <wp:lineTo x="5670" y="1065"/>
                <wp:lineTo x="5760" y="2215"/>
                <wp:lineTo x="5850" y="1619"/>
                <wp:lineTo x="6000" y="1747"/>
                <wp:lineTo x="6000" y="6646"/>
                <wp:lineTo x="9330" y="6731"/>
                <wp:lineTo x="9210" y="6902"/>
                <wp:lineTo x="9540" y="7072"/>
                <wp:lineTo x="9480" y="7285"/>
                <wp:lineTo x="9090" y="7413"/>
                <wp:lineTo x="9840" y="7541"/>
                <wp:lineTo x="9780" y="8009"/>
                <wp:lineTo x="9510" y="8265"/>
                <wp:lineTo x="9330" y="8308"/>
                <wp:lineTo x="9570" y="8436"/>
                <wp:lineTo x="9540" y="8649"/>
                <wp:lineTo x="6000" y="8649"/>
                <wp:lineTo x="6060" y="10779"/>
                <wp:lineTo x="6000" y="10736"/>
                <wp:lineTo x="6030" y="13591"/>
                <wp:lineTo x="6840" y="12994"/>
                <wp:lineTo x="7470" y="12142"/>
                <wp:lineTo x="6540" y="11077"/>
                <wp:lineTo x="6060" y="10779"/>
                <wp:lineTo x="6000" y="8649"/>
                <wp:lineTo x="6030" y="9799"/>
                <wp:lineTo x="6930" y="10310"/>
                <wp:lineTo x="8010" y="11418"/>
                <wp:lineTo x="8820" y="10353"/>
                <wp:lineTo x="8910" y="11120"/>
                <wp:lineTo x="8760" y="11759"/>
                <wp:lineTo x="8520" y="12227"/>
                <wp:lineTo x="8880" y="12951"/>
                <wp:lineTo x="8850" y="13889"/>
                <wp:lineTo x="8730" y="13974"/>
                <wp:lineTo x="7920" y="12909"/>
                <wp:lineTo x="6960" y="13974"/>
                <wp:lineTo x="6000" y="14570"/>
                <wp:lineTo x="5970" y="19555"/>
                <wp:lineTo x="5820" y="19470"/>
                <wp:lineTo x="5760" y="18873"/>
                <wp:lineTo x="5700" y="19811"/>
                <wp:lineTo x="5580" y="19938"/>
                <wp:lineTo x="5550" y="20322"/>
                <wp:lineTo x="5190" y="20492"/>
                <wp:lineTo x="5130" y="18746"/>
                <wp:lineTo x="5100" y="20492"/>
                <wp:lineTo x="4950" y="20407"/>
                <wp:lineTo x="4800" y="19768"/>
                <wp:lineTo x="4680" y="19811"/>
                <wp:lineTo x="4650" y="14656"/>
                <wp:lineTo x="3720" y="14187"/>
                <wp:lineTo x="2670" y="13122"/>
                <wp:lineTo x="2040" y="12142"/>
                <wp:lineTo x="3090" y="10736"/>
                <wp:lineTo x="4170" y="9884"/>
                <wp:lineTo x="4650" y="9714"/>
                <wp:lineTo x="4650" y="10693"/>
                <wp:lineTo x="4050" y="10992"/>
                <wp:lineTo x="3150" y="11972"/>
                <wp:lineTo x="3060" y="12227"/>
                <wp:lineTo x="3780" y="13164"/>
                <wp:lineTo x="4650" y="13718"/>
                <wp:lineTo x="4650" y="10693"/>
                <wp:lineTo x="4650" y="9714"/>
                <wp:lineTo x="4650" y="8649"/>
                <wp:lineTo x="1320" y="8649"/>
                <wp:lineTo x="1380" y="8436"/>
                <wp:lineTo x="1680" y="8350"/>
                <wp:lineTo x="1200" y="8222"/>
                <wp:lineTo x="1320" y="8095"/>
                <wp:lineTo x="840" y="7882"/>
                <wp:lineTo x="750" y="7243"/>
                <wp:lineTo x="1350" y="7072"/>
                <wp:lineTo x="1740" y="7030"/>
                <wp:lineTo x="1110" y="6859"/>
                <wp:lineTo x="1110" y="6646"/>
                <wp:lineTo x="4650" y="6646"/>
                <wp:lineTo x="4710" y="1406"/>
                <wp:lineTo x="4800" y="1363"/>
                <wp:lineTo x="4860" y="2002"/>
                <wp:lineTo x="5010" y="1832"/>
                <wp:lineTo x="5070" y="2258"/>
                <wp:lineTo x="5160" y="1278"/>
                <wp:lineTo x="5430" y="1065"/>
                <wp:lineTo x="10530" y="1065"/>
                <wp:lineTo x="10530" y="16658"/>
                <wp:lineTo x="10920" y="16743"/>
                <wp:lineTo x="11220" y="17595"/>
                <wp:lineTo x="11580" y="16658"/>
                <wp:lineTo x="11910" y="16743"/>
                <wp:lineTo x="11370" y="17893"/>
                <wp:lineTo x="11340" y="18873"/>
                <wp:lineTo x="11040" y="18831"/>
                <wp:lineTo x="10980" y="17766"/>
                <wp:lineTo x="10530" y="16658"/>
                <wp:lineTo x="10530" y="1065"/>
                <wp:lineTo x="10680" y="1065"/>
                <wp:lineTo x="10680" y="2812"/>
                <wp:lineTo x="11670" y="2812"/>
                <wp:lineTo x="11640" y="3025"/>
                <wp:lineTo x="11220" y="3067"/>
                <wp:lineTo x="10980" y="4772"/>
                <wp:lineTo x="10830" y="4772"/>
                <wp:lineTo x="11040" y="3025"/>
                <wp:lineTo x="10650" y="3025"/>
                <wp:lineTo x="10650" y="5922"/>
                <wp:lineTo x="10950" y="5922"/>
                <wp:lineTo x="11010" y="7626"/>
                <wp:lineTo x="11160" y="7796"/>
                <wp:lineTo x="11520" y="7669"/>
                <wp:lineTo x="11610" y="5922"/>
                <wp:lineTo x="11880" y="5922"/>
                <wp:lineTo x="11820" y="7711"/>
                <wp:lineTo x="11520" y="8095"/>
                <wp:lineTo x="10950" y="8052"/>
                <wp:lineTo x="10920" y="8009"/>
                <wp:lineTo x="10920" y="9458"/>
                <wp:lineTo x="11520" y="9628"/>
                <wp:lineTo x="11670" y="9927"/>
                <wp:lineTo x="11580" y="10480"/>
                <wp:lineTo x="11430" y="10651"/>
                <wp:lineTo x="11610" y="11034"/>
                <wp:lineTo x="11700" y="11673"/>
                <wp:lineTo x="11400" y="11631"/>
                <wp:lineTo x="11250" y="10991"/>
                <wp:lineTo x="11250" y="13079"/>
                <wp:lineTo x="11820" y="13164"/>
                <wp:lineTo x="11730" y="13463"/>
                <wp:lineTo x="11160" y="13505"/>
                <wp:lineTo x="10920" y="13931"/>
                <wp:lineTo x="10980" y="14656"/>
                <wp:lineTo x="11280" y="14954"/>
                <wp:lineTo x="11790" y="14911"/>
                <wp:lineTo x="11790" y="15252"/>
                <wp:lineTo x="11010" y="15209"/>
                <wp:lineTo x="10650" y="14698"/>
                <wp:lineTo x="10650" y="13761"/>
                <wp:lineTo x="10980" y="13207"/>
                <wp:lineTo x="11250" y="13079"/>
                <wp:lineTo x="11250" y="10991"/>
                <wp:lineTo x="11220" y="10864"/>
                <wp:lineTo x="10890" y="10779"/>
                <wp:lineTo x="10890" y="11673"/>
                <wp:lineTo x="10590" y="11631"/>
                <wp:lineTo x="10620" y="9501"/>
                <wp:lineTo x="10890" y="9462"/>
                <wp:lineTo x="11220" y="9841"/>
                <wp:lineTo x="10890" y="9799"/>
                <wp:lineTo x="10890" y="10480"/>
                <wp:lineTo x="11280" y="10395"/>
                <wp:lineTo x="11370" y="10012"/>
                <wp:lineTo x="11220" y="9841"/>
                <wp:lineTo x="10890" y="9462"/>
                <wp:lineTo x="10920" y="9458"/>
                <wp:lineTo x="10920" y="8009"/>
                <wp:lineTo x="10710" y="7711"/>
                <wp:lineTo x="10650" y="5922"/>
                <wp:lineTo x="10650" y="3025"/>
                <wp:lineTo x="10680" y="2812"/>
                <wp:lineTo x="10680" y="1065"/>
                <wp:lineTo x="11820" y="1065"/>
                <wp:lineTo x="11820" y="2727"/>
                <wp:lineTo x="12000" y="2727"/>
                <wp:lineTo x="11940" y="3493"/>
                <wp:lineTo x="12330" y="3323"/>
                <wp:lineTo x="12510" y="3621"/>
                <wp:lineTo x="12360" y="4772"/>
                <wp:lineTo x="12210" y="4686"/>
                <wp:lineTo x="12270" y="3579"/>
                <wp:lineTo x="12000" y="3621"/>
                <wp:lineTo x="11820" y="4005"/>
                <wp:lineTo x="11730" y="4772"/>
                <wp:lineTo x="11550" y="4772"/>
                <wp:lineTo x="11820" y="2727"/>
                <wp:lineTo x="11820" y="1065"/>
                <wp:lineTo x="13140" y="1065"/>
                <wp:lineTo x="13140" y="3323"/>
                <wp:lineTo x="13290" y="3381"/>
                <wp:lineTo x="13290" y="3579"/>
                <wp:lineTo x="13020" y="3621"/>
                <wp:lineTo x="12900" y="3962"/>
                <wp:lineTo x="13320" y="3834"/>
                <wp:lineTo x="13290" y="3579"/>
                <wp:lineTo x="13290" y="3381"/>
                <wp:lineTo x="13470" y="3451"/>
                <wp:lineTo x="13470" y="3962"/>
                <wp:lineTo x="13200" y="4133"/>
                <wp:lineTo x="12870" y="4133"/>
                <wp:lineTo x="12930" y="4516"/>
                <wp:lineTo x="13380" y="4473"/>
                <wp:lineTo x="13350" y="4729"/>
                <wp:lineTo x="12810" y="4686"/>
                <wp:lineTo x="12690" y="4243"/>
                <wp:lineTo x="12690" y="6476"/>
                <wp:lineTo x="13080" y="6646"/>
                <wp:lineTo x="13200" y="6987"/>
                <wp:lineTo x="13200" y="8095"/>
                <wp:lineTo x="12900" y="8095"/>
                <wp:lineTo x="12840" y="6902"/>
                <wp:lineTo x="12510" y="6902"/>
                <wp:lineTo x="12450" y="8095"/>
                <wp:lineTo x="12270" y="8095"/>
                <wp:lineTo x="12270" y="10054"/>
                <wp:lineTo x="12510" y="10118"/>
                <wp:lineTo x="12510" y="10395"/>
                <wp:lineTo x="12210" y="10438"/>
                <wp:lineTo x="12150" y="10693"/>
                <wp:lineTo x="12630" y="10693"/>
                <wp:lineTo x="12510" y="10395"/>
                <wp:lineTo x="12510" y="10118"/>
                <wp:lineTo x="12750" y="10182"/>
                <wp:lineTo x="12900" y="10566"/>
                <wp:lineTo x="12900" y="10992"/>
                <wp:lineTo x="12150" y="10992"/>
                <wp:lineTo x="12270" y="11333"/>
                <wp:lineTo x="12840" y="11418"/>
                <wp:lineTo x="12810" y="11631"/>
                <wp:lineTo x="12090" y="11588"/>
                <wp:lineTo x="12000" y="11423"/>
                <wp:lineTo x="12000" y="12994"/>
                <wp:lineTo x="12330" y="12994"/>
                <wp:lineTo x="12360" y="13804"/>
                <wp:lineTo x="12780" y="13676"/>
                <wp:lineTo x="13020" y="13974"/>
                <wp:lineTo x="13050" y="15295"/>
                <wp:lineTo x="12750" y="15252"/>
                <wp:lineTo x="12690" y="14059"/>
                <wp:lineTo x="12360" y="14102"/>
                <wp:lineTo x="12300" y="15295"/>
                <wp:lineTo x="12210" y="15282"/>
                <wp:lineTo x="12210" y="17254"/>
                <wp:lineTo x="12480" y="17299"/>
                <wp:lineTo x="12480" y="17595"/>
                <wp:lineTo x="12180" y="17638"/>
                <wp:lineTo x="12090" y="18277"/>
                <wp:lineTo x="12270" y="18575"/>
                <wp:lineTo x="12570" y="18490"/>
                <wp:lineTo x="12660" y="17851"/>
                <wp:lineTo x="12480" y="17595"/>
                <wp:lineTo x="12480" y="17299"/>
                <wp:lineTo x="12720" y="17340"/>
                <wp:lineTo x="12960" y="17723"/>
                <wp:lineTo x="12930" y="18490"/>
                <wp:lineTo x="12660" y="18831"/>
                <wp:lineTo x="12090" y="18831"/>
                <wp:lineTo x="11790" y="18405"/>
                <wp:lineTo x="11820" y="17638"/>
                <wp:lineTo x="12120" y="17297"/>
                <wp:lineTo x="12210" y="17254"/>
                <wp:lineTo x="12210" y="15282"/>
                <wp:lineTo x="12000" y="15252"/>
                <wp:lineTo x="12000" y="12994"/>
                <wp:lineTo x="12000" y="11423"/>
                <wp:lineTo x="11880" y="11205"/>
                <wp:lineTo x="11910" y="10480"/>
                <wp:lineTo x="12180" y="10097"/>
                <wp:lineTo x="12270" y="10054"/>
                <wp:lineTo x="12270" y="8095"/>
                <wp:lineTo x="12150" y="8095"/>
                <wp:lineTo x="12150" y="6518"/>
                <wp:lineTo x="12420" y="6561"/>
                <wp:lineTo x="12450" y="6689"/>
                <wp:lineTo x="12690" y="6476"/>
                <wp:lineTo x="12690" y="4243"/>
                <wp:lineTo x="12660" y="4133"/>
                <wp:lineTo x="12900" y="3493"/>
                <wp:lineTo x="13140" y="3323"/>
                <wp:lineTo x="13140" y="1065"/>
                <wp:lineTo x="13500" y="1065"/>
                <wp:lineTo x="13500" y="5879"/>
                <wp:lineTo x="13740" y="5964"/>
                <wp:lineTo x="13710" y="6263"/>
                <wp:lineTo x="13440" y="6220"/>
                <wp:lineTo x="13440" y="6518"/>
                <wp:lineTo x="13740" y="6518"/>
                <wp:lineTo x="13740" y="8095"/>
                <wp:lineTo x="13560" y="8095"/>
                <wp:lineTo x="13560" y="9330"/>
                <wp:lineTo x="13830" y="9373"/>
                <wp:lineTo x="13770" y="9671"/>
                <wp:lineTo x="13530" y="9756"/>
                <wp:lineTo x="13500" y="10097"/>
                <wp:lineTo x="13740" y="10097"/>
                <wp:lineTo x="13740" y="10395"/>
                <wp:lineTo x="13500" y="10395"/>
                <wp:lineTo x="13470" y="11673"/>
                <wp:lineTo x="13260" y="11673"/>
                <wp:lineTo x="13260" y="13718"/>
                <wp:lineTo x="13560" y="13718"/>
                <wp:lineTo x="13620" y="14869"/>
                <wp:lineTo x="13950" y="14869"/>
                <wp:lineTo x="14010" y="13718"/>
                <wp:lineTo x="14310" y="13718"/>
                <wp:lineTo x="14310" y="15295"/>
                <wp:lineTo x="14100" y="15261"/>
                <wp:lineTo x="14100" y="16573"/>
                <wp:lineTo x="14430" y="16573"/>
                <wp:lineTo x="14460" y="17851"/>
                <wp:lineTo x="14790" y="17297"/>
                <wp:lineTo x="15120" y="17340"/>
                <wp:lineTo x="14760" y="17936"/>
                <wp:lineTo x="15210" y="18873"/>
                <wp:lineTo x="14820" y="18831"/>
                <wp:lineTo x="14490" y="18234"/>
                <wp:lineTo x="14400" y="18873"/>
                <wp:lineTo x="14100" y="18831"/>
                <wp:lineTo x="14100" y="16573"/>
                <wp:lineTo x="14100" y="15261"/>
                <wp:lineTo x="14040" y="15252"/>
                <wp:lineTo x="14010" y="15124"/>
                <wp:lineTo x="13830" y="15295"/>
                <wp:lineTo x="13710" y="15270"/>
                <wp:lineTo x="13710" y="17254"/>
                <wp:lineTo x="13920" y="17254"/>
                <wp:lineTo x="13920" y="17638"/>
                <wp:lineTo x="13620" y="17723"/>
                <wp:lineTo x="13530" y="17979"/>
                <wp:lineTo x="13530" y="18873"/>
                <wp:lineTo x="13230" y="18873"/>
                <wp:lineTo x="13230" y="17297"/>
                <wp:lineTo x="13500" y="17297"/>
                <wp:lineTo x="13530" y="17467"/>
                <wp:lineTo x="13710" y="17254"/>
                <wp:lineTo x="13710" y="15270"/>
                <wp:lineTo x="13410" y="15209"/>
                <wp:lineTo x="13260" y="14698"/>
                <wp:lineTo x="13260" y="13718"/>
                <wp:lineTo x="13260" y="11673"/>
                <wp:lineTo x="13200" y="11673"/>
                <wp:lineTo x="13200" y="10395"/>
                <wp:lineTo x="13050" y="10395"/>
                <wp:lineTo x="13050" y="10097"/>
                <wp:lineTo x="13200" y="10097"/>
                <wp:lineTo x="13290" y="9543"/>
                <wp:lineTo x="13560" y="9330"/>
                <wp:lineTo x="13560" y="8095"/>
                <wp:lineTo x="13440" y="8095"/>
                <wp:lineTo x="13440" y="6518"/>
                <wp:lineTo x="13440" y="6220"/>
                <wp:lineTo x="13470" y="5922"/>
                <wp:lineTo x="13500" y="5879"/>
                <wp:lineTo x="13500" y="1065"/>
                <wp:lineTo x="14280" y="1065"/>
                <wp:lineTo x="14280" y="6092"/>
                <wp:lineTo x="14370" y="6092"/>
                <wp:lineTo x="14370" y="6518"/>
                <wp:lineTo x="14640" y="6518"/>
                <wp:lineTo x="14640" y="6817"/>
                <wp:lineTo x="14370" y="6817"/>
                <wp:lineTo x="14430" y="7754"/>
                <wp:lineTo x="14640" y="7796"/>
                <wp:lineTo x="14640" y="8095"/>
                <wp:lineTo x="14250" y="8055"/>
                <wp:lineTo x="14250" y="10054"/>
                <wp:lineTo x="14460" y="10106"/>
                <wp:lineTo x="14460" y="10395"/>
                <wp:lineTo x="14220" y="10438"/>
                <wp:lineTo x="14130" y="10651"/>
                <wp:lineTo x="14190" y="11247"/>
                <wp:lineTo x="14280" y="11375"/>
                <wp:lineTo x="14580" y="11290"/>
                <wp:lineTo x="14670" y="10693"/>
                <wp:lineTo x="14520" y="10395"/>
                <wp:lineTo x="14460" y="10395"/>
                <wp:lineTo x="14460" y="10106"/>
                <wp:lineTo x="14760" y="10182"/>
                <wp:lineTo x="14970" y="10608"/>
                <wp:lineTo x="14910" y="11333"/>
                <wp:lineTo x="14580" y="11673"/>
                <wp:lineTo x="14070" y="11588"/>
                <wp:lineTo x="13860" y="11290"/>
                <wp:lineTo x="13860" y="10480"/>
                <wp:lineTo x="14160" y="10097"/>
                <wp:lineTo x="14250" y="10054"/>
                <wp:lineTo x="14250" y="8055"/>
                <wp:lineTo x="14220" y="8052"/>
                <wp:lineTo x="14100" y="7839"/>
                <wp:lineTo x="14100" y="6817"/>
                <wp:lineTo x="13920" y="6817"/>
                <wp:lineTo x="13920" y="6518"/>
                <wp:lineTo x="14100" y="6518"/>
                <wp:lineTo x="14130" y="6135"/>
                <wp:lineTo x="14280" y="6092"/>
                <wp:lineTo x="14280" y="1065"/>
                <wp:lineTo x="15240" y="1065"/>
                <wp:lineTo x="15240" y="6476"/>
                <wp:lineTo x="15420" y="6548"/>
                <wp:lineTo x="15420" y="6817"/>
                <wp:lineTo x="15150" y="6859"/>
                <wp:lineTo x="15060" y="7115"/>
                <wp:lineTo x="15540" y="7115"/>
                <wp:lineTo x="15420" y="6817"/>
                <wp:lineTo x="15420" y="6548"/>
                <wp:lineTo x="15660" y="6646"/>
                <wp:lineTo x="15840" y="7157"/>
                <wp:lineTo x="15810" y="7413"/>
                <wp:lineTo x="15060" y="7413"/>
                <wp:lineTo x="15180" y="7754"/>
                <wp:lineTo x="15750" y="7839"/>
                <wp:lineTo x="15750" y="8052"/>
                <wp:lineTo x="15660" y="8052"/>
                <wp:lineTo x="15660" y="10054"/>
                <wp:lineTo x="15810" y="10054"/>
                <wp:lineTo x="15810" y="10438"/>
                <wp:lineTo x="15720" y="10476"/>
                <wp:lineTo x="15720" y="13676"/>
                <wp:lineTo x="16170" y="13718"/>
                <wp:lineTo x="16080" y="14017"/>
                <wp:lineTo x="15660" y="14102"/>
                <wp:lineTo x="15570" y="14272"/>
                <wp:lineTo x="15630" y="14826"/>
                <wp:lineTo x="15960" y="14996"/>
                <wp:lineTo x="16140" y="14911"/>
                <wp:lineTo x="16170" y="15252"/>
                <wp:lineTo x="15600" y="15214"/>
                <wp:lineTo x="15600" y="17254"/>
                <wp:lineTo x="16080" y="17340"/>
                <wp:lineTo x="15990" y="17595"/>
                <wp:lineTo x="15630" y="17595"/>
                <wp:lineTo x="15690" y="17851"/>
                <wp:lineTo x="16110" y="18149"/>
                <wp:lineTo x="16080" y="18703"/>
                <wp:lineTo x="15870" y="18873"/>
                <wp:lineTo x="15270" y="18788"/>
                <wp:lineTo x="15390" y="18490"/>
                <wp:lineTo x="15840" y="18490"/>
                <wp:lineTo x="15750" y="18234"/>
                <wp:lineTo x="15360" y="17979"/>
                <wp:lineTo x="15360" y="17467"/>
                <wp:lineTo x="15600" y="17254"/>
                <wp:lineTo x="15600" y="15214"/>
                <wp:lineTo x="15510" y="15209"/>
                <wp:lineTo x="15300" y="14911"/>
                <wp:lineTo x="15300" y="14102"/>
                <wp:lineTo x="15600" y="13718"/>
                <wp:lineTo x="15720" y="13676"/>
                <wp:lineTo x="15720" y="10476"/>
                <wp:lineTo x="15510" y="10566"/>
                <wp:lineTo x="15450" y="11673"/>
                <wp:lineTo x="15180" y="11673"/>
                <wp:lineTo x="15150" y="10097"/>
                <wp:lineTo x="15420" y="10097"/>
                <wp:lineTo x="15450" y="10310"/>
                <wp:lineTo x="15660" y="10054"/>
                <wp:lineTo x="15660" y="8052"/>
                <wp:lineTo x="15060" y="8052"/>
                <wp:lineTo x="15000" y="7957"/>
                <wp:lineTo x="15000" y="13676"/>
                <wp:lineTo x="15180" y="13676"/>
                <wp:lineTo x="15180" y="14059"/>
                <wp:lineTo x="14880" y="14187"/>
                <wp:lineTo x="14820" y="15295"/>
                <wp:lineTo x="14550" y="15295"/>
                <wp:lineTo x="14520" y="13718"/>
                <wp:lineTo x="14790" y="13718"/>
                <wp:lineTo x="14820" y="13889"/>
                <wp:lineTo x="15000" y="13676"/>
                <wp:lineTo x="15000" y="7957"/>
                <wp:lineTo x="14790" y="7626"/>
                <wp:lineTo x="14820" y="6902"/>
                <wp:lineTo x="15120" y="6518"/>
                <wp:lineTo x="15240" y="6476"/>
                <wp:lineTo x="15240" y="1065"/>
                <wp:lineTo x="16830" y="1065"/>
                <wp:lineTo x="16830" y="5794"/>
                <wp:lineTo x="17100" y="5794"/>
                <wp:lineTo x="17100" y="8095"/>
                <wp:lineTo x="16830" y="8052"/>
                <wp:lineTo x="16800" y="7967"/>
                <wp:lineTo x="16500" y="8088"/>
                <wp:lineTo x="16500" y="10054"/>
                <wp:lineTo x="16860" y="10182"/>
                <wp:lineTo x="16980" y="10267"/>
                <wp:lineTo x="17190" y="10054"/>
                <wp:lineTo x="17580" y="10182"/>
                <wp:lineTo x="17700" y="10608"/>
                <wp:lineTo x="17670" y="11673"/>
                <wp:lineTo x="17400" y="11673"/>
                <wp:lineTo x="17340" y="10438"/>
                <wp:lineTo x="17040" y="10480"/>
                <wp:lineTo x="16980" y="11673"/>
                <wp:lineTo x="16710" y="11673"/>
                <wp:lineTo x="16650" y="10480"/>
                <wp:lineTo x="16350" y="10480"/>
                <wp:lineTo x="16350" y="12994"/>
                <wp:lineTo x="16650" y="12994"/>
                <wp:lineTo x="16680" y="13846"/>
                <wp:lineTo x="16860" y="13676"/>
                <wp:lineTo x="17250" y="13804"/>
                <wp:lineTo x="17400" y="14230"/>
                <wp:lineTo x="17370" y="15295"/>
                <wp:lineTo x="17100" y="15295"/>
                <wp:lineTo x="17040" y="14102"/>
                <wp:lineTo x="16710" y="14102"/>
                <wp:lineTo x="16650" y="15295"/>
                <wp:lineTo x="16380" y="15295"/>
                <wp:lineTo x="16380" y="16573"/>
                <wp:lineTo x="16710" y="16573"/>
                <wp:lineTo x="16740" y="17382"/>
                <wp:lineTo x="17190" y="17254"/>
                <wp:lineTo x="17460" y="17638"/>
                <wp:lineTo x="17460" y="18873"/>
                <wp:lineTo x="17160" y="18831"/>
                <wp:lineTo x="17100" y="17638"/>
                <wp:lineTo x="16740" y="17680"/>
                <wp:lineTo x="16680" y="18873"/>
                <wp:lineTo x="16380" y="18873"/>
                <wp:lineTo x="16380" y="16573"/>
                <wp:lineTo x="16380" y="15295"/>
                <wp:lineTo x="16350" y="15295"/>
                <wp:lineTo x="16350" y="12994"/>
                <wp:lineTo x="16350" y="10480"/>
                <wp:lineTo x="16290" y="11673"/>
                <wp:lineTo x="15990" y="11631"/>
                <wp:lineTo x="15990" y="10097"/>
                <wp:lineTo x="16260" y="10097"/>
                <wp:lineTo x="16290" y="10225"/>
                <wp:lineTo x="16500" y="10054"/>
                <wp:lineTo x="16500" y="8088"/>
                <wp:lineTo x="16380" y="8137"/>
                <wp:lineTo x="16080" y="7882"/>
                <wp:lineTo x="15990" y="7243"/>
                <wp:lineTo x="16110" y="6731"/>
                <wp:lineTo x="16410" y="6476"/>
                <wp:lineTo x="16650" y="6580"/>
                <wp:lineTo x="16650" y="6859"/>
                <wp:lineTo x="16380" y="6902"/>
                <wp:lineTo x="16290" y="7072"/>
                <wp:lineTo x="16350" y="7669"/>
                <wp:lineTo x="16650" y="7796"/>
                <wp:lineTo x="16800" y="7583"/>
                <wp:lineTo x="16740" y="6902"/>
                <wp:lineTo x="16650" y="6859"/>
                <wp:lineTo x="16650" y="6580"/>
                <wp:lineTo x="16800" y="6646"/>
                <wp:lineTo x="16830" y="5794"/>
                <wp:lineTo x="16830" y="1065"/>
                <wp:lineTo x="18330" y="1065"/>
                <wp:lineTo x="18330" y="10054"/>
                <wp:lineTo x="18570" y="10122"/>
                <wp:lineTo x="18570" y="10395"/>
                <wp:lineTo x="18270" y="10438"/>
                <wp:lineTo x="18210" y="10693"/>
                <wp:lineTo x="18690" y="10693"/>
                <wp:lineTo x="18570" y="10395"/>
                <wp:lineTo x="18570" y="10122"/>
                <wp:lineTo x="18780" y="10182"/>
                <wp:lineTo x="18960" y="10566"/>
                <wp:lineTo x="18960" y="10992"/>
                <wp:lineTo x="18900" y="10992"/>
                <wp:lineTo x="18900" y="17254"/>
                <wp:lineTo x="19110" y="17254"/>
                <wp:lineTo x="19110" y="17638"/>
                <wp:lineTo x="18810" y="17723"/>
                <wp:lineTo x="18720" y="17979"/>
                <wp:lineTo x="18720" y="18873"/>
                <wp:lineTo x="18420" y="18873"/>
                <wp:lineTo x="18420" y="17297"/>
                <wp:lineTo x="18690" y="17297"/>
                <wp:lineTo x="18720" y="17467"/>
                <wp:lineTo x="18900" y="17254"/>
                <wp:lineTo x="18900" y="10992"/>
                <wp:lineTo x="18210" y="10992"/>
                <wp:lineTo x="18330" y="11333"/>
                <wp:lineTo x="18870" y="11333"/>
                <wp:lineTo x="18870" y="11631"/>
                <wp:lineTo x="18150" y="11588"/>
                <wp:lineTo x="17910" y="11120"/>
                <wp:lineTo x="17910" y="16615"/>
                <wp:lineTo x="18120" y="16743"/>
                <wp:lineTo x="18060" y="17041"/>
                <wp:lineTo x="17790" y="16999"/>
                <wp:lineTo x="17790" y="17297"/>
                <wp:lineTo x="18120" y="17297"/>
                <wp:lineTo x="18090" y="18873"/>
                <wp:lineTo x="17790" y="18873"/>
                <wp:lineTo x="17790" y="17297"/>
                <wp:lineTo x="17790" y="16999"/>
                <wp:lineTo x="17820" y="16658"/>
                <wp:lineTo x="17910" y="16615"/>
                <wp:lineTo x="17910" y="11120"/>
                <wp:lineTo x="18000" y="10395"/>
                <wp:lineTo x="18330" y="10054"/>
                <wp:lineTo x="18330" y="1065"/>
                <wp:lineTo x="19950" y="1065"/>
                <wp:lineTo x="19950" y="9373"/>
                <wp:lineTo x="20250" y="9373"/>
                <wp:lineTo x="20250" y="11673"/>
                <wp:lineTo x="19980" y="11631"/>
                <wp:lineTo x="19950" y="11503"/>
                <wp:lineTo x="19620" y="11658"/>
                <wp:lineTo x="19620" y="17254"/>
                <wp:lineTo x="19890" y="17302"/>
                <wp:lineTo x="19890" y="17595"/>
                <wp:lineTo x="19560" y="17638"/>
                <wp:lineTo x="19500" y="17893"/>
                <wp:lineTo x="20010" y="17893"/>
                <wp:lineTo x="19890" y="17595"/>
                <wp:lineTo x="19890" y="17302"/>
                <wp:lineTo x="20100" y="17340"/>
                <wp:lineTo x="20310" y="17808"/>
                <wp:lineTo x="20310" y="18192"/>
                <wp:lineTo x="19500" y="18192"/>
                <wp:lineTo x="19590" y="18490"/>
                <wp:lineTo x="20220" y="18575"/>
                <wp:lineTo x="20220" y="18831"/>
                <wp:lineTo x="19440" y="18788"/>
                <wp:lineTo x="19200" y="18320"/>
                <wp:lineTo x="19260" y="17638"/>
                <wp:lineTo x="19530" y="17297"/>
                <wp:lineTo x="19620" y="17254"/>
                <wp:lineTo x="19620" y="11658"/>
                <wp:lineTo x="19590" y="11673"/>
                <wp:lineTo x="19260" y="11503"/>
                <wp:lineTo x="19110" y="11077"/>
                <wp:lineTo x="19200" y="10353"/>
                <wp:lineTo x="19500" y="10054"/>
                <wp:lineTo x="19830" y="10154"/>
                <wp:lineTo x="19830" y="10438"/>
                <wp:lineTo x="19500" y="10480"/>
                <wp:lineTo x="19440" y="10992"/>
                <wp:lineTo x="19560" y="11333"/>
                <wp:lineTo x="19860" y="11290"/>
                <wp:lineTo x="19950" y="11120"/>
                <wp:lineTo x="19890" y="10480"/>
                <wp:lineTo x="19830" y="10438"/>
                <wp:lineTo x="19830" y="10154"/>
                <wp:lineTo x="19920" y="10182"/>
                <wp:lineTo x="19950" y="9373"/>
                <wp:lineTo x="19950" y="1065"/>
                <wp:lineTo x="5430" y="1065"/>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Yorkshire-LOGO-RGB-screen.png"/>
                    <pic:cNvPicPr>
                      <a:picLocks noChangeAspect="1"/>
                    </pic:cNvPicPr>
                  </pic:nvPicPr>
                  <pic:blipFill>
                    <a:blip r:embed="rId4">
                      <a:extLst/>
                    </a:blip>
                    <a:stretch>
                      <a:fillRect/>
                    </a:stretch>
                  </pic:blipFill>
                  <pic:spPr>
                    <a:xfrm>
                      <a:off x="0" y="0"/>
                      <a:ext cx="1267430" cy="892482"/>
                    </a:xfrm>
                    <a:prstGeom prst="rect">
                      <a:avLst/>
                    </a:prstGeom>
                    <a:ln w="12700" cap="flat">
                      <a:noFill/>
                      <a:miter lim="400000"/>
                    </a:ln>
                    <a:effectLst/>
                  </pic:spPr>
                </pic:pic>
              </a:graphicData>
            </a:graphic>
          </wp:anchor>
        </w:drawing>
      </w:r>
    </w:p>
    <w:p>
      <w:pPr>
        <w:pStyle w:val="Body"/>
        <w:spacing w:before="0" w:line="288" w:lineRule="auto"/>
        <w:jc w:val="right"/>
        <w:rPr>
          <w:rFonts w:ascii="Graphik" w:cs="Graphik" w:hAnsi="Graphik" w:eastAsia="Graphik"/>
          <w:outline w:val="0"/>
          <w:color w:val="0099ff"/>
          <w:sz w:val="32"/>
          <w:szCs w:val="32"/>
          <w14:textFill>
            <w14:solidFill>
              <w14:srgbClr w14:val="0099FF"/>
            </w14:solidFill>
          </w14:textFill>
        </w:rPr>
      </w:pPr>
      <w:r>
        <w:rPr>
          <w:rFonts w:ascii="Graphik" w:hAnsi="Graphik"/>
          <w:outline w:val="0"/>
          <w:color w:val="0099ff"/>
          <w:sz w:val="32"/>
          <w:szCs w:val="32"/>
          <w:rtl w:val="0"/>
          <w:lang w:val="en-US"/>
          <w14:textFill>
            <w14:solidFill>
              <w14:srgbClr w14:val="0099FF"/>
            </w14:solidFill>
          </w14:textFill>
        </w:rPr>
        <w:t>children, young people &amp; adults at risk</w:t>
      </w:r>
    </w:p>
    <w:p>
      <w:pPr>
        <w:pStyle w:val="DfESBullets"/>
        <w:spacing w:after="0"/>
        <w:jc w:val="center"/>
      </w:pPr>
    </w:p>
    <w:p>
      <w:pPr>
        <w:pStyle w:val="DfESBullets"/>
        <w:spacing w:after="0"/>
        <w:jc w:val="center"/>
        <w:rPr>
          <w:rFonts w:ascii="Graphik" w:cs="Graphik" w:hAnsi="Graphik" w:eastAsia="Graphik"/>
        </w:rPr>
      </w:pPr>
    </w:p>
    <w:p>
      <w:pPr>
        <w:pStyle w:val="DfESBullets"/>
        <w:spacing w:after="0"/>
        <w:jc w:val="center"/>
        <w:rPr>
          <w:rFonts w:ascii="Graphik" w:cs="Graphik" w:hAnsi="Graphik" w:eastAsia="Graphik"/>
        </w:rPr>
      </w:pPr>
    </w:p>
    <w:p>
      <w:pPr>
        <w:pStyle w:val="DfESBullets"/>
        <w:spacing w:after="0"/>
        <w:jc w:val="center"/>
        <w:rPr>
          <w:rFonts w:ascii="Graphik" w:cs="Graphik" w:hAnsi="Graphik" w:eastAsia="Graphik"/>
        </w:rPr>
      </w:pPr>
    </w:p>
    <w:p>
      <w:pPr>
        <w:pStyle w:val="DfESBullets"/>
        <w:spacing w:after="0"/>
        <w:jc w:val="center"/>
        <w:rPr>
          <w:rFonts w:ascii="Graphik" w:cs="Graphik" w:hAnsi="Graphik" w:eastAsia="Graphik"/>
        </w:rPr>
      </w:pPr>
    </w:p>
    <w:p>
      <w:pPr>
        <w:pStyle w:val="DfESBullets"/>
        <w:spacing w:after="0" w:line="288" w:lineRule="auto"/>
        <w:jc w:val="center"/>
        <w:rPr>
          <w:rFonts w:ascii="Graphik" w:cs="Graphik" w:hAnsi="Graphik" w:eastAsia="Graphik"/>
          <w:b w:val="1"/>
          <w:bCs w:val="1"/>
          <w:sz w:val="28"/>
          <w:szCs w:val="28"/>
          <w:u w:val="single"/>
        </w:rPr>
      </w:pPr>
      <w:r>
        <w:rPr>
          <w:rFonts w:ascii="Graphik" w:hAnsi="Graphik"/>
          <w:b w:val="1"/>
          <w:bCs w:val="1"/>
          <w:outline w:val="0"/>
          <w:color w:val="ff0000"/>
          <w:sz w:val="28"/>
          <w:szCs w:val="28"/>
          <w:u w:val="single" w:color="ff0000"/>
          <w:rtl w:val="0"/>
          <w:lang w:val="en-US"/>
          <w14:textFill>
            <w14:solidFill>
              <w14:srgbClr w14:val="FF0000"/>
            </w14:solidFill>
          </w14:textFill>
        </w:rPr>
        <w:t>Anywhere Church</w:t>
      </w:r>
      <w:r>
        <w:rPr>
          <w:rFonts w:ascii="Graphik" w:hAnsi="Graphik"/>
          <w:b w:val="1"/>
          <w:bCs w:val="1"/>
          <w:sz w:val="28"/>
          <w:szCs w:val="28"/>
          <w:u w:val="single"/>
          <w:rtl w:val="0"/>
          <w:lang w:val="en-US"/>
        </w:rPr>
        <w:t xml:space="preserve"> Safeguarding Policy for Children, Young People and Adults at Risk</w:t>
      </w:r>
    </w:p>
    <w:p>
      <w:pPr>
        <w:pStyle w:val="DfESBullets"/>
        <w:spacing w:after="0" w:line="288" w:lineRule="auto"/>
        <w:rPr>
          <w:rFonts w:ascii="Graphik" w:cs="Graphik" w:hAnsi="Graphik" w:eastAsia="Graphik"/>
          <w:b w:val="1"/>
          <w:bCs w:val="1"/>
          <w:u w:val="single"/>
        </w:rPr>
      </w:pPr>
    </w:p>
    <w:p>
      <w:pPr>
        <w:pStyle w:val="DfESBullets"/>
        <w:spacing w:after="0" w:line="288" w:lineRule="auto"/>
        <w:jc w:val="center"/>
        <w:rPr>
          <w:rFonts w:ascii="Graphik" w:cs="Graphik" w:hAnsi="Graphik" w:eastAsia="Graphik"/>
          <w:b w:val="1"/>
          <w:bCs w:val="1"/>
        </w:rPr>
      </w:pPr>
      <w:r>
        <w:rPr>
          <w:rFonts w:ascii="Graphik" w:hAnsi="Graphik"/>
          <w:b w:val="1"/>
          <w:bCs w:val="1"/>
          <w:rtl w:val="0"/>
          <w:lang w:val="en-US"/>
        </w:rPr>
        <w:t xml:space="preserve">The purpose of this policy is to ensure procedures are in place and all adults working in or on behalf of </w:t>
      </w:r>
      <w:r>
        <w:rPr>
          <w:rFonts w:ascii="Graphik" w:hAnsi="Graphik"/>
          <w:b w:val="1"/>
          <w:bCs w:val="1"/>
          <w:outline w:val="0"/>
          <w:color w:val="ff0000"/>
          <w:u w:color="ff0000"/>
          <w:rtl w:val="0"/>
          <w:lang w:val="en-US"/>
          <w14:textFill>
            <w14:solidFill>
              <w14:srgbClr w14:val="FF0000"/>
            </w14:solidFill>
          </w14:textFill>
        </w:rPr>
        <w:t>Anywhere Church</w:t>
      </w:r>
      <w:r>
        <w:rPr>
          <w:rFonts w:ascii="Graphik" w:hAnsi="Graphik"/>
          <w:b w:val="1"/>
          <w:bCs w:val="1"/>
          <w:rtl w:val="0"/>
          <w:lang w:val="en-US"/>
        </w:rPr>
        <w:t xml:space="preserve"> are clear about roles and responsibilities for the protection of children and adults at risk.  It is supported by the detailed overarching Safeguarding Policy of the Yorkshire Synod, and the national URC Safeguarding Guidelines.</w:t>
      </w:r>
    </w:p>
    <w:p>
      <w:pPr>
        <w:pStyle w:val="DfESBullets"/>
        <w:spacing w:after="0" w:line="288" w:lineRule="auto"/>
        <w:rPr>
          <w:rFonts w:ascii="Graphik" w:cs="Graphik" w:hAnsi="Graphik" w:eastAsia="Graphik"/>
          <w:b w:val="1"/>
          <w:bCs w:val="1"/>
        </w:rPr>
      </w:pPr>
    </w:p>
    <w:p>
      <w:pPr>
        <w:pStyle w:val="Normal.0"/>
        <w:spacing w:line="288" w:lineRule="auto"/>
        <w:jc w:val="both"/>
        <w:rPr>
          <w:rFonts w:ascii="Graphik" w:cs="Graphik" w:hAnsi="Graphik" w:eastAsia="Graphik"/>
        </w:rPr>
      </w:pPr>
      <w:r>
        <w:rPr>
          <w:rFonts w:ascii="Graphik" w:hAnsi="Graphik"/>
          <w:rtl w:val="0"/>
          <w:lang w:val="en-US"/>
        </w:rPr>
        <w:t>Everyone working in or for our church shares an objective to help keep children, young people and adults at risk safe by contributing to providing a safe environment for all.</w:t>
      </w:r>
    </w:p>
    <w:p>
      <w:pPr>
        <w:pStyle w:val="DfESBullets"/>
        <w:tabs>
          <w:tab w:val="left" w:pos="2525"/>
        </w:tabs>
        <w:spacing w:after="0" w:line="288" w:lineRule="auto"/>
        <w:rPr>
          <w:rFonts w:ascii="Graphik" w:cs="Graphik" w:hAnsi="Graphik" w:eastAsia="Graphik"/>
          <w:b w:val="1"/>
          <w:bCs w:val="1"/>
        </w:rPr>
      </w:pPr>
      <w:r>
        <w:rPr>
          <w:rFonts w:ascii="Graphik" w:cs="Graphik" w:hAnsi="Graphik" w:eastAsia="Graphik"/>
          <w:b w:val="1"/>
          <w:bCs w:val="1"/>
        </w:rPr>
        <w:tab/>
      </w:r>
    </w:p>
    <w:p>
      <w:pPr>
        <w:pStyle w:val="DfESBullets"/>
        <w:spacing w:after="0" w:line="288" w:lineRule="auto"/>
        <w:rPr>
          <w:rFonts w:ascii="Graphik" w:cs="Graphik" w:hAnsi="Graphik" w:eastAsia="Graphik"/>
          <w:b w:val="1"/>
          <w:bCs w:val="1"/>
        </w:rPr>
      </w:pPr>
      <w:r>
        <w:rPr>
          <w:rFonts w:ascii="Graphik" w:hAnsi="Graphik"/>
          <w:b w:val="1"/>
          <w:bCs w:val="1"/>
          <w:rtl w:val="0"/>
          <w:lang w:val="en-US"/>
        </w:rPr>
        <w:t xml:space="preserve">Church commitment </w:t>
      </w:r>
      <w:r>
        <w:rPr>
          <w:rFonts w:ascii="Graphik" w:hAnsi="Graphik" w:hint="default"/>
          <w:b w:val="1"/>
          <w:bCs w:val="1"/>
          <w:rtl w:val="0"/>
          <w:lang w:val="en-US"/>
        </w:rPr>
        <w:t xml:space="preserve">– </w:t>
      </w:r>
      <w:r>
        <w:rPr>
          <w:rFonts w:ascii="Graphik" w:hAnsi="Graphik"/>
          <w:b w:val="1"/>
          <w:bCs w:val="1"/>
          <w:rtl w:val="0"/>
          <w:lang w:val="en-US"/>
        </w:rPr>
        <w:t>children and young people (under 18years)</w:t>
      </w:r>
    </w:p>
    <w:p>
      <w:pPr>
        <w:pStyle w:val="Normal.0"/>
        <w:spacing w:line="288" w:lineRule="auto"/>
        <w:rPr>
          <w:rFonts w:ascii="Graphik" w:cs="Graphik" w:hAnsi="Graphik" w:eastAsia="Graphik"/>
        </w:rPr>
      </w:pPr>
      <w:r>
        <w:rPr>
          <w:rFonts w:ascii="Graphik" w:hAnsi="Graphik"/>
          <w:outline w:val="0"/>
          <w:color w:val="ff0000"/>
          <w:u w:color="ff0000"/>
          <w:rtl w:val="0"/>
          <w:lang w:val="en-US"/>
          <w14:textFill>
            <w14:solidFill>
              <w14:srgbClr w14:val="FF0000"/>
            </w14:solidFill>
          </w14:textFill>
        </w:rPr>
        <w:t xml:space="preserve">Anywhere Church </w:t>
      </w:r>
      <w:r>
        <w:rPr>
          <w:rFonts w:ascii="Graphik" w:hAnsi="Graphik"/>
          <w:rtl w:val="0"/>
          <w:lang w:val="en-US"/>
        </w:rPr>
        <w:t>is committed to safeguarding and promoting the welfare of all of its children and young people</w:t>
      </w:r>
      <w:r>
        <w:rPr>
          <w:rFonts w:ascii="Graphik" w:hAnsi="Graphik"/>
          <w:i w:val="1"/>
          <w:iCs w:val="1"/>
          <w:rtl w:val="0"/>
          <w:lang w:val="en-US"/>
        </w:rPr>
        <w:t xml:space="preserve">. </w:t>
      </w:r>
      <w:r>
        <w:rPr>
          <w:rFonts w:ascii="Graphik" w:hAnsi="Graphik"/>
          <w:rtl w:val="0"/>
          <w:lang w:val="en-US"/>
        </w:rPr>
        <w:t>It is recognised that some children may be especially vulnerable to abuse.  We recognise that children who are abused or neglected may find it difficult to develop a sense of self worth and to view the world in a positive way.  Whilst at church based activities, their behaviour may be challenging or withdrawn.  We recognise that some children who have experienced abuse may harm others.  We will always take a considered and sensitive approach in order that we can support all of our children and young people</w:t>
      </w:r>
    </w:p>
    <w:p>
      <w:pPr>
        <w:pStyle w:val="Normal.0"/>
        <w:spacing w:line="288" w:lineRule="auto"/>
        <w:rPr>
          <w:rFonts w:ascii="Graphik" w:cs="Graphik" w:hAnsi="Graphik" w:eastAsia="Graphik"/>
        </w:rPr>
      </w:pPr>
    </w:p>
    <w:p>
      <w:pPr>
        <w:pStyle w:val="Normal.0"/>
        <w:spacing w:line="288" w:lineRule="auto"/>
        <w:rPr>
          <w:rFonts w:ascii="Graphik" w:cs="Graphik" w:hAnsi="Graphik" w:eastAsia="Graphik"/>
        </w:rPr>
      </w:pPr>
      <w:r>
        <w:rPr>
          <w:rFonts w:ascii="Graphik" w:hAnsi="Graphik"/>
          <w:rtl w:val="0"/>
          <w:lang w:val="en-US"/>
        </w:rPr>
        <w:t xml:space="preserve">We ensure that all appropriate measures are applied in relation to everyone who is involved in working and volunteering with children in church.  All adults must be perceived by the children as safe and trustworthy.  DBS (Disclosure and Barring Service) checks are made for all adults working with children and young people in church, and all adults are expected to complete training within a year of taking up a paid or voluntary role </w:t>
      </w:r>
    </w:p>
    <w:p>
      <w:pPr>
        <w:pStyle w:val="Normal.0"/>
        <w:spacing w:line="288" w:lineRule="auto"/>
        <w:jc w:val="both"/>
        <w:rPr>
          <w:rFonts w:ascii="Graphik" w:cs="Graphik" w:hAnsi="Graphik" w:eastAsia="Graphik"/>
        </w:rPr>
      </w:pPr>
    </w:p>
    <w:p>
      <w:pPr>
        <w:pStyle w:val="Normal.0"/>
        <w:spacing w:line="288" w:lineRule="auto"/>
        <w:jc w:val="both"/>
        <w:rPr>
          <w:rFonts w:ascii="Graphik" w:cs="Graphik" w:hAnsi="Graphik" w:eastAsia="Graphik"/>
        </w:rPr>
      </w:pPr>
      <w:r>
        <w:rPr>
          <w:rFonts w:ascii="Graphik" w:hAnsi="Graphik"/>
          <w:outline w:val="0"/>
          <w:color w:val="ff0000"/>
          <w:u w:color="ff0000"/>
          <w:rtl w:val="0"/>
          <w:lang w:val="en-US"/>
          <w14:textFill>
            <w14:solidFill>
              <w14:srgbClr w14:val="FF0000"/>
            </w14:solidFill>
          </w14:textFill>
        </w:rPr>
        <w:t xml:space="preserve">All leaders who work with children and at church based activities have undertaken safeguarding training. </w:t>
      </w:r>
      <w:r>
        <w:rPr>
          <w:rFonts w:ascii="Graphik" w:hAnsi="Graphik"/>
          <w:outline w:val="0"/>
          <w:color w:val="00b0f0"/>
          <w:u w:color="00b0f0"/>
          <w:rtl w:val="0"/>
          <w:lang w:val="en-US"/>
          <w14:textFill>
            <w14:solidFill>
              <w14:srgbClr w14:val="00B0F0"/>
            </w14:solidFill>
          </w14:textFill>
        </w:rPr>
        <w:t xml:space="preserve">(Please enter your own church details of groups here and whether there are any professionals in public sector who have had training </w:t>
      </w:r>
      <w:r>
        <w:rPr>
          <w:rFonts w:ascii="Graphik" w:hAnsi="Graphik" w:hint="default"/>
          <w:outline w:val="0"/>
          <w:color w:val="00b0f0"/>
          <w:u w:color="00b0f0"/>
          <w:rtl w:val="0"/>
          <w:lang w:val="en-US"/>
          <w14:textFill>
            <w14:solidFill>
              <w14:srgbClr w14:val="00B0F0"/>
            </w14:solidFill>
          </w14:textFill>
        </w:rPr>
        <w:t xml:space="preserve">– </w:t>
      </w:r>
      <w:r>
        <w:rPr>
          <w:rFonts w:ascii="Graphik" w:hAnsi="Graphik"/>
          <w:outline w:val="0"/>
          <w:color w:val="00b0f0"/>
          <w:u w:color="00b0f0"/>
          <w:rtl w:val="0"/>
          <w:lang w:val="en-US"/>
          <w14:textFill>
            <w14:solidFill>
              <w14:srgbClr w14:val="00B0F0"/>
            </w14:solidFill>
          </w14:textFill>
        </w:rPr>
        <w:t>they do not need to be named)</w:t>
      </w:r>
      <w:r>
        <w:rPr>
          <w:rFonts w:ascii="Graphik" w:hAnsi="Graphik"/>
          <w:rtl w:val="0"/>
          <w:lang w:val="en-US"/>
        </w:rPr>
        <w:t xml:space="preserve"> </w:t>
      </w:r>
    </w:p>
    <w:p>
      <w:pPr>
        <w:pStyle w:val="Normal.0"/>
        <w:spacing w:line="288" w:lineRule="auto"/>
        <w:rPr>
          <w:rFonts w:ascii="Graphik" w:cs="Graphik" w:hAnsi="Graphik" w:eastAsia="Graphik"/>
        </w:rPr>
      </w:pPr>
    </w:p>
    <w:p>
      <w:pPr>
        <w:pStyle w:val="Normal.0"/>
        <w:spacing w:line="288" w:lineRule="auto"/>
        <w:rPr>
          <w:rFonts w:ascii="Graphik" w:cs="Graphik" w:hAnsi="Graphik" w:eastAsia="Graphik"/>
        </w:rPr>
      </w:pPr>
    </w:p>
    <w:p>
      <w:pPr>
        <w:pStyle w:val="Normal.0"/>
        <w:spacing w:line="288" w:lineRule="auto"/>
        <w:rPr>
          <w:rFonts w:ascii="Graphik" w:cs="Graphik" w:hAnsi="Graphik" w:eastAsia="Graphik"/>
        </w:rPr>
      </w:pPr>
      <w:r>
        <w:rPr>
          <w:rFonts w:ascii="Graphik" w:hAnsi="Graphik"/>
          <w:rtl w:val="0"/>
          <w:lang w:val="en-US"/>
        </w:rPr>
        <w:t>Safe practice ensures that children and young people are safe, and that all adults:</w:t>
      </w:r>
    </w:p>
    <w:p>
      <w:pPr>
        <w:pStyle w:val="Normal.0"/>
        <w:numPr>
          <w:ilvl w:val="0"/>
          <w:numId w:val="2"/>
        </w:numPr>
        <w:bidi w:val="0"/>
        <w:spacing w:line="288" w:lineRule="auto"/>
        <w:ind w:right="0"/>
        <w:jc w:val="left"/>
        <w:rPr>
          <w:rFonts w:ascii="Graphik" w:hAnsi="Graphik"/>
          <w:rtl w:val="0"/>
          <w:lang w:val="en-US"/>
        </w:rPr>
      </w:pPr>
      <w:r>
        <w:rPr>
          <w:rFonts w:ascii="Graphik" w:hAnsi="Graphik"/>
          <w:rtl w:val="0"/>
          <w:lang w:val="en-US"/>
        </w:rPr>
        <w:t>Are responsible for their own actions and behaviour and should avoid any conduct which would lead any reasonable person to question their motivation and intentions</w:t>
      </w:r>
    </w:p>
    <w:p>
      <w:pPr>
        <w:pStyle w:val="Normal.0"/>
        <w:numPr>
          <w:ilvl w:val="0"/>
          <w:numId w:val="2"/>
        </w:numPr>
        <w:bidi w:val="0"/>
        <w:spacing w:line="288" w:lineRule="auto"/>
        <w:ind w:right="0"/>
        <w:jc w:val="left"/>
        <w:rPr>
          <w:rFonts w:ascii="Graphik" w:hAnsi="Graphik"/>
          <w:rtl w:val="0"/>
          <w:lang w:val="en-US"/>
        </w:rPr>
      </w:pPr>
      <w:r>
        <w:rPr>
          <w:rFonts w:ascii="Graphik" w:hAnsi="Graphik"/>
          <w:rtl w:val="0"/>
          <w:lang w:val="en-US"/>
        </w:rPr>
        <w:t>Work in an open and transparent way</w:t>
      </w:r>
    </w:p>
    <w:p>
      <w:pPr>
        <w:pStyle w:val="Normal.0"/>
        <w:numPr>
          <w:ilvl w:val="0"/>
          <w:numId w:val="2"/>
        </w:numPr>
        <w:bidi w:val="0"/>
        <w:spacing w:line="288" w:lineRule="auto"/>
        <w:ind w:right="0"/>
        <w:jc w:val="left"/>
        <w:rPr>
          <w:rFonts w:ascii="Graphik" w:hAnsi="Graphik"/>
          <w:rtl w:val="0"/>
          <w:lang w:val="en-US"/>
        </w:rPr>
      </w:pPr>
      <w:r>
        <w:rPr>
          <w:rFonts w:ascii="Graphik" w:hAnsi="Graphik"/>
          <w:rtl w:val="0"/>
          <w:lang w:val="en-US"/>
        </w:rPr>
        <w:t>Discuss and/or take advice from the named Safeguarding Link Person (SLP) over any incident which may give rise to concern. Where the SLP is unavailable the Synod Safeguarding Adviser should be contacted</w:t>
      </w:r>
    </w:p>
    <w:p>
      <w:pPr>
        <w:pStyle w:val="DfESBullets"/>
        <w:spacing w:after="0" w:line="288" w:lineRule="auto"/>
        <w:ind w:left="70" w:firstLine="0"/>
        <w:jc w:val="both"/>
        <w:rPr>
          <w:rFonts w:ascii="Graphik" w:cs="Graphik" w:hAnsi="Graphik" w:eastAsia="Graphik"/>
          <w:b w:val="1"/>
          <w:bCs w:val="1"/>
        </w:rPr>
      </w:pPr>
    </w:p>
    <w:p>
      <w:pPr>
        <w:pStyle w:val="DfESBullets"/>
        <w:tabs>
          <w:tab w:val="left" w:pos="360"/>
        </w:tabs>
        <w:spacing w:after="0" w:line="288" w:lineRule="auto"/>
        <w:rPr>
          <w:rFonts w:ascii="Graphik" w:cs="Graphik" w:hAnsi="Graphik" w:eastAsia="Graphik"/>
        </w:rPr>
      </w:pPr>
      <w:r>
        <w:rPr>
          <w:rFonts w:ascii="Graphik" w:hAnsi="Graphik"/>
          <w:rtl w:val="0"/>
          <w:lang w:val="en-US"/>
        </w:rPr>
        <w:t>We are committed to working with parents and carers positively, openly and honestly.  We ensure that all parents/carers are treated with respect, dignity and courtesy.  We respect parents/carers</w:t>
      </w:r>
      <w:r>
        <w:rPr>
          <w:rFonts w:ascii="Graphik" w:hAnsi="Graphik" w:hint="default"/>
          <w:rtl w:val="0"/>
          <w:lang w:val="en-US"/>
        </w:rPr>
        <w:t xml:space="preserve">’ </w:t>
      </w:r>
      <w:r>
        <w:rPr>
          <w:rFonts w:ascii="Graphik" w:hAnsi="Graphik"/>
          <w:rtl w:val="0"/>
          <w:lang w:val="en-US"/>
        </w:rPr>
        <w:t>rights to privacy and confidentiality and will not share sensitive information unless we have permission or it is necessary to do so in order to protect a child.</w:t>
      </w:r>
    </w:p>
    <w:p>
      <w:pPr>
        <w:pStyle w:val="Normal (Web)"/>
        <w:spacing w:after="0" w:line="288" w:lineRule="auto"/>
        <w:rPr>
          <w:rFonts w:ascii="Graphik" w:cs="Graphik" w:hAnsi="Graphik" w:eastAsia="Graphik"/>
          <w:b w:val="1"/>
          <w:bCs w:val="1"/>
        </w:rPr>
      </w:pPr>
      <w:r>
        <w:rPr>
          <w:rFonts w:ascii="Graphik" w:hAnsi="Graphik"/>
          <w:b w:val="1"/>
          <w:bCs w:val="1"/>
          <w:rtl w:val="0"/>
          <w:lang w:val="en-US"/>
        </w:rPr>
        <w:t xml:space="preserve">Church commitment </w:t>
      </w:r>
      <w:r>
        <w:rPr>
          <w:rFonts w:ascii="Graphik" w:hAnsi="Graphik" w:hint="default"/>
          <w:b w:val="1"/>
          <w:bCs w:val="1"/>
          <w:rtl w:val="0"/>
          <w:lang w:val="en-US"/>
        </w:rPr>
        <w:t xml:space="preserve">– </w:t>
      </w:r>
      <w:r>
        <w:rPr>
          <w:rFonts w:ascii="Graphik" w:hAnsi="Graphik"/>
          <w:b w:val="1"/>
          <w:bCs w:val="1"/>
          <w:rtl w:val="0"/>
          <w:lang w:val="en-US"/>
        </w:rPr>
        <w:t xml:space="preserve">Adults at risk </w:t>
      </w:r>
    </w:p>
    <w:p>
      <w:pPr>
        <w:pStyle w:val="Normal (Web)"/>
        <w:spacing w:before="0" w:after="0" w:line="288" w:lineRule="auto"/>
        <w:rPr>
          <w:rFonts w:ascii="Graphik" w:cs="Graphik" w:hAnsi="Graphik" w:eastAsia="Graphik"/>
          <w:b w:val="1"/>
          <w:bCs w:val="1"/>
        </w:rPr>
      </w:pPr>
      <w:r>
        <w:rPr>
          <w:rFonts w:ascii="Graphik" w:hAnsi="Graphik"/>
          <w:outline w:val="0"/>
          <w:color w:val="ff0000"/>
          <w:u w:color="ff0000"/>
          <w:rtl w:val="0"/>
          <w:lang w:val="en-US"/>
          <w14:textFill>
            <w14:solidFill>
              <w14:srgbClr w14:val="FF0000"/>
            </w14:solidFill>
          </w14:textFill>
        </w:rPr>
        <w:t>Anywhere Church</w:t>
      </w:r>
      <w:r>
        <w:rPr>
          <w:rFonts w:ascii="Graphik" w:hAnsi="Graphik"/>
          <w:rtl w:val="0"/>
          <w:lang w:val="en-US"/>
        </w:rPr>
        <w:t xml:space="preserve"> recognises that all its members and congregation may be at risk or vulnerable at times in their lives and there needs to be particular care taken for those whose vulnerability is increased by certain situations, by disabilities or by reduction in capacities.  It is recognised that this increased vulnerability may be temporary or permanent and may be visible or invisible. </w:t>
      </w:r>
    </w:p>
    <w:p>
      <w:pPr>
        <w:pStyle w:val="DfESBullets"/>
        <w:tabs>
          <w:tab w:val="left" w:pos="360"/>
        </w:tabs>
        <w:spacing w:after="0" w:line="288" w:lineRule="auto"/>
        <w:rPr>
          <w:rFonts w:ascii="Graphik" w:cs="Graphik" w:hAnsi="Graphik" w:eastAsia="Graphik"/>
        </w:rPr>
      </w:pPr>
    </w:p>
    <w:p>
      <w:pPr>
        <w:pStyle w:val="DfESBullets"/>
        <w:tabs>
          <w:tab w:val="left" w:pos="360"/>
        </w:tabs>
        <w:spacing w:after="0" w:line="288" w:lineRule="auto"/>
        <w:rPr>
          <w:rFonts w:ascii="Graphik" w:cs="Graphik" w:hAnsi="Graphik" w:eastAsia="Graphik"/>
          <w:b w:val="1"/>
          <w:bCs w:val="1"/>
        </w:rPr>
      </w:pPr>
      <w:r>
        <w:rPr>
          <w:rFonts w:ascii="Graphik" w:hAnsi="Graphik"/>
          <w:b w:val="1"/>
          <w:bCs w:val="1"/>
          <w:rtl w:val="0"/>
          <w:lang w:val="en-US"/>
        </w:rPr>
        <w:t xml:space="preserve">Procedures </w:t>
      </w:r>
    </w:p>
    <w:p>
      <w:pPr>
        <w:pStyle w:val="Normal.0"/>
        <w:spacing w:line="288" w:lineRule="auto"/>
        <w:ind w:right="26"/>
        <w:rPr>
          <w:rFonts w:ascii="Graphik" w:cs="Graphik" w:hAnsi="Graphik" w:eastAsia="Graphik"/>
        </w:rPr>
      </w:pPr>
      <w:r>
        <w:rPr>
          <w:rFonts w:ascii="Graphik" w:hAnsi="Graphik"/>
          <w:rtl w:val="0"/>
          <w:lang w:val="en-US"/>
        </w:rPr>
        <w:t xml:space="preserve">It is not the responsibility of the church to investigate welfare concerns or determine the truth of any disclosure or allegation.  However, all adults have a duty to recognise concerns and maintain an open mind.  Accordingly all concerns regarding the welfare of children will be reported and discussed with the designated person(s) responsible for child protection and the protection of vulnerable adults i.e. the Safeguarding Link Person. </w:t>
      </w:r>
    </w:p>
    <w:p>
      <w:pPr>
        <w:pStyle w:val="Normal.0"/>
        <w:spacing w:line="288" w:lineRule="auto"/>
        <w:rPr>
          <w:rFonts w:ascii="Graphik" w:cs="Graphik" w:hAnsi="Graphik" w:eastAsia="Graphik"/>
        </w:rPr>
      </w:pPr>
      <w:r>
        <w:rPr>
          <w:rFonts w:ascii="Graphik" w:hAnsi="Graphik"/>
          <w:rtl w:val="0"/>
          <w:lang w:val="en-US"/>
        </w:rPr>
        <w:t>The serious issue of the abuse of children, young people and adults at risk may take the form of physical, emotional, sexual, financial, psychological, online, spiritual or institutional abuse or neglect.  We acknowledge the effects these may have on people and their growth and development, including spiritual and religious development. The church accepts its responsibility for ensuring that all people are safe in its care and that their dignity and right to be heard is maintained.  There is a responsibility to support, listen to and work for healing with survivors, offenders, communities and those who care about them.  The church takes seriously the issues of promoting an individual</w:t>
      </w:r>
      <w:r>
        <w:rPr>
          <w:rFonts w:ascii="Graphik" w:hAnsi="Graphik" w:hint="default"/>
          <w:rtl w:val="0"/>
          <w:lang w:val="en-US"/>
        </w:rPr>
        <w:t>’</w:t>
      </w:r>
      <w:r>
        <w:rPr>
          <w:rFonts w:ascii="Graphik" w:hAnsi="Graphik"/>
          <w:rtl w:val="0"/>
          <w:lang w:val="en-US"/>
        </w:rPr>
        <w:t>s welfare so that each of us can aim to reach our full potential in God</w:t>
      </w:r>
      <w:r>
        <w:rPr>
          <w:rFonts w:ascii="Graphik" w:hAnsi="Graphik" w:hint="default"/>
          <w:rtl w:val="0"/>
          <w:lang w:val="en-US"/>
        </w:rPr>
        <w:t>’</w:t>
      </w:r>
      <w:r>
        <w:rPr>
          <w:rFonts w:ascii="Graphik" w:hAnsi="Graphik"/>
          <w:rtl w:val="0"/>
          <w:lang w:val="en-US"/>
        </w:rPr>
        <w:t>s grace.</w:t>
      </w:r>
    </w:p>
    <w:p>
      <w:pPr>
        <w:pStyle w:val="Normal.0"/>
        <w:spacing w:line="288" w:lineRule="auto"/>
        <w:rPr>
          <w:rFonts w:ascii="Graphik" w:cs="Graphik" w:hAnsi="Graphik" w:eastAsia="Graphik"/>
          <w:i w:val="1"/>
          <w:iCs w:val="1"/>
          <w:outline w:val="0"/>
          <w:color w:val="ff0000"/>
          <w:u w:color="ff0000"/>
          <w14:textFill>
            <w14:solidFill>
              <w14:srgbClr w14:val="FF0000"/>
            </w14:solidFill>
          </w14:textFill>
        </w:rPr>
      </w:pPr>
      <w:r>
        <w:rPr>
          <w:rFonts w:ascii="Graphik" w:hAnsi="Graphik"/>
          <w:rtl w:val="0"/>
          <w:lang w:val="en-US"/>
        </w:rPr>
        <w:t xml:space="preserve">The Safeguarding Link Person, working with the Yorkshire synod, commit themselves to respond without delay to any allegation or cause for concern that a child or adult at risk may have been harmed during any church based activity of whatever type.  Our church commits itself to challenge the abuse of power of anyone in a position of trust. </w:t>
      </w:r>
    </w:p>
    <w:p>
      <w:pPr>
        <w:pStyle w:val="DfESBullets"/>
        <w:tabs>
          <w:tab w:val="left" w:pos="1493"/>
        </w:tabs>
        <w:spacing w:after="0" w:line="288" w:lineRule="auto"/>
        <w:rPr>
          <w:rFonts w:ascii="Graphik" w:cs="Graphik" w:hAnsi="Graphik" w:eastAsia="Graphik"/>
        </w:rPr>
      </w:pPr>
    </w:p>
    <w:p>
      <w:pPr>
        <w:pStyle w:val="Normal (Web)"/>
        <w:spacing w:before="0" w:after="0" w:line="288" w:lineRule="auto"/>
        <w:jc w:val="center"/>
        <w:rPr>
          <w:rFonts w:ascii="Graphik" w:cs="Graphik" w:hAnsi="Graphik" w:eastAsia="Graphik"/>
          <w:b w:val="1"/>
          <w:bCs w:val="1"/>
        </w:rPr>
      </w:pPr>
      <w:r>
        <w:rPr>
          <w:rFonts w:ascii="Graphik" w:hAnsi="Graphik"/>
          <w:b w:val="1"/>
          <w:bCs w:val="1"/>
          <w:rtl w:val="0"/>
          <w:lang w:val="en-US"/>
        </w:rPr>
        <w:t>Allegations regarding person(s) working or volunteering in or on behalf of church</w:t>
      </w:r>
    </w:p>
    <w:p>
      <w:pPr>
        <w:pStyle w:val="Normal (Web)"/>
        <w:spacing w:before="0" w:after="0" w:line="288" w:lineRule="auto"/>
        <w:rPr>
          <w:rFonts w:ascii="Graphik" w:cs="Graphik" w:hAnsi="Graphik" w:eastAsia="Graphik"/>
          <w:b w:val="1"/>
          <w:bCs w:val="1"/>
        </w:rPr>
      </w:pPr>
      <w:r>
        <w:rPr>
          <w:rFonts w:ascii="Graphik" w:hAnsi="Graphik"/>
          <w:rtl w:val="0"/>
          <w:lang w:val="en-US"/>
        </w:rPr>
        <w:t xml:space="preserve">Where an allegation is made against any person working in or on behalf of the church that he or she has: </w:t>
      </w:r>
    </w:p>
    <w:p>
      <w:pPr>
        <w:pStyle w:val="Normal (Web)"/>
        <w:numPr>
          <w:ilvl w:val="0"/>
          <w:numId w:val="4"/>
        </w:numPr>
        <w:spacing w:before="0" w:after="0" w:line="288" w:lineRule="auto"/>
        <w:rPr>
          <w:rFonts w:ascii="Graphik" w:hAnsi="Graphik"/>
          <w:lang w:val="en-US"/>
        </w:rPr>
      </w:pPr>
      <w:r>
        <w:rPr>
          <w:rFonts w:ascii="Graphik" w:hAnsi="Graphik"/>
          <w:rtl w:val="0"/>
          <w:lang w:val="en-US"/>
        </w:rPr>
        <w:t xml:space="preserve">Behaved in a way that has harmed, or may have harmed, a child or adult at risk. </w:t>
      </w:r>
    </w:p>
    <w:p>
      <w:pPr>
        <w:pStyle w:val="Normal (Web)"/>
        <w:numPr>
          <w:ilvl w:val="0"/>
          <w:numId w:val="4"/>
        </w:numPr>
        <w:spacing w:line="288" w:lineRule="auto"/>
        <w:rPr>
          <w:rFonts w:ascii="Graphik" w:hAnsi="Graphik"/>
          <w:lang w:val="en-US"/>
        </w:rPr>
      </w:pPr>
      <w:r>
        <w:rPr>
          <w:rFonts w:ascii="Graphik" w:hAnsi="Graphik"/>
          <w:rtl w:val="0"/>
          <w:lang w:val="en-US"/>
        </w:rPr>
        <w:t>Possibly committed a criminal offence against or related to a child or adult at risk.</w:t>
      </w:r>
    </w:p>
    <w:p>
      <w:pPr>
        <w:pStyle w:val="Normal (Web)"/>
        <w:numPr>
          <w:ilvl w:val="0"/>
          <w:numId w:val="4"/>
        </w:numPr>
        <w:spacing w:line="288" w:lineRule="auto"/>
        <w:rPr>
          <w:rFonts w:ascii="Graphik" w:hAnsi="Graphik"/>
          <w:lang w:val="en-US"/>
        </w:rPr>
      </w:pPr>
      <w:r>
        <w:rPr>
          <w:rFonts w:ascii="Graphik" w:hAnsi="Graphik"/>
          <w:rtl w:val="0"/>
          <w:lang w:val="en-US"/>
        </w:rPr>
        <w:t>Has behaved towards a child or children in a way that indicates s/he is unsuitable to work with children.</w:t>
      </w:r>
    </w:p>
    <w:p>
      <w:pPr>
        <w:pStyle w:val="Normal (Web)"/>
        <w:numPr>
          <w:ilvl w:val="0"/>
          <w:numId w:val="4"/>
        </w:numPr>
        <w:spacing w:after="0" w:line="288" w:lineRule="auto"/>
        <w:rPr>
          <w:rFonts w:ascii="Graphik" w:hAnsi="Graphik"/>
          <w:lang w:val="en-US"/>
        </w:rPr>
      </w:pPr>
      <w:r>
        <w:rPr>
          <w:rFonts w:ascii="Graphik" w:hAnsi="Graphik"/>
          <w:rtl w:val="0"/>
          <w:lang w:val="en-US"/>
        </w:rPr>
        <w:t xml:space="preserve">Has behaved in an unsuitable manner towards an adult at risk.                                                                                      </w:t>
      </w:r>
    </w:p>
    <w:p>
      <w:pPr>
        <w:pStyle w:val="Normal (Web)"/>
        <w:spacing w:line="288" w:lineRule="auto"/>
        <w:ind w:left="60" w:firstLine="0"/>
        <w:rPr>
          <w:rFonts w:ascii="Graphik" w:cs="Graphik" w:hAnsi="Graphik" w:eastAsia="Graphik"/>
        </w:rPr>
      </w:pPr>
      <w:r>
        <w:rPr>
          <w:rFonts w:ascii="Graphik" w:hAnsi="Graphik"/>
          <w:rtl w:val="0"/>
          <w:lang w:val="en-US"/>
        </w:rPr>
        <w:t>Detailed records will be made to include decisions, actions taken, and reasons for these.  All records will be securely retained.  Whilst we acknowledge such allegations (as all others), may be false, malicious or misplaced, we also acknowledge they may be founded.  It is therefore essential that all allegations are investigated properly and in line with agreed procedures.</w:t>
      </w:r>
    </w:p>
    <w:p>
      <w:pPr>
        <w:pStyle w:val="Normal (Web)"/>
        <w:spacing w:before="0" w:after="0" w:line="288" w:lineRule="auto"/>
        <w:rPr>
          <w:rFonts w:ascii="Graphik" w:cs="Graphik" w:hAnsi="Graphik" w:eastAsia="Graphik"/>
          <w:b w:val="1"/>
          <w:bCs w:val="1"/>
        </w:rPr>
      </w:pPr>
      <w:r>
        <w:rPr>
          <w:rFonts w:ascii="Graphik" w:hAnsi="Graphik"/>
          <w:b w:val="1"/>
          <w:bCs w:val="1"/>
          <w:rtl w:val="0"/>
          <w:lang w:val="en-US"/>
        </w:rPr>
        <w:t>Initial Action</w:t>
      </w:r>
    </w:p>
    <w:p>
      <w:pPr>
        <w:pStyle w:val="Normal.0"/>
        <w:numPr>
          <w:ilvl w:val="0"/>
          <w:numId w:val="2"/>
        </w:numPr>
        <w:bidi w:val="0"/>
        <w:spacing w:line="288" w:lineRule="auto"/>
        <w:ind w:right="0"/>
        <w:jc w:val="left"/>
        <w:rPr>
          <w:rFonts w:ascii="Graphik" w:hAnsi="Graphik"/>
          <w:rtl w:val="0"/>
          <w:lang w:val="en-US"/>
        </w:rPr>
      </w:pPr>
      <w:r>
        <w:rPr>
          <w:rFonts w:ascii="Graphik" w:hAnsi="Graphik"/>
          <w:rtl w:val="0"/>
          <w:lang w:val="en-US"/>
        </w:rPr>
        <w:t>The person who has received an allegation or witnessed an event will immediately inform the SLP and make a record. Where the SLP is unavailable the Synod Safeguarding Adviser  should be contacted</w:t>
      </w:r>
    </w:p>
    <w:p>
      <w:pPr>
        <w:pStyle w:val="Normal (Web)"/>
        <w:numPr>
          <w:ilvl w:val="0"/>
          <w:numId w:val="6"/>
        </w:numPr>
        <w:bidi w:val="0"/>
        <w:spacing w:before="0" w:after="0" w:line="288" w:lineRule="auto"/>
        <w:ind w:right="0"/>
        <w:jc w:val="left"/>
        <w:rPr>
          <w:rFonts w:ascii="Graphik" w:hAnsi="Graphik"/>
          <w:b w:val="1"/>
          <w:bCs w:val="1"/>
          <w:rtl w:val="0"/>
          <w:lang w:val="en-US"/>
        </w:rPr>
      </w:pPr>
      <w:r>
        <w:rPr>
          <w:rFonts w:ascii="Graphik" w:hAnsi="Graphik"/>
          <w:b w:val="0"/>
          <w:bCs w:val="0"/>
          <w:rtl w:val="0"/>
          <w:lang w:val="en-US"/>
        </w:rPr>
        <w:t>In the event that an allegation is made against the SLP, the Yorkshire  Synod Safeguarding Adviser will be informed</w:t>
      </w:r>
    </w:p>
    <w:p>
      <w:pPr>
        <w:pStyle w:val="Normal (Web)"/>
        <w:numPr>
          <w:ilvl w:val="0"/>
          <w:numId w:val="6"/>
        </w:numPr>
        <w:bidi w:val="0"/>
        <w:spacing w:before="0" w:after="0" w:line="288" w:lineRule="auto"/>
        <w:ind w:right="0"/>
        <w:jc w:val="left"/>
        <w:rPr>
          <w:rFonts w:ascii="Graphik" w:hAnsi="Graphik"/>
          <w:b w:val="1"/>
          <w:bCs w:val="1"/>
          <w:rtl w:val="0"/>
          <w:lang w:val="en-US"/>
        </w:rPr>
      </w:pPr>
      <w:r>
        <w:rPr>
          <w:rFonts w:ascii="Graphik" w:hAnsi="Graphik"/>
          <w:b w:val="0"/>
          <w:bCs w:val="0"/>
          <w:rtl w:val="0"/>
          <w:lang w:val="en-US"/>
        </w:rPr>
        <w:t>The SLP may need to clarify any information regarding the allegation, however no person will be interviewed at this stage</w:t>
      </w:r>
    </w:p>
    <w:p>
      <w:pPr>
        <w:pStyle w:val="Normal (Web)"/>
        <w:numPr>
          <w:ilvl w:val="0"/>
          <w:numId w:val="6"/>
        </w:numPr>
        <w:bidi w:val="0"/>
        <w:spacing w:before="0" w:after="0" w:line="288" w:lineRule="auto"/>
        <w:ind w:right="0"/>
        <w:jc w:val="left"/>
        <w:rPr>
          <w:rFonts w:ascii="Graphik" w:hAnsi="Graphik"/>
          <w:b w:val="1"/>
          <w:bCs w:val="1"/>
          <w:rtl w:val="0"/>
          <w:lang w:val="en-US"/>
        </w:rPr>
      </w:pPr>
      <w:r>
        <w:rPr>
          <w:rFonts w:ascii="Graphik" w:hAnsi="Graphik"/>
          <w:b w:val="0"/>
          <w:bCs w:val="0"/>
          <w:rtl w:val="0"/>
          <w:lang w:val="en-US"/>
        </w:rPr>
        <w:t>Consideration will be given throughout to the support children and their parents/carers and to the families of vulnerable adults</w:t>
      </w:r>
    </w:p>
    <w:p>
      <w:pPr>
        <w:pStyle w:val="Normal (Web)"/>
        <w:numPr>
          <w:ilvl w:val="0"/>
          <w:numId w:val="6"/>
        </w:numPr>
        <w:bidi w:val="0"/>
        <w:spacing w:before="0" w:after="0" w:line="288" w:lineRule="auto"/>
        <w:ind w:right="0"/>
        <w:jc w:val="left"/>
        <w:rPr>
          <w:rFonts w:ascii="Graphik" w:hAnsi="Graphik"/>
          <w:b w:val="1"/>
          <w:bCs w:val="1"/>
          <w:rtl w:val="0"/>
          <w:lang w:val="en-US"/>
        </w:rPr>
      </w:pPr>
      <w:r>
        <w:rPr>
          <w:rFonts w:ascii="Graphik" w:hAnsi="Graphik"/>
          <w:b w:val="0"/>
          <w:bCs w:val="0"/>
          <w:rtl w:val="0"/>
          <w:lang w:val="en-US"/>
        </w:rPr>
        <w:t>The SLP will inform the Synod Safeguarding Adviser at the Yorkshire Synod and ask for support if necessary</w:t>
      </w:r>
    </w:p>
    <w:p>
      <w:pPr>
        <w:pStyle w:val="Normal (Web)"/>
        <w:spacing w:before="0" w:after="0" w:line="288" w:lineRule="auto"/>
        <w:ind w:left="360" w:firstLine="0"/>
        <w:rPr>
          <w:rFonts w:ascii="Graphik" w:cs="Graphik" w:hAnsi="Graphik" w:eastAsia="Graphik"/>
        </w:rPr>
      </w:pPr>
    </w:p>
    <w:p>
      <w:pPr>
        <w:pStyle w:val="Normal (Web)"/>
        <w:spacing w:before="0" w:after="0" w:line="288" w:lineRule="auto"/>
        <w:ind w:left="360" w:firstLine="0"/>
        <w:rPr>
          <w:rFonts w:ascii="Graphik" w:cs="Graphik" w:hAnsi="Graphik" w:eastAsia="Graphik"/>
        </w:rPr>
      </w:pPr>
      <w:r>
        <w:rPr>
          <w:rFonts w:ascii="Graphik" w:hAnsi="Graphik"/>
          <w:rtl w:val="0"/>
          <w:lang w:val="en-US"/>
        </w:rPr>
        <w:t xml:space="preserve">The safeguarding link person for children and young people </w:t>
      </w:r>
      <w:r>
        <w:rPr>
          <w:rFonts w:ascii="Graphik" w:hAnsi="Graphik"/>
          <w:outline w:val="0"/>
          <w:color w:val="ff0000"/>
          <w:u w:color="ff0000"/>
          <w:rtl w:val="0"/>
          <w:lang w:val="en-US"/>
          <w14:textFill>
            <w14:solidFill>
              <w14:srgbClr w14:val="FF0000"/>
            </w14:solidFill>
          </w14:textFill>
        </w:rPr>
        <w:t xml:space="preserve">at Anywhere Church </w:t>
      </w:r>
      <w:r>
        <w:rPr>
          <w:rFonts w:ascii="Graphik" w:hAnsi="Graphik"/>
          <w:rtl w:val="0"/>
          <w:lang w:val="en-US"/>
        </w:rPr>
        <w:t xml:space="preserve">is: </w:t>
      </w:r>
      <w:r>
        <w:rPr>
          <w:rFonts w:ascii="Graphik" w:hAnsi="Graphik"/>
          <w:outline w:val="0"/>
          <w:color w:val="4f81bd"/>
          <w:u w:color="4f81bd"/>
          <w:rtl w:val="0"/>
          <w:lang w:val="en-US"/>
          <w14:textFill>
            <w14:solidFill>
              <w14:srgbClr w14:val="4F81BD"/>
            </w14:solidFill>
          </w14:textFill>
        </w:rPr>
        <w:t>Name the person</w:t>
      </w:r>
    </w:p>
    <w:p>
      <w:pPr>
        <w:pStyle w:val="Normal (Web)"/>
        <w:spacing w:before="0" w:after="0" w:line="288" w:lineRule="auto"/>
        <w:ind w:left="360" w:firstLine="0"/>
        <w:rPr>
          <w:rFonts w:ascii="Graphik" w:cs="Graphik" w:hAnsi="Graphik" w:eastAsia="Graphik"/>
        </w:rPr>
      </w:pPr>
      <w:r>
        <w:rPr>
          <w:rFonts w:ascii="Graphik" w:hAnsi="Graphik"/>
          <w:rtl w:val="0"/>
          <w:lang w:val="en-US"/>
        </w:rPr>
        <w:t xml:space="preserve">The safeguarding link person for adults at risk </w:t>
      </w:r>
      <w:r>
        <w:rPr>
          <w:rFonts w:ascii="Graphik" w:hAnsi="Graphik"/>
          <w:outline w:val="0"/>
          <w:color w:val="ff0000"/>
          <w:u w:color="ff0000"/>
          <w:rtl w:val="0"/>
          <w:lang w:val="en-US"/>
          <w14:textFill>
            <w14:solidFill>
              <w14:srgbClr w14:val="FF0000"/>
            </w14:solidFill>
          </w14:textFill>
        </w:rPr>
        <w:t>at Anywhere Church</w:t>
      </w:r>
      <w:r>
        <w:rPr>
          <w:rFonts w:ascii="Graphik" w:hAnsi="Graphik"/>
          <w:rtl w:val="0"/>
          <w:lang w:val="en-US"/>
        </w:rPr>
        <w:t xml:space="preserve"> is: </w:t>
      </w:r>
      <w:r>
        <w:rPr>
          <w:rFonts w:ascii="Graphik" w:hAnsi="Graphik"/>
          <w:outline w:val="0"/>
          <w:color w:val="4f81bd"/>
          <w:u w:color="4f81bd"/>
          <w:rtl w:val="0"/>
          <w:lang w:val="en-US"/>
          <w14:textFill>
            <w14:solidFill>
              <w14:srgbClr w14:val="4F81BD"/>
            </w14:solidFill>
          </w14:textFill>
        </w:rPr>
        <w:t>Name the person</w:t>
      </w:r>
    </w:p>
    <w:p>
      <w:pPr>
        <w:pStyle w:val="Normal (Web)"/>
        <w:spacing w:before="0" w:after="0" w:line="288" w:lineRule="auto"/>
        <w:ind w:left="360" w:firstLine="0"/>
        <w:rPr>
          <w:rFonts w:ascii="Graphik" w:cs="Graphik" w:hAnsi="Graphik" w:eastAsia="Graphik"/>
          <w:outline w:val="0"/>
          <w:color w:val="4f81bd"/>
          <w:u w:color="4f81bd"/>
          <w14:textFill>
            <w14:solidFill>
              <w14:srgbClr w14:val="4F81BD"/>
            </w14:solidFill>
          </w14:textFill>
        </w:rPr>
      </w:pPr>
    </w:p>
    <w:p>
      <w:pPr>
        <w:pStyle w:val="Normal (Web)"/>
        <w:spacing w:before="0" w:after="0" w:line="288" w:lineRule="auto"/>
        <w:ind w:left="360" w:firstLine="0"/>
        <w:rPr>
          <w:rFonts w:ascii="Graphik" w:cs="Graphik" w:hAnsi="Graphik" w:eastAsia="Graphik"/>
          <w:b w:val="1"/>
          <w:bCs w:val="1"/>
          <w:i w:val="1"/>
          <w:iCs w:val="1"/>
          <w:outline w:val="0"/>
          <w:color w:val="4f81bd"/>
          <w:u w:color="4f81bd"/>
          <w14:textFill>
            <w14:solidFill>
              <w14:srgbClr w14:val="4F81BD"/>
            </w14:solidFill>
          </w14:textFill>
        </w:rPr>
      </w:pPr>
      <w:r>
        <w:rPr>
          <w:rFonts w:ascii="Graphik" w:hAnsi="Graphik"/>
          <w:b w:val="1"/>
          <w:bCs w:val="1"/>
          <w:i w:val="1"/>
          <w:iCs w:val="1"/>
          <w:outline w:val="0"/>
          <w:color w:val="4f81bd"/>
          <w:u w:color="4f81bd"/>
          <w:rtl w:val="0"/>
          <w:lang w:val="en-US"/>
          <w14:textFill>
            <w14:solidFill>
              <w14:srgbClr w14:val="4F81BD"/>
            </w14:solidFill>
          </w14:textFill>
        </w:rPr>
        <w:t>OR</w:t>
      </w:r>
    </w:p>
    <w:p>
      <w:pPr>
        <w:pStyle w:val="Normal (Web)"/>
        <w:spacing w:before="0" w:after="0" w:line="288" w:lineRule="auto"/>
        <w:ind w:left="360" w:firstLine="0"/>
        <w:rPr>
          <w:rFonts w:ascii="Graphik" w:cs="Graphik" w:hAnsi="Graphik" w:eastAsia="Graphik"/>
          <w:b w:val="1"/>
          <w:bCs w:val="1"/>
          <w:outline w:val="0"/>
          <w:color w:val="4f81bd"/>
          <w:u w:color="4f81bd"/>
          <w14:textFill>
            <w14:solidFill>
              <w14:srgbClr w14:val="4F81BD"/>
            </w14:solidFill>
          </w14:textFill>
        </w:rPr>
      </w:pPr>
    </w:p>
    <w:p>
      <w:pPr>
        <w:pStyle w:val="Normal (Web)"/>
        <w:spacing w:before="0" w:after="0" w:line="288" w:lineRule="auto"/>
        <w:ind w:left="360" w:firstLine="0"/>
        <w:rPr>
          <w:rFonts w:ascii="Graphik" w:cs="Graphik" w:hAnsi="Graphik" w:eastAsia="Graphik"/>
          <w:outline w:val="0"/>
          <w:color w:val="4f81bd"/>
          <w:u w:color="4f81bd"/>
          <w14:textFill>
            <w14:solidFill>
              <w14:srgbClr w14:val="4F81BD"/>
            </w14:solidFill>
          </w14:textFill>
        </w:rPr>
      </w:pPr>
      <w:r>
        <w:rPr>
          <w:rFonts w:ascii="Graphik" w:hAnsi="Graphik"/>
          <w:rtl w:val="0"/>
          <w:lang w:val="en-US"/>
        </w:rPr>
        <w:t>The safeguarding link person for children, young people and adults at risk at</w:t>
      </w:r>
      <w:r>
        <w:rPr>
          <w:rFonts w:ascii="Graphik" w:hAnsi="Graphik"/>
          <w:outline w:val="0"/>
          <w:color w:val="ff0000"/>
          <w:u w:color="ff0000"/>
          <w:rtl w:val="0"/>
          <w:lang w:val="en-US"/>
          <w14:textFill>
            <w14:solidFill>
              <w14:srgbClr w14:val="FF0000"/>
            </w14:solidFill>
          </w14:textFill>
        </w:rPr>
        <w:t xml:space="preserve"> Anywhere Church</w:t>
      </w:r>
      <w:r>
        <w:rPr>
          <w:rFonts w:ascii="Graphik" w:hAnsi="Graphik"/>
          <w:rtl w:val="0"/>
          <w:lang w:val="en-US"/>
        </w:rPr>
        <w:t xml:space="preserve"> is: </w:t>
      </w:r>
      <w:r>
        <w:rPr>
          <w:rFonts w:ascii="Graphik" w:hAnsi="Graphik"/>
          <w:outline w:val="0"/>
          <w:color w:val="4f81bd"/>
          <w:u w:color="4f81bd"/>
          <w:rtl w:val="0"/>
          <w:lang w:val="en-US"/>
          <w14:textFill>
            <w14:solidFill>
              <w14:srgbClr w14:val="4F81BD"/>
            </w14:solidFill>
          </w14:textFill>
        </w:rPr>
        <w:t>Name the person</w:t>
      </w:r>
    </w:p>
    <w:p>
      <w:pPr>
        <w:pStyle w:val="Normal (Web)"/>
        <w:spacing w:before="0" w:after="0" w:line="288" w:lineRule="auto"/>
        <w:ind w:left="360" w:firstLine="0"/>
        <w:rPr>
          <w:rFonts w:ascii="Graphik" w:cs="Graphik" w:hAnsi="Graphik" w:eastAsia="Graphik"/>
        </w:rPr>
      </w:pPr>
      <w:r>
        <w:rPr>
          <w:rFonts w:ascii="Graphik" w:hAnsi="Graphik"/>
          <w:rtl w:val="0"/>
          <w:lang w:val="en-US"/>
        </w:rPr>
        <w:t xml:space="preserve">The deputy safeguarding link person for children, young people and adults at risk at </w:t>
      </w:r>
      <w:r>
        <w:rPr>
          <w:rFonts w:ascii="Graphik" w:hAnsi="Graphik"/>
          <w:outline w:val="0"/>
          <w:color w:val="ff0000"/>
          <w:u w:color="ff0000"/>
          <w:rtl w:val="0"/>
          <w:lang w:val="en-US"/>
          <w14:textFill>
            <w14:solidFill>
              <w14:srgbClr w14:val="FF0000"/>
            </w14:solidFill>
          </w14:textFill>
        </w:rPr>
        <w:t>Anywhere Church</w:t>
      </w:r>
      <w:r>
        <w:rPr>
          <w:rFonts w:ascii="Graphik" w:hAnsi="Graphik"/>
          <w:rtl w:val="0"/>
          <w:lang w:val="en-US"/>
        </w:rPr>
        <w:t xml:space="preserve"> is:</w:t>
      </w:r>
    </w:p>
    <w:p>
      <w:pPr>
        <w:pStyle w:val="Normal (Web)"/>
        <w:spacing w:before="0" w:after="0" w:line="288" w:lineRule="auto"/>
        <w:ind w:left="360" w:firstLine="0"/>
        <w:rPr>
          <w:rFonts w:ascii="Graphik" w:cs="Graphik" w:hAnsi="Graphik" w:eastAsia="Graphik"/>
          <w:outline w:val="0"/>
          <w:color w:val="5b9bd5"/>
          <w:u w:color="5b9bd5"/>
          <w14:textFill>
            <w14:solidFill>
              <w14:srgbClr w14:val="5B9BD5"/>
            </w14:solidFill>
          </w14:textFill>
        </w:rPr>
      </w:pPr>
      <w:r>
        <w:rPr>
          <w:rFonts w:ascii="Graphik" w:hAnsi="Graphik"/>
          <w:outline w:val="0"/>
          <w:color w:val="5b9bd5"/>
          <w:u w:color="5b9bd5"/>
          <w:rtl w:val="0"/>
          <w:lang w:val="en-US"/>
          <w14:textFill>
            <w14:solidFill>
              <w14:srgbClr w14:val="5B9BD5"/>
            </w14:solidFill>
          </w14:textFill>
        </w:rPr>
        <w:t xml:space="preserve">Name the person </w:t>
      </w:r>
    </w:p>
    <w:p>
      <w:pPr>
        <w:pStyle w:val="Normal (Web)"/>
        <w:spacing w:before="0" w:after="0" w:line="288" w:lineRule="auto"/>
        <w:ind w:left="360" w:firstLine="0"/>
        <w:rPr>
          <w:rFonts w:ascii="Graphik" w:cs="Graphik" w:hAnsi="Graphik" w:eastAsia="Graphik"/>
          <w:b w:val="1"/>
          <w:bCs w:val="1"/>
        </w:rPr>
      </w:pPr>
    </w:p>
    <w:p>
      <w:pPr>
        <w:pStyle w:val="Normal (Web)"/>
        <w:spacing w:before="0" w:after="0" w:line="288" w:lineRule="auto"/>
        <w:ind w:left="360" w:firstLine="0"/>
        <w:rPr>
          <w:rFonts w:ascii="Graphik" w:cs="Graphik" w:hAnsi="Graphik" w:eastAsia="Graphik"/>
          <w:b w:val="1"/>
          <w:bCs w:val="1"/>
        </w:rPr>
      </w:pPr>
      <w:r>
        <w:rPr>
          <w:rFonts w:ascii="Graphik" w:hAnsi="Graphik"/>
          <w:b w:val="1"/>
          <w:bCs w:val="1"/>
          <w:rtl w:val="0"/>
          <w:lang w:val="en-US"/>
        </w:rPr>
        <w:t xml:space="preserve">Policy to be reviewed and approved </w:t>
      </w:r>
      <w:r>
        <w:rPr>
          <w:rFonts w:ascii="Graphik" w:hAnsi="Graphik"/>
          <w:b w:val="1"/>
          <w:bCs w:val="1"/>
          <w:outline w:val="0"/>
          <w:color w:val="ff0000"/>
          <w:u w:color="ff0000"/>
          <w:rtl w:val="0"/>
          <w:lang w:val="en-US"/>
          <w14:textFill>
            <w14:solidFill>
              <w14:srgbClr w14:val="FF0000"/>
            </w14:solidFill>
          </w14:textFill>
        </w:rPr>
        <w:t xml:space="preserve">at the Annual Church Meeting/Annually </w:t>
      </w:r>
      <w:r>
        <w:rPr>
          <w:rFonts w:ascii="Graphik" w:hAnsi="Graphik"/>
          <w:b w:val="1"/>
          <w:bCs w:val="1"/>
          <w:outline w:val="0"/>
          <w:color w:val="4f81bd"/>
          <w:u w:color="4f81bd"/>
          <w:rtl w:val="0"/>
          <w:lang w:val="en-US"/>
          <w14:textFill>
            <w14:solidFill>
              <w14:srgbClr w14:val="4F81BD"/>
            </w14:solidFill>
          </w14:textFill>
        </w:rPr>
        <w:t>(delete as appropriate and put on the date of the meeting it is approved at)</w:t>
      </w:r>
      <w:r>
        <w:rPr>
          <w:rFonts w:ascii="Graphik" w:hAnsi="Graphik"/>
          <w:b w:val="1"/>
          <w:bCs w:val="1"/>
          <w:rtl w:val="0"/>
          <w:lang w:val="en-US"/>
        </w:rPr>
        <w:t xml:space="preserve"> </w:t>
      </w:r>
    </w:p>
    <w:p>
      <w:pPr>
        <w:pStyle w:val="Normal.0"/>
        <w:spacing w:line="288" w:lineRule="auto"/>
        <w:jc w:val="center"/>
        <w:rPr>
          <w:rFonts w:ascii="Graphik" w:cs="Graphik" w:hAnsi="Graphik" w:eastAsia="Graphik"/>
          <w:b w:val="1"/>
          <w:bCs w:val="1"/>
          <w:u w:val="single"/>
        </w:rPr>
      </w:pPr>
      <w:r>
        <w:rPr>
          <w:rFonts w:ascii="Graphik" w:hAnsi="Graphik"/>
          <w:b w:val="1"/>
          <w:bCs w:val="1"/>
          <w:u w:val="single"/>
          <w:rtl w:val="0"/>
          <w:lang w:val="en-US"/>
        </w:rPr>
        <w:t>APPENDIX</w:t>
      </w:r>
    </w:p>
    <w:p>
      <w:pPr>
        <w:pStyle w:val="Normal.0"/>
        <w:spacing w:line="288" w:lineRule="auto"/>
        <w:rPr>
          <w:rFonts w:ascii="Graphik" w:cs="Graphik" w:hAnsi="Graphik" w:eastAsia="Graphik"/>
          <w:b w:val="1"/>
          <w:bCs w:val="1"/>
          <w:u w:val="single"/>
        </w:rPr>
      </w:pPr>
      <w:r>
        <w:rPr>
          <w:rFonts w:ascii="Graphik" w:hAnsi="Graphik"/>
          <w:b w:val="1"/>
          <w:bCs w:val="1"/>
          <w:u w:val="single"/>
          <w:rtl w:val="0"/>
          <w:lang w:val="en-US"/>
        </w:rPr>
        <w:t xml:space="preserve">PROTECTING CHILDREN </w:t>
      </w:r>
    </w:p>
    <w:p>
      <w:pPr>
        <w:pStyle w:val="Normal.0"/>
        <w:spacing w:line="288" w:lineRule="auto"/>
        <w:jc w:val="both"/>
        <w:rPr>
          <w:rFonts w:ascii="Graphik" w:cs="Graphik" w:hAnsi="Graphik" w:eastAsia="Graphik"/>
          <w:b w:val="1"/>
          <w:bCs w:val="1"/>
          <w:u w:val="single"/>
        </w:rPr>
      </w:pPr>
    </w:p>
    <w:p>
      <w:pPr>
        <w:pStyle w:val="Body Text"/>
        <w:spacing w:line="288" w:lineRule="auto"/>
        <w:jc w:val="both"/>
        <w:rPr>
          <w:rFonts w:ascii="Graphik" w:cs="Graphik" w:hAnsi="Graphik" w:eastAsia="Graphik"/>
        </w:rPr>
      </w:pPr>
      <w:r>
        <w:rPr>
          <w:rFonts w:ascii="Graphik" w:hAnsi="Graphik"/>
          <w:rtl w:val="0"/>
          <w:lang w:val="en-US"/>
        </w:rPr>
        <w:t>A Child is anyone under the age of 18 (or 25 if there is a special need) and Child Protection seeks to support the child's development in ways which will foster security, confidence and independence.  It is regarded as central to the well-being of the individual and is therefore an intrinsic part of all aspects of the church.</w:t>
      </w:r>
    </w:p>
    <w:p>
      <w:pPr>
        <w:pStyle w:val="Body Text"/>
        <w:spacing w:line="288" w:lineRule="auto"/>
        <w:jc w:val="both"/>
        <w:rPr>
          <w:rFonts w:ascii="Graphik" w:cs="Graphik" w:hAnsi="Graphik" w:eastAsia="Graphik"/>
        </w:rPr>
      </w:pPr>
    </w:p>
    <w:p>
      <w:pPr>
        <w:pStyle w:val="Body Text"/>
        <w:spacing w:line="288" w:lineRule="auto"/>
        <w:jc w:val="both"/>
        <w:rPr>
          <w:rFonts w:ascii="Graphik" w:cs="Graphik" w:hAnsi="Graphik" w:eastAsia="Graphik"/>
        </w:rPr>
      </w:pPr>
      <w:r>
        <w:rPr>
          <w:rFonts w:ascii="Graphik" w:hAnsi="Graphik"/>
          <w:b w:val="1"/>
          <w:bCs w:val="1"/>
          <w:u w:val="single"/>
          <w:rtl w:val="0"/>
          <w:lang w:val="en-US"/>
        </w:rPr>
        <w:t>Aims</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encourage all children towards a positive self-image</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help children view themselves as part of the church community and, by example, to nurture children's abilities to establish and sustain relationships with families, peers, adults and the world outside</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equip children with appropriate tools to make reasoned, informed choices, judgments and decisions</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establish and maintain procedures so that all adults in church know how to act if they have concerns or need support regarding a particular child</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provide a model for open and effective communication between children, parents  and other adults working with children</w:t>
      </w:r>
    </w:p>
    <w:p>
      <w:pPr>
        <w:pStyle w:val="Normal.0"/>
        <w:spacing w:line="288" w:lineRule="auto"/>
        <w:jc w:val="both"/>
        <w:rPr>
          <w:rFonts w:ascii="Graphik" w:cs="Graphik" w:hAnsi="Graphik" w:eastAsia="Graphik"/>
          <w:b w:val="1"/>
          <w:bCs w:val="1"/>
          <w:u w:val="single"/>
        </w:rPr>
      </w:pPr>
    </w:p>
    <w:p>
      <w:pPr>
        <w:pStyle w:val="Body Text"/>
        <w:spacing w:line="288" w:lineRule="auto"/>
        <w:jc w:val="both"/>
        <w:rPr>
          <w:rFonts w:ascii="Graphik" w:cs="Graphik" w:hAnsi="Graphik" w:eastAsia="Graphik"/>
          <w:b w:val="1"/>
          <w:bCs w:val="1"/>
          <w:u w:val="single"/>
        </w:rPr>
      </w:pPr>
      <w:r>
        <w:rPr>
          <w:rFonts w:ascii="Graphik" w:hAnsi="Graphik"/>
          <w:b w:val="1"/>
          <w:bCs w:val="1"/>
          <w:u w:val="single"/>
          <w:rtl w:val="0"/>
          <w:lang w:val="en-US"/>
        </w:rPr>
        <w:t>Objectives</w:t>
      </w:r>
    </w:p>
    <w:p>
      <w:pPr>
        <w:pStyle w:val="Bullet 1"/>
        <w:numPr>
          <w:ilvl w:val="0"/>
          <w:numId w:val="10"/>
        </w:numPr>
        <w:bidi w:val="0"/>
        <w:spacing w:line="288" w:lineRule="auto"/>
        <w:ind w:right="0"/>
        <w:jc w:val="both"/>
        <w:rPr>
          <w:rFonts w:ascii="Graphik" w:hAnsi="Graphik"/>
          <w:rtl w:val="0"/>
          <w:lang w:val="en-US"/>
        </w:rPr>
      </w:pPr>
      <w:r>
        <w:rPr>
          <w:rFonts w:ascii="Graphik" w:hAnsi="Graphik"/>
          <w:rtl w:val="0"/>
          <w:lang w:val="en-US"/>
        </w:rPr>
        <w:t>To provide adequate and appropriate staffing to fulfill children</w:t>
      </w:r>
      <w:r>
        <w:rPr>
          <w:rFonts w:ascii="Graphik" w:hAnsi="Graphik" w:hint="default"/>
          <w:rtl w:val="0"/>
          <w:lang w:val="en-US"/>
        </w:rPr>
        <w:t>’</w:t>
      </w:r>
      <w:r>
        <w:rPr>
          <w:rFonts w:ascii="Graphik" w:hAnsi="Graphik"/>
          <w:rtl w:val="0"/>
          <w:lang w:val="en-US"/>
        </w:rPr>
        <w:t xml:space="preserve">s needs whilst they are in any church organised activity or group, ensuring all adults are clear about their roles and responsibilities </w:t>
      </w:r>
    </w:p>
    <w:p>
      <w:pPr>
        <w:pStyle w:val="Bullet 1"/>
        <w:numPr>
          <w:ilvl w:val="0"/>
          <w:numId w:val="10"/>
        </w:numPr>
        <w:bidi w:val="0"/>
        <w:spacing w:line="288" w:lineRule="auto"/>
        <w:ind w:right="0"/>
        <w:jc w:val="both"/>
        <w:rPr>
          <w:rFonts w:ascii="Graphik" w:hAnsi="Graphik"/>
          <w:rtl w:val="0"/>
          <w:lang w:val="en-US"/>
        </w:rPr>
      </w:pPr>
      <w:r>
        <w:rPr>
          <w:rFonts w:ascii="Graphik" w:hAnsi="Graphik"/>
          <w:rtl w:val="0"/>
          <w:lang w:val="en-US"/>
        </w:rPr>
        <w:t>To create an environment within the church where every child is valued as a member of the community and all members of the community are sensitive and responsive to the needs of others</w:t>
      </w:r>
    </w:p>
    <w:p>
      <w:pPr>
        <w:pStyle w:val="Bullet 1"/>
        <w:spacing w:line="288" w:lineRule="auto"/>
        <w:ind w:left="360" w:firstLine="0"/>
        <w:jc w:val="both"/>
        <w:rPr>
          <w:rFonts w:ascii="Graphik" w:cs="Graphik" w:hAnsi="Graphik" w:eastAsia="Graphik"/>
        </w:rPr>
      </w:pPr>
    </w:p>
    <w:p>
      <w:pPr>
        <w:pStyle w:val="Normal.0"/>
        <w:spacing w:line="288" w:lineRule="auto"/>
        <w:jc w:val="both"/>
        <w:rPr>
          <w:rFonts w:ascii="Graphik" w:cs="Graphik" w:hAnsi="Graphik" w:eastAsia="Graphik"/>
          <w:b w:val="1"/>
          <w:bCs w:val="1"/>
          <w:u w:val="single"/>
        </w:rPr>
      </w:pPr>
      <w:r>
        <w:rPr>
          <w:rFonts w:ascii="Graphik" w:hAnsi="Graphik"/>
          <w:b w:val="1"/>
          <w:bCs w:val="1"/>
          <w:u w:val="single"/>
          <w:rtl w:val="0"/>
          <w:lang w:val="en-US"/>
        </w:rPr>
        <w:t>PROTECTING ADULTS AT RISK</w:t>
      </w:r>
    </w:p>
    <w:p>
      <w:pPr>
        <w:pStyle w:val="Normal.0"/>
        <w:spacing w:line="288" w:lineRule="auto"/>
        <w:jc w:val="both"/>
        <w:rPr>
          <w:rFonts w:ascii="Graphik" w:cs="Graphik" w:hAnsi="Graphik" w:eastAsia="Graphik"/>
          <w:b w:val="1"/>
          <w:bCs w:val="1"/>
          <w:u w:val="single"/>
        </w:rPr>
      </w:pPr>
    </w:p>
    <w:p>
      <w:pPr>
        <w:pStyle w:val="Body Text"/>
        <w:spacing w:line="288" w:lineRule="auto"/>
        <w:jc w:val="both"/>
        <w:rPr>
          <w:rFonts w:ascii="Graphik" w:cs="Graphik" w:hAnsi="Graphik" w:eastAsia="Graphik"/>
        </w:rPr>
      </w:pPr>
      <w:r>
        <w:rPr>
          <w:rFonts w:ascii="Graphik" w:hAnsi="Graphik"/>
          <w:rtl w:val="0"/>
          <w:lang w:val="en-US"/>
        </w:rPr>
        <w:t>An Adult at Risk is any adult aged 18 or over who, by reason of mental or other disability, age, illness or other situation is permanently or temporarily unable to take care of him or herself, or to protect him or herself from significant harm or exploitation. It is regarded as central to the well-being of the individual and is therefore is an intrinsic part of all aspects of the church.</w:t>
      </w:r>
    </w:p>
    <w:p>
      <w:pPr>
        <w:pStyle w:val="Body Text"/>
        <w:spacing w:line="288" w:lineRule="auto"/>
        <w:jc w:val="both"/>
        <w:rPr>
          <w:rFonts w:ascii="Graphik" w:cs="Graphik" w:hAnsi="Graphik" w:eastAsia="Graphik"/>
        </w:rPr>
      </w:pPr>
    </w:p>
    <w:p>
      <w:pPr>
        <w:pStyle w:val="Body Text"/>
        <w:spacing w:line="288" w:lineRule="auto"/>
        <w:jc w:val="both"/>
        <w:rPr>
          <w:rFonts w:ascii="Graphik" w:cs="Graphik" w:hAnsi="Graphik" w:eastAsia="Graphik"/>
        </w:rPr>
      </w:pPr>
      <w:r>
        <w:rPr>
          <w:rFonts w:ascii="Graphik" w:hAnsi="Graphik"/>
          <w:b w:val="1"/>
          <w:bCs w:val="1"/>
          <w:u w:val="single"/>
          <w:rtl w:val="0"/>
          <w:lang w:val="en-US"/>
        </w:rPr>
        <w:t>Aims</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encourage all adults to treat each other with respect and dignity</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 xml:space="preserve">To help adults at risk view themselves as part of the church community and to establish and sustain relationships </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allow all adults at risk to make reasoned and informed choices, judgments and decisions</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To establish and maintain procedures so that all adults in church know how to act if they have concerns or need support regarding a particular person</w:t>
      </w:r>
    </w:p>
    <w:p>
      <w:pPr>
        <w:pStyle w:val="Bullet 1"/>
        <w:numPr>
          <w:ilvl w:val="0"/>
          <w:numId w:val="8"/>
        </w:numPr>
        <w:bidi w:val="0"/>
        <w:spacing w:line="288" w:lineRule="auto"/>
        <w:ind w:right="0"/>
        <w:jc w:val="both"/>
        <w:rPr>
          <w:rFonts w:ascii="Graphik" w:hAnsi="Graphik"/>
          <w:rtl w:val="0"/>
          <w:lang w:val="en-US"/>
        </w:rPr>
      </w:pPr>
      <w:r>
        <w:rPr>
          <w:rFonts w:ascii="Graphik" w:hAnsi="Graphik"/>
          <w:rtl w:val="0"/>
          <w:lang w:val="en-US"/>
        </w:rPr>
        <w:t xml:space="preserve">To provide a model for open and effective communication between all adults and children in the congregation and all other church groups </w:t>
      </w:r>
    </w:p>
    <w:p>
      <w:pPr>
        <w:pStyle w:val="Normal.0"/>
        <w:spacing w:line="288" w:lineRule="auto"/>
        <w:jc w:val="both"/>
        <w:rPr>
          <w:rFonts w:ascii="Graphik" w:cs="Graphik" w:hAnsi="Graphik" w:eastAsia="Graphik"/>
          <w:b w:val="1"/>
          <w:bCs w:val="1"/>
          <w:u w:val="single"/>
        </w:rPr>
      </w:pPr>
    </w:p>
    <w:p>
      <w:pPr>
        <w:pStyle w:val="Body Text"/>
        <w:spacing w:line="288" w:lineRule="auto"/>
        <w:jc w:val="both"/>
        <w:rPr>
          <w:rFonts w:ascii="Graphik" w:cs="Graphik" w:hAnsi="Graphik" w:eastAsia="Graphik"/>
          <w:b w:val="1"/>
          <w:bCs w:val="1"/>
          <w:u w:val="single"/>
        </w:rPr>
      </w:pPr>
      <w:r>
        <w:rPr>
          <w:rFonts w:ascii="Graphik" w:hAnsi="Graphik"/>
          <w:b w:val="1"/>
          <w:bCs w:val="1"/>
          <w:u w:val="single"/>
          <w:rtl w:val="0"/>
          <w:lang w:val="en-US"/>
        </w:rPr>
        <w:t>Objectives</w:t>
      </w:r>
    </w:p>
    <w:p>
      <w:pPr>
        <w:pStyle w:val="Bullet 1"/>
        <w:numPr>
          <w:ilvl w:val="0"/>
          <w:numId w:val="10"/>
        </w:numPr>
        <w:bidi w:val="0"/>
        <w:spacing w:line="288" w:lineRule="auto"/>
        <w:ind w:right="0"/>
        <w:jc w:val="both"/>
        <w:rPr>
          <w:rFonts w:ascii="Graphik" w:hAnsi="Graphik"/>
          <w:rtl w:val="0"/>
          <w:lang w:val="en-US"/>
        </w:rPr>
      </w:pPr>
      <w:r>
        <w:rPr>
          <w:rFonts w:ascii="Graphik" w:hAnsi="Graphik"/>
          <w:rtl w:val="0"/>
          <w:lang w:val="en-US"/>
        </w:rPr>
        <w:t xml:space="preserve">To provide adequate and appropriate staffing to fulfill needs whilst adults at risk are in any church organised activity or group </w:t>
      </w:r>
    </w:p>
    <w:p>
      <w:pPr>
        <w:pStyle w:val="Bullet 1"/>
        <w:numPr>
          <w:ilvl w:val="0"/>
          <w:numId w:val="10"/>
        </w:numPr>
        <w:bidi w:val="0"/>
        <w:spacing w:line="288" w:lineRule="auto"/>
        <w:ind w:right="0"/>
        <w:jc w:val="both"/>
        <w:rPr>
          <w:rFonts w:ascii="Graphik" w:hAnsi="Graphik"/>
          <w:rtl w:val="0"/>
          <w:lang w:val="en-US"/>
        </w:rPr>
      </w:pPr>
      <w:r>
        <w:rPr>
          <w:rFonts w:ascii="Graphik" w:hAnsi="Graphik"/>
          <w:rtl w:val="0"/>
          <w:lang w:val="en-US"/>
        </w:rPr>
        <w:t>To create an environment within the church where every person is valued as a member of the community and all members of the community are sensitive and responsive to the needs of others</w:t>
      </w:r>
    </w:p>
    <w:p>
      <w:pPr>
        <w:pStyle w:val="Body Text"/>
        <w:spacing w:line="288" w:lineRule="auto"/>
        <w:jc w:val="both"/>
        <w:rPr>
          <w:rFonts w:ascii="Graphik" w:cs="Graphik" w:hAnsi="Graphik" w:eastAsia="Graphik"/>
        </w:rPr>
      </w:pPr>
      <w:r>
        <w:rPr>
          <w:rFonts w:ascii="Graphik" w:hAnsi="Graphik"/>
          <w:rtl w:val="0"/>
          <w:lang w:val="en-US"/>
        </w:rPr>
        <w:t>It is the responsibility of all adults to identify and report all possible causes for concern or cases of abuse.</w:t>
      </w:r>
    </w:p>
    <w:p>
      <w:pPr>
        <w:pStyle w:val="Default"/>
        <w:spacing w:line="288" w:lineRule="auto"/>
        <w:rPr>
          <w:rFonts w:ascii="Graphik" w:cs="Graphik" w:hAnsi="Graphik" w:eastAsia="Graphik"/>
        </w:rPr>
      </w:pPr>
      <w:r>
        <w:rPr>
          <w:rFonts w:ascii="Graphik" w:hAnsi="Graphik"/>
          <w:b w:val="1"/>
          <w:bCs w:val="1"/>
          <w:rtl w:val="0"/>
          <w:lang w:val="en-US"/>
        </w:rPr>
        <w:t>INCIDENT RECORDING FORM (to be completed together by the person making an allegation and the safeguarding link person)</w:t>
      </w:r>
    </w:p>
    <w:p>
      <w:pPr>
        <w:pStyle w:val="Default"/>
        <w:spacing w:line="288" w:lineRule="auto"/>
        <w:rPr>
          <w:rFonts w:ascii="Graphik" w:cs="Graphik" w:hAnsi="Graphik" w:eastAsia="Graphik"/>
        </w:rPr>
      </w:pPr>
    </w:p>
    <w:p>
      <w:pPr>
        <w:pStyle w:val="Default"/>
        <w:spacing w:line="288" w:lineRule="auto"/>
        <w:rPr>
          <w:rFonts w:ascii="Graphik" w:cs="Graphik" w:hAnsi="Graphik" w:eastAsia="Graphik"/>
        </w:rPr>
      </w:pPr>
    </w:p>
    <w:p>
      <w:pPr>
        <w:pStyle w:val="Default"/>
        <w:spacing w:line="288" w:lineRule="auto"/>
        <w:rPr>
          <w:rFonts w:ascii="Graphik" w:cs="Graphik" w:hAnsi="Graphik" w:eastAsia="Graphik"/>
        </w:rPr>
      </w:pPr>
      <w:r>
        <w:rPr>
          <w:rFonts w:ascii="Graphik" w:hAnsi="Graphik"/>
          <w:b w:val="1"/>
          <w:bCs w:val="1"/>
          <w:rtl w:val="0"/>
          <w:lang w:val="en-US"/>
        </w:rPr>
        <w:t xml:space="preserve">Date and time of incident: </w:t>
      </w:r>
      <w:r>
        <w:rPr>
          <w:rFonts w:ascii="Graphik" w:hAnsi="Graphik" w:hint="default"/>
          <w:b w:val="1"/>
          <w:bCs w:val="1"/>
          <w:rtl w:val="0"/>
          <w:lang w:val="en-US"/>
        </w:rPr>
        <w:t>…………………………</w:t>
      </w:r>
      <w:r>
        <w:rPr>
          <w:rFonts w:ascii="Graphik" w:hAnsi="Graphik"/>
          <w:b w:val="1"/>
          <w:bCs w:val="1"/>
          <w:rtl w:val="0"/>
          <w:lang w:val="en-US"/>
        </w:rPr>
        <w:t>.</w:t>
      </w:r>
      <w:r>
        <w:rPr>
          <w:rFonts w:ascii="Graphik" w:hAnsi="Graphik" w:hint="default"/>
          <w:b w:val="1"/>
          <w:bCs w:val="1"/>
          <w:rtl w:val="0"/>
          <w:lang w:val="en-US"/>
        </w:rPr>
        <w:t>………</w:t>
      </w:r>
      <w:r>
        <w:rPr>
          <w:rFonts w:ascii="Graphik" w:hAnsi="Graphik"/>
          <w:b w:val="1"/>
          <w:bCs w:val="1"/>
          <w:rtl w:val="0"/>
          <w:lang w:val="en-US"/>
        </w:rPr>
        <w:t>..</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b w:val="1"/>
          <w:bCs w:val="1"/>
        </w:rPr>
      </w:pPr>
      <w:r>
        <w:rPr>
          <w:rFonts w:ascii="Graphik" w:hAnsi="Graphik"/>
          <w:b w:val="1"/>
          <w:bCs w:val="1"/>
          <w:rtl w:val="0"/>
          <w:lang w:val="en-US"/>
        </w:rPr>
        <w:t>Date on which this report is written</w:t>
      </w:r>
      <w:r>
        <w:rPr>
          <w:rFonts w:ascii="Graphik" w:hAnsi="Graphik" w:hint="default"/>
          <w:b w:val="1"/>
          <w:bCs w:val="1"/>
          <w:rtl w:val="0"/>
          <w:lang w:val="en-US"/>
        </w:rPr>
        <w:t xml:space="preserve">…………………………………………… </w:t>
      </w:r>
    </w:p>
    <w:p>
      <w:pPr>
        <w:pStyle w:val="Default"/>
        <w:spacing w:line="288" w:lineRule="auto"/>
        <w:rPr>
          <w:rFonts w:ascii="Graphik" w:cs="Graphik" w:hAnsi="Graphik" w:eastAsia="Graphik"/>
          <w:i w:val="1"/>
          <w:iCs w:val="1"/>
        </w:rPr>
      </w:pPr>
    </w:p>
    <w:p>
      <w:pPr>
        <w:pStyle w:val="Default"/>
        <w:spacing w:line="288" w:lineRule="auto"/>
        <w:rPr>
          <w:rFonts w:ascii="Graphik" w:cs="Graphik" w:hAnsi="Graphik" w:eastAsia="Graphik"/>
          <w:i w:val="1"/>
          <w:iCs w:val="1"/>
        </w:rPr>
      </w:pPr>
      <w:r>
        <w:rPr>
          <w:rFonts w:ascii="Graphik" w:hAnsi="Graphik"/>
          <w:i w:val="1"/>
          <w:iCs w:val="1"/>
          <w:rtl w:val="0"/>
          <w:lang w:val="en-US"/>
        </w:rPr>
        <w:t xml:space="preserve">(This should preferably be immediately or no later than up to 48 hours of the incident taking place) </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rPr>
      </w:pPr>
      <w:r>
        <w:rPr>
          <w:rFonts w:ascii="Graphik" w:hAnsi="Graphik"/>
          <w:b w:val="1"/>
          <w:bCs w:val="1"/>
          <w:rtl w:val="0"/>
          <w:lang w:val="en-US"/>
        </w:rPr>
        <w:t xml:space="preserve">Your name: </w:t>
      </w:r>
      <w:r>
        <w:rPr>
          <w:rFonts w:ascii="Graphik" w:hAnsi="Graphik" w:hint="default"/>
          <w:b w:val="1"/>
          <w:bCs w:val="1"/>
          <w:rtl w:val="0"/>
          <w:lang w:val="en-US"/>
        </w:rPr>
        <w:t>……………………………………………………………………………</w:t>
      </w:r>
      <w:r>
        <w:rPr>
          <w:rFonts w:ascii="Graphik" w:hAnsi="Graphik"/>
          <w:b w:val="1"/>
          <w:bCs w:val="1"/>
          <w:rtl w:val="0"/>
          <w:lang w:val="en-US"/>
        </w:rPr>
        <w:t>..</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b w:val="1"/>
          <w:bCs w:val="1"/>
        </w:rPr>
      </w:pPr>
      <w:r>
        <w:rPr>
          <w:rFonts w:ascii="Graphik" w:hAnsi="Graphik"/>
          <w:b w:val="1"/>
          <w:bCs w:val="1"/>
          <w:rtl w:val="0"/>
          <w:lang w:val="en-US"/>
        </w:rPr>
        <w:t xml:space="preserve">Name of Child, Young Person or Adult at risk and date of birth </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b w:val="1"/>
          <w:bCs w:val="1"/>
        </w:rPr>
      </w:pPr>
      <w:r>
        <w:rPr>
          <w:rFonts w:ascii="Graphik" w:hAnsi="Graphik" w:hint="default"/>
          <w:b w:val="1"/>
          <w:bCs w:val="1"/>
          <w:rtl w:val="0"/>
          <w:lang w:val="en-US"/>
        </w:rPr>
        <w:t>……………………………………</w:t>
      </w:r>
      <w:r>
        <w:rPr>
          <w:rFonts w:ascii="Graphik" w:hAnsi="Graphik"/>
          <w:b w:val="1"/>
          <w:bCs w:val="1"/>
          <w:rtl w:val="0"/>
          <w:lang w:val="en-US"/>
        </w:rPr>
        <w:t>........................................................DOB</w:t>
      </w:r>
      <w:r>
        <w:rPr>
          <w:rFonts w:ascii="Graphik" w:hAnsi="Graphik" w:hint="default"/>
          <w:b w:val="1"/>
          <w:bCs w:val="1"/>
          <w:rtl w:val="0"/>
          <w:lang w:val="en-US"/>
        </w:rPr>
        <w:t>………………………</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b w:val="1"/>
          <w:bCs w:val="1"/>
        </w:rPr>
      </w:pPr>
      <w:r>
        <w:rPr>
          <w:rFonts w:ascii="Graphik" w:hAnsi="Graphik"/>
          <w:b w:val="1"/>
          <w:bCs w:val="1"/>
          <w:rtl w:val="0"/>
          <w:lang w:val="en-US"/>
        </w:rPr>
        <w:t>Address if known</w:t>
      </w:r>
      <w:r>
        <w:rPr>
          <w:rFonts w:ascii="Graphik" w:hAnsi="Graphik" w:hint="default"/>
          <w:b w:val="1"/>
          <w:bCs w:val="1"/>
          <w:rtl w:val="0"/>
          <w:lang w:val="en-US"/>
        </w:rPr>
        <w:t>………………………………………………………………………</w:t>
      </w:r>
    </w:p>
    <w:p>
      <w:pPr>
        <w:pStyle w:val="Default"/>
        <w:spacing w:line="288" w:lineRule="auto"/>
        <w:rPr>
          <w:rFonts w:ascii="Graphik" w:cs="Graphik" w:hAnsi="Graphik" w:eastAsia="Graphik"/>
          <w:b w:val="1"/>
          <w:bCs w:val="1"/>
        </w:rPr>
      </w:pPr>
    </w:p>
    <w:p>
      <w:pPr>
        <w:pStyle w:val="Default"/>
        <w:spacing w:line="288" w:lineRule="auto"/>
        <w:rPr>
          <w:rFonts w:ascii="Graphik" w:cs="Graphik" w:hAnsi="Graphik" w:eastAsia="Graphik"/>
        </w:rPr>
      </w:pPr>
      <w:r>
        <w:rPr>
          <w:rFonts w:ascii="Graphik" w:hAnsi="Graphik"/>
          <w:b w:val="1"/>
          <w:bCs w:val="1"/>
          <w:rtl w:val="0"/>
          <w:lang w:val="en-US"/>
        </w:rPr>
        <w:t xml:space="preserve">Recording: </w:t>
      </w:r>
    </w:p>
    <w:p>
      <w:pPr>
        <w:pStyle w:val="Default"/>
        <w:spacing w:line="288" w:lineRule="auto"/>
        <w:rPr>
          <w:rFonts w:ascii="Graphik" w:cs="Graphik" w:hAnsi="Graphik" w:eastAsia="Graphik"/>
        </w:rPr>
      </w:pPr>
      <w:r>
        <w:rPr>
          <w:rFonts w:ascii="Graphik" w:hAnsi="Graphik"/>
          <w:rtl w:val="0"/>
          <w:lang w:val="en-US"/>
        </w:rPr>
        <w:t xml:space="preserve">Please ensure you are as accurate and detailed as possible. Use quotes wherever possible </w:t>
      </w:r>
      <w:r>
        <w:rPr>
          <w:rFonts w:ascii="Graphik" w:hAnsi="Graphik" w:hint="default"/>
          <w:rtl w:val="0"/>
          <w:lang w:val="en-US"/>
        </w:rPr>
        <w:t xml:space="preserve">– </w:t>
      </w:r>
      <w:r>
        <w:rPr>
          <w:rFonts w:ascii="Graphik" w:hAnsi="Graphik"/>
          <w:rtl w:val="0"/>
          <w:lang w:val="en-US"/>
        </w:rPr>
        <w:t>do not interpret what was said using your own words. Do not make suggestions as to what might have been said or done</w:t>
      </w:r>
      <w:r>
        <w:rPr>
          <w:rFonts w:ascii="Graphik" w:hAnsi="Graphik"/>
          <w:b w:val="1"/>
          <w:bCs w:val="1"/>
          <w:rtl w:val="0"/>
          <w:lang w:val="en-US"/>
        </w:rPr>
        <w:t>. Listen</w:t>
      </w:r>
      <w:r>
        <w:rPr>
          <w:rFonts w:ascii="Graphik" w:hAnsi="Graphik"/>
          <w:rtl w:val="0"/>
          <w:lang w:val="en-US"/>
        </w:rPr>
        <w:t xml:space="preserve"> </w:t>
      </w:r>
      <w:r>
        <w:rPr>
          <w:rFonts w:ascii="Graphik" w:hAnsi="Graphik"/>
          <w:b w:val="1"/>
          <w:bCs w:val="1"/>
          <w:rtl w:val="0"/>
          <w:lang w:val="en-US"/>
        </w:rPr>
        <w:t>carefully</w:t>
      </w:r>
      <w:r>
        <w:rPr>
          <w:rFonts w:ascii="Graphik" w:hAnsi="Graphik"/>
          <w:rtl w:val="0"/>
          <w:lang w:val="en-US"/>
        </w:rPr>
        <w:t xml:space="preserve"> to what is being said rather than just hearing the account.</w:t>
      </w:r>
    </w:p>
    <w:p>
      <w:pPr>
        <w:pStyle w:val="Default"/>
        <w:spacing w:line="288" w:lineRule="auto"/>
        <w:rPr>
          <w:rFonts w:ascii="Graphik" w:cs="Graphik" w:hAnsi="Graphik" w:eastAsia="Graphik"/>
        </w:rPr>
      </w:pPr>
    </w:p>
    <w:p>
      <w:pPr>
        <w:pStyle w:val="Default"/>
        <w:spacing w:line="288" w:lineRule="auto"/>
        <w:rPr>
          <w:rFonts w:ascii="Graphik" w:cs="Graphik" w:hAnsi="Graphik" w:eastAsia="Graphik"/>
        </w:rPr>
      </w:pPr>
      <w:r>
        <w:rPr>
          <w:rFonts w:ascii="Graphik" w:hAnsi="Graphik"/>
          <w:rtl w:val="0"/>
          <w:lang w:val="en-US"/>
        </w:rPr>
        <w:t xml:space="preserve">Record what </w:t>
      </w:r>
      <w:r>
        <w:rPr>
          <w:rFonts w:ascii="Graphik" w:hAnsi="Graphik"/>
          <w:b w:val="1"/>
          <w:bCs w:val="1"/>
          <w:rtl w:val="0"/>
          <w:lang w:val="en-US"/>
        </w:rPr>
        <w:t>you</w:t>
      </w:r>
      <w:r>
        <w:rPr>
          <w:rFonts w:ascii="Graphik" w:hAnsi="Graphik"/>
          <w:rtl w:val="0"/>
          <w:lang w:val="en-US"/>
        </w:rPr>
        <w:t xml:space="preserve"> said as well as what the child, young person or adult at risk said. </w:t>
      </w:r>
    </w:p>
    <w:p>
      <w:pPr>
        <w:pStyle w:val="Default"/>
        <w:spacing w:line="288" w:lineRule="auto"/>
        <w:rPr>
          <w:rFonts w:ascii="Graphik" w:cs="Graphik" w:hAnsi="Graphik" w:eastAsia="Graphik"/>
        </w:rPr>
      </w:pPr>
    </w:p>
    <w:p>
      <w:pPr>
        <w:pStyle w:val="Default"/>
        <w:spacing w:line="288" w:lineRule="auto"/>
        <w:rPr>
          <w:rFonts w:ascii="Graphik" w:cs="Graphik" w:hAnsi="Graphik" w:eastAsia="Graphik"/>
        </w:rPr>
      </w:pPr>
      <w:r>
        <w:rPr>
          <w:rFonts w:ascii="Graphik" w:hAnsi="Graphik"/>
          <w:rtl w:val="0"/>
          <w:lang w:val="en-US"/>
        </w:rPr>
        <w:t xml:space="preserve">Include details such where the conversation took place and who else was present, if anyone. </w:t>
      </w:r>
    </w:p>
    <w:p>
      <w:pPr>
        <w:pStyle w:val="Default"/>
        <w:spacing w:line="288" w:lineRule="auto"/>
        <w:rPr>
          <w:rFonts w:ascii="Graphik" w:cs="Graphik" w:hAnsi="Graphik" w:eastAsia="Graphik"/>
        </w:rPr>
      </w:pPr>
    </w:p>
    <w:p>
      <w:pPr>
        <w:pStyle w:val="Default"/>
        <w:spacing w:line="288" w:lineRule="auto"/>
        <w:rPr>
          <w:rFonts w:ascii="Graphik" w:cs="Graphik" w:hAnsi="Graphik" w:eastAsia="Graphik"/>
        </w:rPr>
      </w:pPr>
      <w:r>
        <w:rPr>
          <w:rFonts w:ascii="Graphik" w:hAnsi="Graphik"/>
          <w:rtl w:val="0"/>
          <w:lang w:val="en-US"/>
        </w:rPr>
        <w:t>If you have formed an opinion please state it, making it clear that it is your opinion and give reasons for forming that opinion. It would assist, where possible, to also include descriptions of tone of voice, facial expression and body language.</w:t>
      </w:r>
    </w:p>
    <w:p>
      <w:pPr>
        <w:pStyle w:val="Normal.0"/>
        <w:spacing w:line="288" w:lineRule="auto"/>
        <w:rPr>
          <w:rFonts w:ascii="Graphik" w:cs="Graphik" w:hAnsi="Graphik" w:eastAsia="Graphik"/>
          <w:b w:val="1"/>
          <w:bCs w:val="1"/>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44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hd w:val="nil" w:color="auto" w:fill="auto"/>
              </w:rPr>
            </w:pPr>
            <w:r>
              <w:rPr>
                <w:b w:val="1"/>
                <w:bCs w:val="1"/>
                <w:shd w:val="nil" w:color="auto" w:fill="auto"/>
                <w:rtl w:val="0"/>
                <w:lang w:val="en-US"/>
              </w:rPr>
              <w:t>Record of incident(s)</w:t>
            </w: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pPr>
            <w:r>
              <w:rPr>
                <w:b w:val="1"/>
                <w:bCs w:val="1"/>
                <w:shd w:val="nil" w:color="auto" w:fill="auto"/>
                <w:lang w:val="en-US"/>
              </w:rPr>
            </w:r>
          </w:p>
        </w:tc>
      </w:tr>
    </w:tbl>
    <w:p>
      <w:pPr>
        <w:pStyle w:val="Normal.0"/>
        <w:widowControl w:val="0"/>
        <w:spacing w:line="288" w:lineRule="auto"/>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Who have you spoken to about your concerns?</w:t>
      </w: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 xml:space="preserve">Safeguarding Link Person </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 xml:space="preserve">Synod Safeguarding Adviser? Name </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Social services?  Name</w:t>
      </w:r>
      <w:r>
        <w:rPr>
          <w:rFonts w:ascii="Graphik" w:hAnsi="Graphik" w:hint="default"/>
          <w:b w:val="1"/>
          <w:bCs w:val="1"/>
          <w:rtl w:val="0"/>
          <w:lang w:val="en-US"/>
        </w:rPr>
        <w:t>……………………………………………</w:t>
      </w:r>
      <w:r>
        <w:rPr>
          <w:rFonts w:ascii="Graphik" w:hAnsi="Graphik"/>
          <w:b w:val="1"/>
          <w:bCs w:val="1"/>
          <w:rtl w:val="0"/>
          <w:lang w:val="en-US"/>
        </w:rPr>
        <w:t xml:space="preserve">date </w:t>
      </w:r>
      <w:r>
        <w:rPr>
          <w:rFonts w:ascii="Graphik" w:hAnsi="Graphik" w:hint="default"/>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Police? Name</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 xml:space="preserve">NSPCC? Name </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r>
        <w:rPr>
          <w:rFonts w:ascii="Graphik" w:hAnsi="Graphik"/>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Parent/carer? Name</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r>
        <w:rPr>
          <w:rFonts w:ascii="Graphik" w:hAnsi="Graphik"/>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r>
        <w:rPr>
          <w:rFonts w:ascii="Graphik" w:hAnsi="Graphik"/>
          <w:b w:val="1"/>
          <w:bCs w:val="1"/>
          <w:rtl w:val="0"/>
          <w:lang w:val="en-US"/>
        </w:rPr>
        <w:t>Other? Name</w:t>
      </w:r>
      <w:r>
        <w:rPr>
          <w:rFonts w:ascii="Graphik" w:hAnsi="Graphik" w:hint="default"/>
          <w:b w:val="1"/>
          <w:bCs w:val="1"/>
          <w:rtl w:val="0"/>
          <w:lang w:val="en-US"/>
        </w:rPr>
        <w:t>……………………………</w:t>
      </w:r>
      <w:r>
        <w:rPr>
          <w:rFonts w:ascii="Graphik" w:hAnsi="Graphik"/>
          <w:b w:val="1"/>
          <w:bCs w:val="1"/>
          <w:rtl w:val="0"/>
          <w:lang w:val="en-US"/>
        </w:rPr>
        <w:t>Organisation</w:t>
      </w:r>
      <w:r>
        <w:rPr>
          <w:rFonts w:ascii="Graphik" w:hAnsi="Graphik" w:hint="default"/>
          <w:b w:val="1"/>
          <w:bCs w:val="1"/>
          <w:rtl w:val="0"/>
          <w:lang w:val="en-US"/>
        </w:rPr>
        <w:t>……………………………</w:t>
      </w:r>
      <w:r>
        <w:rPr>
          <w:rFonts w:ascii="Graphik" w:hAnsi="Graphik"/>
          <w:b w:val="1"/>
          <w:bCs w:val="1"/>
          <w:rtl w:val="0"/>
          <w:lang w:val="en-US"/>
        </w:rPr>
        <w:t>..date</w:t>
      </w:r>
      <w:r>
        <w:rPr>
          <w:rFonts w:ascii="Graphik" w:hAnsi="Graphik" w:hint="default"/>
          <w:b w:val="1"/>
          <w:bCs w:val="1"/>
          <w:rtl w:val="0"/>
          <w:lang w:val="en-US"/>
        </w:rPr>
        <w:t>………………</w:t>
      </w:r>
      <w:r>
        <w:rPr>
          <w:rFonts w:ascii="Graphik" w:hAnsi="Graphik"/>
          <w:b w:val="1"/>
          <w:bCs w:val="1"/>
          <w:rtl w:val="0"/>
          <w:lang w:val="en-US"/>
        </w:rPr>
        <w:t>.</w:t>
      </w: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Normal.0"/>
        <w:rPr>
          <w:rFonts w:ascii="Graphik" w:cs="Graphik" w:hAnsi="Graphik" w:eastAsia="Graphik"/>
          <w:b w:val="1"/>
          <w:bCs w:val="1"/>
        </w:rPr>
      </w:pPr>
    </w:p>
    <w:p>
      <w:pPr>
        <w:pStyle w:val="Default"/>
        <w:rPr>
          <w:rFonts w:ascii="Graphik" w:cs="Graphik" w:hAnsi="Graphik" w:eastAsia="Graphik"/>
        </w:rPr>
      </w:pPr>
      <w:r>
        <w:rPr>
          <w:rFonts w:ascii="Graphik" w:hAnsi="Graphik"/>
          <w:rtl w:val="0"/>
          <w:lang w:val="en-US"/>
        </w:rPr>
        <w:t>Is there any follow up work taking place that you are involved with?</w:t>
      </w:r>
    </w:p>
    <w:p>
      <w:pPr>
        <w:pStyle w:val="Default"/>
        <w:rPr>
          <w:rFonts w:ascii="Graphik" w:cs="Graphik" w:hAnsi="Graphik" w:eastAsia="Graphik"/>
        </w:rPr>
      </w:pPr>
    </w:p>
    <w:p>
      <w:pPr>
        <w:pStyle w:val="Default"/>
        <w:rPr>
          <w:rFonts w:ascii="Graphik" w:cs="Graphik" w:hAnsi="Graphik" w:eastAsia="Graphik"/>
        </w:rPr>
      </w:pPr>
    </w:p>
    <w:p>
      <w:pPr>
        <w:pStyle w:val="Default"/>
        <w:rPr>
          <w:rFonts w:ascii="Graphik" w:cs="Graphik" w:hAnsi="Graphik" w:eastAsia="Graphik"/>
        </w:rPr>
      </w:pPr>
    </w:p>
    <w:p>
      <w:pPr>
        <w:pStyle w:val="Default"/>
        <w:rPr>
          <w:rFonts w:ascii="Graphik" w:cs="Graphik" w:hAnsi="Graphik" w:eastAsia="Graphik"/>
        </w:rPr>
      </w:pPr>
    </w:p>
    <w:p>
      <w:pPr>
        <w:pStyle w:val="Default"/>
        <w:rPr>
          <w:rFonts w:ascii="Graphik" w:cs="Graphik" w:hAnsi="Graphik" w:eastAsia="Graphik"/>
        </w:rPr>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r>
        <w:rPr>
          <w:rtl w:val="0"/>
          <w:lang w:val="en-US"/>
        </w:rPr>
        <w:t>Signed.....................................................................                   Date.................................</w:t>
      </w:r>
    </w:p>
    <w:p>
      <w:pPr>
        <w:pStyle w:val="Default"/>
      </w:pPr>
    </w:p>
    <w:p>
      <w:pPr>
        <w:pStyle w:val="Default"/>
      </w:pPr>
    </w:p>
    <w:p>
      <w:pPr>
        <w:pStyle w:val="Normal.0"/>
        <w:rPr>
          <w:b w:val="1"/>
          <w:bCs w:val="1"/>
        </w:rPr>
      </w:pPr>
      <w:r>
        <w:rPr>
          <w:b w:val="1"/>
          <w:bCs w:val="1"/>
          <w:rtl w:val="0"/>
          <w:lang w:val="en-US"/>
        </w:rPr>
        <w:t xml:space="preserve">Useful communications </w:t>
      </w:r>
    </w:p>
    <w:p>
      <w:pPr>
        <w:pStyle w:val="Normal.0"/>
        <w:shd w:val="clear" w:color="auto" w:fill="ffffff"/>
        <w:spacing w:after="150"/>
        <w:ind w:right="75"/>
        <w:outlineLvl w:val="2"/>
        <w:rPr>
          <w:rFonts w:ascii="Times New Roman" w:cs="Times New Roman" w:hAnsi="Times New Roman" w:eastAsia="Times New Roman"/>
          <w:outline w:val="0"/>
          <w:color w:val="444444"/>
          <w:sz w:val="27"/>
          <w:szCs w:val="27"/>
          <w:u w:color="444444"/>
          <w:lang w:val="en-US"/>
          <w14:textFill>
            <w14:solidFill>
              <w14:srgbClr w14:val="444444"/>
            </w14:solidFill>
          </w14:textFill>
        </w:rPr>
      </w:pPr>
    </w:p>
    <w:p>
      <w:pPr>
        <w:pStyle w:val="Default"/>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This page needs to contain useful contacts within your locality/local authority e.g.</w:t>
      </w:r>
    </w:p>
    <w:p>
      <w:pPr>
        <w:pStyle w:val="Default"/>
        <w:rPr>
          <w:outline w:val="0"/>
          <w:color w:val="ff0000"/>
          <w:u w:color="ff0000"/>
          <w14:textFill>
            <w14:solidFill>
              <w14:srgbClr w14:val="FF0000"/>
            </w14:solidFill>
          </w14:textFill>
        </w:rPr>
      </w:pPr>
    </w:p>
    <w:p>
      <w:pPr>
        <w:pStyle w:val="Normal.0"/>
        <w:shd w:val="clear" w:color="auto" w:fill="ffffff"/>
        <w:spacing w:after="150"/>
        <w:ind w:right="75"/>
        <w:outlineLvl w:val="2"/>
        <w:rPr>
          <w:rFonts w:ascii="Times New Roman" w:cs="Times New Roman" w:hAnsi="Times New Roman" w:eastAsia="Times New Roman"/>
          <w:outline w:val="0"/>
          <w:color w:val="444444"/>
          <w:sz w:val="27"/>
          <w:szCs w:val="27"/>
          <w:u w:color="444444"/>
          <w:lang w:val="en-US"/>
          <w14:textFill>
            <w14:solidFill>
              <w14:srgbClr w14:val="444444"/>
            </w14:solidFill>
          </w14:textFill>
        </w:rPr>
      </w:pPr>
    </w:p>
    <w:p>
      <w:pPr>
        <w:pStyle w:val="Normal.0"/>
        <w:shd w:val="clear" w:color="auto" w:fill="ffffff"/>
        <w:spacing w:line="240" w:lineRule="atLeast"/>
        <w:ind w:right="150"/>
        <w:rPr>
          <w:b w:val="1"/>
          <w:bCs w:val="1"/>
          <w:u w:val="single"/>
          <w:lang w:val="en-US"/>
        </w:rPr>
      </w:pPr>
      <w:r>
        <w:rPr>
          <w:b w:val="1"/>
          <w:bCs w:val="1"/>
          <w:u w:val="single"/>
          <w:rtl w:val="0"/>
          <w:lang w:val="en-US"/>
        </w:rPr>
        <w:t xml:space="preserve">ADULTS AT RISK </w:t>
      </w:r>
    </w:p>
    <w:p>
      <w:pPr>
        <w:pStyle w:val="Normal.0"/>
        <w:shd w:val="clear" w:color="auto" w:fill="ffffff"/>
        <w:spacing w:line="240" w:lineRule="atLeast"/>
        <w:ind w:right="150"/>
        <w:rPr>
          <w:b w:val="1"/>
          <w:bCs w:val="1"/>
          <w:lang w:val="en-US"/>
        </w:rPr>
      </w:pPr>
    </w:p>
    <w:p>
      <w:pPr>
        <w:pStyle w:val="Normal.0"/>
        <w:shd w:val="clear" w:color="auto" w:fill="ffffff"/>
        <w:spacing w:line="240" w:lineRule="atLeast"/>
        <w:ind w:right="150"/>
        <w:rPr>
          <w:b w:val="1"/>
          <w:bCs w:val="1"/>
          <w:outline w:val="0"/>
          <w:color w:val="ff0000"/>
          <w:u w:color="ff0000"/>
          <w:lang w:val="en-US"/>
          <w14:textFill>
            <w14:solidFill>
              <w14:srgbClr w14:val="FF0000"/>
            </w14:solidFill>
          </w14:textFill>
        </w:rPr>
      </w:pPr>
      <w:r>
        <w:rPr>
          <w:b w:val="1"/>
          <w:bCs w:val="1"/>
          <w:outline w:val="0"/>
          <w:color w:val="ff0000"/>
          <w:u w:color="ff0000"/>
          <w:rtl w:val="0"/>
          <w:lang w:val="en-US"/>
          <w14:textFill>
            <w14:solidFill>
              <w14:srgbClr w14:val="FF0000"/>
            </w14:solidFill>
          </w14:textFill>
        </w:rPr>
        <w:t xml:space="preserve">Adult care services in your local authority </w:t>
      </w:r>
    </w:p>
    <w:p>
      <w:pPr>
        <w:pStyle w:val="Normal.0"/>
        <w:shd w:val="clear" w:color="auto" w:fill="ffffff"/>
        <w:spacing w:line="240" w:lineRule="atLeast"/>
        <w:ind w:right="150"/>
        <w:rPr>
          <w:b w:val="1"/>
          <w:bCs w:val="1"/>
          <w:outline w:val="0"/>
          <w:color w:val="ff0000"/>
          <w:u w:color="ff0000"/>
          <w:lang w:val="en-US"/>
          <w14:textFill>
            <w14:solidFill>
              <w14:srgbClr w14:val="FF0000"/>
            </w14:solidFill>
          </w14:textFill>
        </w:rPr>
      </w:pPr>
    </w:p>
    <w:p>
      <w:pPr>
        <w:pStyle w:val="Normal.0"/>
        <w:shd w:val="clear" w:color="auto" w:fill="ffffff"/>
        <w:spacing w:line="240" w:lineRule="atLeast"/>
        <w:ind w:right="150"/>
        <w:rPr>
          <w:b w:val="1"/>
          <w:bCs w:val="1"/>
          <w:lang w:val="en-US"/>
        </w:rPr>
      </w:pPr>
      <w:r>
        <w:rPr>
          <w:b w:val="1"/>
          <w:bCs w:val="1"/>
          <w:outline w:val="0"/>
          <w:color w:val="ff0000"/>
          <w:u w:color="ff0000"/>
          <w:rtl w:val="0"/>
          <w:lang w:val="en-US"/>
          <w14:textFill>
            <w14:solidFill>
              <w14:srgbClr w14:val="FF0000"/>
            </w14:solidFill>
          </w14:textFill>
        </w:rPr>
        <w:t xml:space="preserve">Safeguarding adults contact in your local authority </w:t>
      </w:r>
    </w:p>
    <w:p>
      <w:pPr>
        <w:pStyle w:val="Normal.0"/>
        <w:shd w:val="clear" w:color="auto" w:fill="ffffff"/>
        <w:spacing w:line="240" w:lineRule="atLeast"/>
        <w:ind w:right="150"/>
        <w:rPr>
          <w:b w:val="1"/>
          <w:bCs w:val="1"/>
          <w:lang w:val="en-US"/>
        </w:rPr>
      </w:pPr>
    </w:p>
    <w:p>
      <w:pPr>
        <w:pStyle w:val="Normal.0"/>
        <w:rPr>
          <w:b w:val="1"/>
          <w:bCs w:val="1"/>
        </w:rPr>
      </w:pPr>
    </w:p>
    <w:p>
      <w:pPr>
        <w:pStyle w:val="Normal.0"/>
        <w:rPr>
          <w:b w:val="1"/>
          <w:bCs w:val="1"/>
          <w:u w:val="single"/>
        </w:rPr>
      </w:pPr>
      <w:r>
        <w:rPr>
          <w:b w:val="1"/>
          <w:bCs w:val="1"/>
          <w:u w:val="single"/>
          <w:rtl w:val="0"/>
          <w:lang w:val="en-US"/>
        </w:rPr>
        <w:t xml:space="preserve">CHILDREN </w:t>
      </w:r>
    </w:p>
    <w:p>
      <w:pPr>
        <w:pStyle w:val="Normal.0"/>
        <w:rPr>
          <w:b w:val="1"/>
          <w:bCs w:val="1"/>
        </w:rPr>
      </w:pPr>
    </w:p>
    <w:p>
      <w:pPr>
        <w:pStyle w:val="Normal.0"/>
        <w:spacing w:after="240" w:line="270" w:lineRule="atLeast"/>
        <w:rPr>
          <w:b w:val="1"/>
          <w:bCs w:val="1"/>
          <w:outline w:val="0"/>
          <w:color w:val="ff0000"/>
          <w:u w:color="ff0000"/>
          <w:lang w:val="en-US"/>
          <w14:textFill>
            <w14:solidFill>
              <w14:srgbClr w14:val="FF0000"/>
            </w14:solidFill>
          </w14:textFill>
        </w:rPr>
      </w:pPr>
      <w:r>
        <w:rPr>
          <w:b w:val="1"/>
          <w:bCs w:val="1"/>
          <w:outline w:val="0"/>
          <w:color w:val="ff0000"/>
          <w:u w:color="ff0000"/>
          <w:rtl w:val="0"/>
          <w:lang w:val="en-US"/>
          <w14:textFill>
            <w14:solidFill>
              <w14:srgbClr w14:val="FF0000"/>
            </w14:solidFill>
          </w14:textFill>
        </w:rPr>
        <w:t xml:space="preserve">Duty and assessment contact numbers </w:t>
      </w:r>
    </w:p>
    <w:p>
      <w:pPr>
        <w:pStyle w:val="Normal.0"/>
        <w:spacing w:after="240" w:line="270" w:lineRule="atLeast"/>
        <w:rPr>
          <w:b w:val="1"/>
          <w:bCs w:val="1"/>
          <w:lang w:val="en-US"/>
        </w:rPr>
      </w:pPr>
    </w:p>
    <w:p>
      <w:pPr>
        <w:pStyle w:val="Normal.0"/>
        <w:spacing w:after="240" w:line="270" w:lineRule="atLeast"/>
        <w:rPr>
          <w:b w:val="1"/>
          <w:bCs w:val="1"/>
          <w:lang w:val="en-US"/>
        </w:rPr>
      </w:pPr>
    </w:p>
    <w:p>
      <w:pPr>
        <w:pStyle w:val="Normal.0"/>
        <w:spacing w:after="240" w:line="270" w:lineRule="atLeast"/>
        <w:rPr>
          <w:lang w:val="en-US"/>
        </w:rPr>
      </w:pPr>
      <w:r>
        <w:rPr>
          <w:b w:val="1"/>
          <w:bCs w:val="1"/>
          <w:rtl w:val="0"/>
          <w:lang w:val="en-US"/>
        </w:rPr>
        <w:t>For a Child In Need</w:t>
      </w:r>
      <w:r>
        <w:rPr>
          <w:rtl w:val="0"/>
          <w:lang w:val="en-US"/>
        </w:rPr>
        <w:t xml:space="preserve">  </w:t>
      </w:r>
    </w:p>
    <w:p>
      <w:pPr>
        <w:pStyle w:val="Normal.0"/>
        <w:spacing w:after="240" w:line="270" w:lineRule="atLeast"/>
        <w:rPr>
          <w:lang w:val="en-US"/>
        </w:rPr>
      </w:pPr>
      <w:r>
        <w:rPr>
          <w:b w:val="1"/>
          <w:bCs w:val="1"/>
          <w:rtl w:val="0"/>
          <w:lang w:val="en-US"/>
        </w:rPr>
        <w:t>NSPCC</w:t>
      </w:r>
      <w:r>
        <w:rPr>
          <w:rtl w:val="0"/>
          <w:lang w:val="en-US"/>
        </w:rPr>
        <w:t> </w:t>
      </w:r>
      <w:r>
        <w:rPr>
          <w:b w:val="1"/>
          <w:bCs w:val="1"/>
          <w:rtl w:val="0"/>
          <w:lang w:val="en-US"/>
        </w:rPr>
        <w:t xml:space="preserve">0808 800 5000 </w:t>
      </w:r>
    </w:p>
    <w:p>
      <w:pPr>
        <w:pStyle w:val="Normal.0"/>
        <w:spacing w:after="240" w:line="270" w:lineRule="atLeast"/>
        <w:rPr>
          <w:lang w:val="en-US"/>
        </w:rPr>
      </w:pPr>
      <w:r>
        <w:rPr>
          <w:rStyle w:val="Hyperlink.0"/>
          <w:b w:val="1"/>
          <w:bCs w:val="1"/>
          <w:lang w:val="en-US"/>
        </w:rPr>
        <w:fldChar w:fldCharType="begin" w:fldLock="0"/>
      </w:r>
      <w:r>
        <w:rPr>
          <w:rStyle w:val="Hyperlink.0"/>
          <w:b w:val="1"/>
          <w:bCs w:val="1"/>
          <w:lang w:val="en-US"/>
        </w:rPr>
        <w:instrText xml:space="preserve"> HYPERLINK "mailto:help@nspcc.org.uk"</w:instrText>
      </w:r>
      <w:r>
        <w:rPr>
          <w:rStyle w:val="Hyperlink.0"/>
          <w:b w:val="1"/>
          <w:bCs w:val="1"/>
          <w:lang w:val="en-US"/>
        </w:rPr>
        <w:fldChar w:fldCharType="separate" w:fldLock="0"/>
      </w:r>
      <w:r>
        <w:rPr>
          <w:rStyle w:val="Hyperlink.0"/>
          <w:b w:val="1"/>
          <w:bCs w:val="1"/>
          <w:rtl w:val="0"/>
          <w:lang w:val="en-US"/>
        </w:rPr>
        <w:t>help@nspcc.org.uk</w:t>
      </w:r>
      <w:r>
        <w:rPr>
          <w:lang w:val="en-US"/>
        </w:rPr>
        <w:fldChar w:fldCharType="end" w:fldLock="0"/>
      </w:r>
    </w:p>
    <w:p>
      <w:pPr>
        <w:pStyle w:val="Normal.0"/>
        <w:spacing w:after="240" w:line="270" w:lineRule="atLeast"/>
        <w:rPr>
          <w:lang w:val="en-US"/>
        </w:rPr>
      </w:pPr>
      <w:r>
        <w:rPr>
          <w:b w:val="1"/>
          <w:bCs w:val="1"/>
          <w:rtl w:val="0"/>
          <w:lang w:val="en-US"/>
        </w:rPr>
        <w:t>NSPCC text service:</w:t>
      </w:r>
      <w:r>
        <w:rPr>
          <w:rtl w:val="0"/>
          <w:lang w:val="en-US"/>
        </w:rPr>
        <w:t> </w:t>
      </w:r>
      <w:r>
        <w:rPr>
          <w:b w:val="1"/>
          <w:bCs w:val="1"/>
          <w:rtl w:val="0"/>
          <w:lang w:val="en-US"/>
        </w:rPr>
        <w:t>88858</w:t>
      </w:r>
      <w:r>
        <w:rPr>
          <w:rtl w:val="0"/>
          <w:lang w:val="en-US"/>
        </w:rPr>
        <w:t> </w:t>
      </w:r>
    </w:p>
    <w:p>
      <w:pPr>
        <w:pStyle w:val="Normal.0"/>
        <w:spacing w:after="240" w:line="270" w:lineRule="atLeast"/>
        <w:rPr>
          <w:lang w:val="en-US"/>
        </w:rPr>
      </w:pPr>
    </w:p>
    <w:p>
      <w:pPr>
        <w:pStyle w:val="Normal.0"/>
        <w:spacing w:after="240" w:line="270" w:lineRule="atLeast"/>
      </w:pPr>
      <w:r>
        <w:rPr>
          <w:outline w:val="0"/>
          <w:color w:val="ff0000"/>
          <w:u w:color="ff0000"/>
          <w:lang w:val="en-US"/>
          <w14:textFill>
            <w14:solidFill>
              <w14:srgbClr w14:val="FF0000"/>
            </w14:solidFill>
          </w14:textFill>
        </w:rPr>
      </w:r>
    </w:p>
    <w:sectPr>
      <w:headerReference w:type="default" r:id="rId6"/>
      <w:footerReference w:type="default" r:id="rId7"/>
      <w:pgSz w:w="11900" w:h="16840" w:orient="portrait"/>
      <w:pgMar w:top="720" w:right="720" w:bottom="720" w:left="720" w:header="708" w:footer="11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Graphik" w:cs="Graphik" w:hAnsi="Graphik" w:eastAsia="Graphik"/>
        <w:i w:val="1"/>
        <w:iCs w:val="1"/>
        <w:outline w:val="0"/>
        <w:color w:val="525252"/>
        <w:sz w:val="20"/>
        <w:szCs w:val="20"/>
        <w14:textFill>
          <w14:solidFill>
            <w14:srgbClr w14:val="535353"/>
          </w14:solidFill>
        </w14:textFill>
      </w:rPr>
    </w:pPr>
    <w:r>
      <w:rPr>
        <w:rFonts w:ascii="Graphik" w:hAnsi="Graphik"/>
        <w:i w:val="1"/>
        <w:iCs w:val="1"/>
        <w:outline w:val="0"/>
        <w:color w:val="525252"/>
        <w:sz w:val="20"/>
        <w:szCs w:val="20"/>
        <w:rtl w:val="0"/>
        <w:lang w:val="en-US"/>
        <w14:textFill>
          <w14:solidFill>
            <w14:srgbClr w14:val="535353"/>
          </w14:solidFill>
        </w14:textFill>
      </w:rPr>
      <w:t>Amended by Synod Safeguarding Group November 2015</w:t>
    </w:r>
  </w:p>
  <w:p>
    <w:pPr>
      <w:pStyle w:val="Footer"/>
      <w:jc w:val="right"/>
    </w:pPr>
    <w:r>
      <w:rPr>
        <w:rFonts w:ascii="Graphik" w:cs="Graphik" w:hAnsi="Graphik" w:eastAsia="Graphik"/>
        <w:i w:val="1"/>
        <w:iCs w:val="1"/>
        <w:outline w:val="0"/>
        <w:color w:val="525252"/>
        <w:sz w:val="20"/>
        <w:szCs w:val="20"/>
        <w14:textFill>
          <w14:solidFill>
            <w14:srgbClr w14:val="535353"/>
          </w14:solidFill>
        </w14:textFill>
      </w:rPr>
      <w:fldChar w:fldCharType="begin" w:fldLock="0"/>
    </w:r>
    <w:r>
      <w:rPr>
        <w:rFonts w:ascii="Graphik" w:cs="Graphik" w:hAnsi="Graphik" w:eastAsia="Graphik"/>
        <w:i w:val="1"/>
        <w:iCs w:val="1"/>
        <w:outline w:val="0"/>
        <w:color w:val="525252"/>
        <w:sz w:val="20"/>
        <w:szCs w:val="20"/>
        <w14:textFill>
          <w14:solidFill>
            <w14:srgbClr w14:val="535353"/>
          </w14:solidFill>
        </w14:textFill>
      </w:rPr>
      <w:instrText xml:space="preserve"> PAGE </w:instrText>
    </w:r>
    <w:r>
      <w:rPr>
        <w:rFonts w:ascii="Graphik" w:cs="Graphik" w:hAnsi="Graphik" w:eastAsia="Graphik"/>
        <w:i w:val="1"/>
        <w:iCs w:val="1"/>
        <w:outline w:val="0"/>
        <w:color w:val="525252"/>
        <w:sz w:val="20"/>
        <w:szCs w:val="20"/>
        <w14:textFill>
          <w14:solidFill>
            <w14:srgbClr w14:val="535353"/>
          </w14:solidFill>
        </w14:textFill>
      </w:rPr>
      <w:fldChar w:fldCharType="separate" w:fldLock="0"/>
    </w:r>
    <w:r>
      <w:rPr>
        <w:rFonts w:ascii="Graphik" w:cs="Graphik" w:hAnsi="Graphik" w:eastAsia="Graphik"/>
        <w:i w:val="1"/>
        <w:iCs w:val="1"/>
        <w:outline w:val="0"/>
        <w:color w:val="525252"/>
        <w:sz w:val="20"/>
        <w:szCs w:val="20"/>
        <w14:textFill>
          <w14:solidFill>
            <w14:srgbClr w14:val="535353"/>
          </w14:solidFill>
        </w14:textFill>
      </w:rPr>
    </w:r>
    <w:r>
      <w:rPr>
        <w:rFonts w:ascii="Graphik" w:cs="Graphik" w:hAnsi="Graphik" w:eastAsia="Graphik"/>
        <w:i w:val="1"/>
        <w:iCs w:val="1"/>
        <w:outline w:val="0"/>
        <w:color w:val="525252"/>
        <w:sz w:val="20"/>
        <w:szCs w:val="20"/>
        <w14:textFill>
          <w14:solidFill>
            <w14:srgbClr w14:val="535353"/>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8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8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84" w:hanging="2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284" w:hanging="2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fESBullets">
    <w:name w:val="DfESBullets"/>
    <w:next w:val="DfESBullets"/>
    <w:pPr>
      <w:keepNext w:val="0"/>
      <w:keepLines w:val="0"/>
      <w:pageBreakBefore w:val="0"/>
      <w:widowControl w:val="0"/>
      <w:shd w:val="clear" w:color="auto" w:fill="auto"/>
      <w:tabs>
        <w:tab w:val="left" w:pos="720"/>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ullet 1">
    <w:name w:val="Bullet 1"/>
    <w:next w:val="Bullet 1"/>
    <w:pPr>
      <w:keepNext w:val="0"/>
      <w:keepLines w:val="0"/>
      <w:pageBreakBefore w:val="0"/>
      <w:widowControl w:val="1"/>
      <w:shd w:val="clear" w:color="auto" w:fill="auto"/>
      <w:suppressAutoHyphens w:val="0"/>
      <w:bidi w:val="0"/>
      <w:spacing w:before="0" w:after="0" w:line="240" w:lineRule="auto"/>
      <w:ind w:left="576"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7"/>
      </w:numPr>
    </w:pPr>
  </w:style>
  <w:style w:type="numbering" w:styleId="Imported Style 6">
    <w:name w:val="Imported Style 6"/>
    <w:pPr>
      <w:numPr>
        <w:numId w:val="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